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F" w:rsidRPr="00495829" w:rsidRDefault="000973BF" w:rsidP="000973BF">
      <w:pPr>
        <w:pStyle w:val="a3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0973BF" w:rsidRPr="00495829" w:rsidRDefault="000973BF" w:rsidP="00097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>«Средняя общео</w:t>
      </w:r>
      <w:r>
        <w:rPr>
          <w:rFonts w:ascii="Times New Roman" w:hAnsi="Times New Roman" w:cs="Times New Roman"/>
          <w:sz w:val="24"/>
          <w:szCs w:val="24"/>
        </w:rPr>
        <w:t>бразовательная школа с. Верхнее Кузькино</w:t>
      </w:r>
    </w:p>
    <w:p w:rsidR="000973BF" w:rsidRPr="00495829" w:rsidRDefault="000973BF" w:rsidP="00097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>Чернянского  района Белгородской области»</w:t>
      </w:r>
    </w:p>
    <w:p w:rsidR="000973BF" w:rsidRPr="00495829" w:rsidRDefault="000973BF" w:rsidP="000973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73BF" w:rsidRPr="00495829" w:rsidRDefault="000973BF" w:rsidP="000973B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</w:tblGrid>
      <w:tr w:rsidR="000973BF" w:rsidRPr="00B8493F" w:rsidTr="00187848">
        <w:trPr>
          <w:trHeight w:val="31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BF" w:rsidRPr="000D07A5" w:rsidRDefault="000973BF" w:rsidP="00187848">
            <w:pPr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D07A5">
              <w:rPr>
                <w:rFonts w:ascii="Times New Roman" w:hAnsi="Times New Roman" w:cs="Times New Roman"/>
                <w:sz w:val="28"/>
                <w:szCs w:val="28"/>
              </w:rPr>
              <w:t>Номенклатурный номер 03-15</w:t>
            </w:r>
          </w:p>
        </w:tc>
      </w:tr>
      <w:tr w:rsidR="000973BF" w:rsidRPr="00B8493F" w:rsidTr="00187848">
        <w:trPr>
          <w:trHeight w:val="31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BF" w:rsidRPr="000D07A5" w:rsidRDefault="00C96B69" w:rsidP="00023F58">
            <w:pPr>
              <w:tabs>
                <w:tab w:val="left" w:pos="9288"/>
              </w:tabs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73BF" w:rsidRPr="000D07A5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 w:rsidR="004228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3BF" w:rsidRPr="000D07A5">
              <w:rPr>
                <w:rFonts w:ascii="Times New Roman" w:hAnsi="Times New Roman" w:cs="Times New Roman"/>
                <w:sz w:val="28"/>
                <w:szCs w:val="28"/>
              </w:rPr>
              <w:t xml:space="preserve"> к ООП </w:t>
            </w:r>
            <w:bookmarkStart w:id="0" w:name="_GoBack"/>
            <w:bookmarkEnd w:id="0"/>
          </w:p>
        </w:tc>
      </w:tr>
    </w:tbl>
    <w:p w:rsidR="000973BF" w:rsidRPr="00495829" w:rsidRDefault="00187848" w:rsidP="000973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973BF" w:rsidRPr="00495829" w:rsidRDefault="000973BF" w:rsidP="000973B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3BF" w:rsidRPr="00495829" w:rsidRDefault="000973BF" w:rsidP="000973B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973BF" w:rsidRDefault="000973BF" w:rsidP="0009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3BF" w:rsidRPr="00590F43" w:rsidRDefault="000973BF" w:rsidP="000973BF">
      <w:pPr>
        <w:rPr>
          <w:rFonts w:ascii="Times New Roman" w:hAnsi="Times New Roman" w:cs="Times New Roman"/>
          <w:sz w:val="24"/>
          <w:szCs w:val="24"/>
        </w:rPr>
      </w:pPr>
      <w:r w:rsidRPr="00590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187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590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0F43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0973BF" w:rsidRPr="00590F43" w:rsidRDefault="000973BF" w:rsidP="00097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F43">
        <w:rPr>
          <w:rFonts w:ascii="Times New Roman" w:hAnsi="Times New Roman" w:cs="Times New Roman"/>
          <w:sz w:val="24"/>
          <w:szCs w:val="24"/>
        </w:rPr>
        <w:t>« Немецкий язык»</w:t>
      </w:r>
    </w:p>
    <w:p w:rsidR="00187848" w:rsidRPr="00590F43" w:rsidRDefault="000973BF" w:rsidP="001878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Pr="00590F43">
        <w:rPr>
          <w:rFonts w:ascii="Times New Roman" w:hAnsi="Times New Roman" w:cs="Times New Roman"/>
          <w:sz w:val="24"/>
          <w:szCs w:val="24"/>
        </w:rPr>
        <w:t xml:space="preserve"> классы ФГОС</w:t>
      </w:r>
    </w:p>
    <w:p w:rsidR="00187848" w:rsidRDefault="00187848" w:rsidP="00187848">
      <w:pPr>
        <w:jc w:val="center"/>
      </w:pPr>
    </w:p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87848" w:rsidRDefault="00187848" w:rsidP="00187848"/>
    <w:p w:rsidR="0012418D" w:rsidRDefault="0012418D" w:rsidP="001878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18D" w:rsidRDefault="0012418D" w:rsidP="0012418D">
      <w:pPr>
        <w:pStyle w:val="210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12418D" w:rsidRDefault="00C30D06" w:rsidP="0012418D">
      <w:pPr>
        <w:spacing w:before="24" w:line="264" w:lineRule="auto"/>
        <w:ind w:left="110" w:right="283"/>
        <w:rPr>
          <w:b/>
          <w:sz w:val="28"/>
        </w:rPr>
      </w:pPr>
      <w:r>
        <w:pict>
          <v:line id="_x0000_s1026" style="position:absolute;left:0;text-align:left;z-index:251660288;mso-position-horizontal-relative:page" from="56.7pt,41.4pt" to="558.8pt,41.4pt" strokeweight=".1271mm">
            <w10:wrap anchorx="page"/>
          </v:line>
        </w:pict>
      </w:r>
      <w:r w:rsidR="0012418D">
        <w:rPr>
          <w:b/>
          <w:sz w:val="28"/>
        </w:rPr>
        <w:t>ПО ИНОСТРАННОМУ (НЕМЕЦКОМУ) ЯЗЫКУ НА УРОВНЕ СРЕДНЕГО</w:t>
      </w:r>
      <w:r w:rsidR="0012418D">
        <w:rPr>
          <w:b/>
          <w:spacing w:val="-67"/>
          <w:sz w:val="28"/>
        </w:rPr>
        <w:t xml:space="preserve"> </w:t>
      </w:r>
      <w:r w:rsidR="0012418D">
        <w:rPr>
          <w:b/>
          <w:sz w:val="28"/>
        </w:rPr>
        <w:t>ОБЩЕГО</w:t>
      </w:r>
      <w:r w:rsidR="0012418D">
        <w:rPr>
          <w:b/>
          <w:spacing w:val="-2"/>
          <w:sz w:val="28"/>
        </w:rPr>
        <w:t xml:space="preserve"> </w:t>
      </w:r>
      <w:r w:rsidR="0012418D">
        <w:rPr>
          <w:b/>
          <w:sz w:val="28"/>
        </w:rPr>
        <w:t>ОБРАЗОВАНИЯ</w:t>
      </w:r>
    </w:p>
    <w:p w:rsidR="0012418D" w:rsidRDefault="0012418D" w:rsidP="0012418D">
      <w:pPr>
        <w:pStyle w:val="210"/>
        <w:ind w:left="0"/>
        <w:jc w:val="left"/>
      </w:pPr>
      <w:bookmarkStart w:id="1" w:name="_bookmark5"/>
      <w:bookmarkEnd w:id="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2418D" w:rsidRPr="0012418D" w:rsidRDefault="0012418D" w:rsidP="0012418D">
      <w:pPr>
        <w:pStyle w:val="a8"/>
        <w:spacing w:before="146" w:after="0"/>
        <w:ind w:right="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результаты освоения программы среднего общего образования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достигаются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единстве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учебной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воспитательной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Организации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традиционными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российскими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социокультурными,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историческими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духовно-нравственными  </w:t>
      </w:r>
      <w:r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ценностями,  </w:t>
      </w:r>
      <w:r w:rsidRPr="001241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принятыми  </w:t>
      </w:r>
      <w:r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в  </w:t>
      </w:r>
      <w:r w:rsidRPr="001241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обществе  </w:t>
      </w:r>
      <w:r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правилами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нормами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поведения,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способствуют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процессам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самопознания,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самовоспитания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саморазвития,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развития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внутренней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позиции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личности,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патриотизма,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гражданственности, уважения к памяти защитников Отечества и подвигам героев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Отечества,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закону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правопорядку,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человеку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труда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старшему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поколению,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взаимного уважения, бережного отношения к культурному наследию и традициям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народа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Российской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Федерации,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природе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окружающей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среде.</w:t>
      </w:r>
    </w:p>
    <w:p w:rsidR="0012418D" w:rsidRPr="0012418D" w:rsidRDefault="0012418D" w:rsidP="0012418D">
      <w:pPr>
        <w:pStyle w:val="a8"/>
        <w:spacing w:after="0"/>
        <w:ind w:right="1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по немецкому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языку среднего общего образования по иностранному (немецкому) языку должны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отражать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обучающихся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сформированной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внутренней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позицией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личности,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системой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ориентаций,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позитивных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внутренних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убеждений,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традиционным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ценностям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российского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общества,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расширение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жизненного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опыта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опыта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процессе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реализации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направлений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воспитательной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2418D" w:rsidRPr="0012418D" w:rsidRDefault="0012418D" w:rsidP="0012418D">
      <w:pPr>
        <w:pStyle w:val="a8"/>
        <w:spacing w:after="0"/>
        <w:ind w:right="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уровне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среднего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обучающегося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будут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сформированы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следующие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личностные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результаты: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before="106" w:line="276" w:lineRule="auto"/>
        <w:ind w:firstLine="709"/>
        <w:jc w:val="both"/>
        <w:rPr>
          <w:sz w:val="24"/>
          <w:szCs w:val="24"/>
        </w:rPr>
      </w:pPr>
      <w:r w:rsidRPr="0012418D">
        <w:rPr>
          <w:spacing w:val="-1"/>
          <w:sz w:val="24"/>
          <w:szCs w:val="24"/>
        </w:rPr>
        <w:t>гражданского</w:t>
      </w:r>
      <w:r w:rsidRPr="0012418D">
        <w:rPr>
          <w:spacing w:val="-14"/>
          <w:sz w:val="24"/>
          <w:szCs w:val="24"/>
        </w:rPr>
        <w:t xml:space="preserve"> </w:t>
      </w:r>
      <w:r w:rsidRPr="0012418D">
        <w:rPr>
          <w:sz w:val="24"/>
          <w:szCs w:val="24"/>
        </w:rPr>
        <w:t>воспитания:</w:t>
      </w:r>
    </w:p>
    <w:p w:rsidR="0012418D" w:rsidRPr="0012418D" w:rsidRDefault="0012418D" w:rsidP="0012418D">
      <w:pPr>
        <w:pStyle w:val="a8"/>
        <w:spacing w:before="23" w:after="0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сформированность   гражданской   позиции   обучающегося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как   активного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ответственного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члена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российского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общества;</w:t>
      </w:r>
    </w:p>
    <w:p w:rsidR="0012418D" w:rsidRPr="0012418D" w:rsidRDefault="0012418D" w:rsidP="0012418D">
      <w:pPr>
        <w:pStyle w:val="a8"/>
        <w:spacing w:before="9" w:after="0"/>
        <w:ind w:right="1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осознание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своих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обязанностей,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уважение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закона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12418D" w:rsidRPr="0012418D" w:rsidRDefault="0012418D" w:rsidP="0012418D">
      <w:pPr>
        <w:pStyle w:val="a8"/>
        <w:spacing w:before="1" w:after="0"/>
        <w:ind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ценностей;</w:t>
      </w:r>
    </w:p>
    <w:p w:rsidR="0012418D" w:rsidRPr="0012418D" w:rsidRDefault="0012418D" w:rsidP="0012418D">
      <w:pPr>
        <w:pStyle w:val="a8"/>
        <w:spacing w:after="0"/>
        <w:ind w:right="1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противостоять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идеологии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экстремизма,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национализма,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ксенофобии,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дискриминации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социальным,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религиозным,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расовым,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национальным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признакам;</w:t>
      </w:r>
    </w:p>
    <w:p w:rsidR="0012418D" w:rsidRPr="0012418D" w:rsidRDefault="0012418D" w:rsidP="0012418D">
      <w:pPr>
        <w:pStyle w:val="a8"/>
        <w:spacing w:after="0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совместную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интересах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гражданского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общества,</w:t>
      </w:r>
      <w:r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участвовать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самоуправлении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12418D" w:rsidRDefault="0012418D" w:rsidP="0012418D">
      <w:pPr>
        <w:pStyle w:val="a8"/>
        <w:spacing w:after="0"/>
        <w:ind w:right="1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функциями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назначением;</w:t>
      </w:r>
    </w:p>
    <w:p w:rsidR="0012418D" w:rsidRDefault="0012418D" w:rsidP="0012418D">
      <w:pPr>
        <w:pStyle w:val="a8"/>
        <w:spacing w:after="0"/>
        <w:ind w:right="1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12418D">
      <w:pPr>
        <w:pStyle w:val="a8"/>
        <w:spacing w:after="0"/>
        <w:ind w:right="127" w:firstLine="709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гуманитарной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волонтёрской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2418D" w:rsidRDefault="0012418D" w:rsidP="0012418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12418D">
      <w:pPr>
        <w:pStyle w:val="a8"/>
        <w:spacing w:before="24" w:after="0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российской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гражданской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идентичности,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патриотизма,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уважения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своему народу,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чувства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перед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Родиной,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гордости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край,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Родину,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прошлое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настоящее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народа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России;</w:t>
      </w:r>
    </w:p>
    <w:p w:rsidR="0012418D" w:rsidRPr="0012418D" w:rsidRDefault="0012418D" w:rsidP="0012418D">
      <w:pPr>
        <w:pStyle w:val="a8"/>
        <w:spacing w:after="0"/>
        <w:ind w:right="1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ценностное   отношение   к    государственным    символам,    историческому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природному наследию, памятникам, традициям народов России и страны/стран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 языка; достижениям России и страны/стран изучаемого языка в науке,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искусстве,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спорте,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технологиях,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труде;</w:t>
      </w:r>
    </w:p>
    <w:p w:rsidR="0012418D" w:rsidRPr="0012418D" w:rsidRDefault="0012418D" w:rsidP="0012418D">
      <w:pPr>
        <w:pStyle w:val="a8"/>
        <w:spacing w:before="6" w:after="0"/>
        <w:ind w:right="1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идейная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убеждённость,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служению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защите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Отечества,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его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судьбу;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before="117" w:line="276" w:lineRule="auto"/>
        <w:ind w:firstLine="709"/>
        <w:jc w:val="both"/>
        <w:rPr>
          <w:sz w:val="24"/>
          <w:szCs w:val="24"/>
        </w:rPr>
      </w:pPr>
      <w:r w:rsidRPr="0012418D">
        <w:rPr>
          <w:spacing w:val="-1"/>
          <w:sz w:val="24"/>
          <w:szCs w:val="24"/>
        </w:rPr>
        <w:t>духовно-нравственного</w:t>
      </w:r>
      <w:r w:rsidRPr="0012418D">
        <w:rPr>
          <w:spacing w:val="-11"/>
          <w:sz w:val="24"/>
          <w:szCs w:val="24"/>
        </w:rPr>
        <w:t xml:space="preserve"> </w:t>
      </w:r>
      <w:r w:rsidRPr="0012418D">
        <w:rPr>
          <w:sz w:val="24"/>
          <w:szCs w:val="24"/>
        </w:rPr>
        <w:t>воспитания:</w:t>
      </w:r>
    </w:p>
    <w:p w:rsidR="0012418D" w:rsidRPr="0012418D" w:rsidRDefault="0012418D" w:rsidP="0012418D">
      <w:pPr>
        <w:pStyle w:val="a8"/>
        <w:spacing w:before="31" w:after="0"/>
        <w:ind w:left="680" w:right="13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нравственного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сознания,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этического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поведения;</w:t>
      </w:r>
    </w:p>
    <w:p w:rsidR="0012418D" w:rsidRPr="0012418D" w:rsidRDefault="0012418D" w:rsidP="0012418D">
      <w:pPr>
        <w:pStyle w:val="a8"/>
        <w:spacing w:before="2" w:after="0"/>
        <w:ind w:right="1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оценивать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ориентируясь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морально-нравственные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нормы 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ценности;</w:t>
      </w:r>
    </w:p>
    <w:p w:rsidR="0012418D" w:rsidRPr="0012418D" w:rsidRDefault="0012418D" w:rsidP="0012418D">
      <w:pPr>
        <w:pStyle w:val="a8"/>
        <w:spacing w:after="0"/>
        <w:ind w:left="680" w:right="1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ответственное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отношение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своим</w:t>
      </w:r>
      <w:r w:rsidRPr="001241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родителям,</w:t>
      </w:r>
      <w:r w:rsidRPr="001241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созданию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семьи</w:t>
      </w:r>
      <w:r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18D">
        <w:rPr>
          <w:rFonts w:ascii="Times New Roman" w:hAnsi="Times New Roman" w:cs="Times New Roman"/>
          <w:sz w:val="24"/>
          <w:szCs w:val="24"/>
        </w:rPr>
        <w:t>осознанного принятия ценностей семейной жизни в соответствии с традициями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народов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России;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before="117" w:line="276" w:lineRule="auto"/>
        <w:ind w:firstLine="709"/>
        <w:jc w:val="both"/>
        <w:rPr>
          <w:sz w:val="24"/>
          <w:szCs w:val="24"/>
        </w:rPr>
      </w:pPr>
      <w:r w:rsidRPr="0012418D">
        <w:rPr>
          <w:spacing w:val="-1"/>
          <w:sz w:val="24"/>
          <w:szCs w:val="24"/>
        </w:rPr>
        <w:t>эстетического</w:t>
      </w:r>
      <w:r w:rsidRPr="0012418D">
        <w:rPr>
          <w:spacing w:val="-13"/>
          <w:sz w:val="24"/>
          <w:szCs w:val="24"/>
        </w:rPr>
        <w:t xml:space="preserve"> </w:t>
      </w:r>
      <w:r w:rsidRPr="0012418D">
        <w:rPr>
          <w:sz w:val="24"/>
          <w:szCs w:val="24"/>
        </w:rPr>
        <w:t>воспитания:</w:t>
      </w:r>
    </w:p>
    <w:p w:rsidR="0012418D" w:rsidRPr="0012418D" w:rsidRDefault="0012418D" w:rsidP="0012418D">
      <w:pPr>
        <w:pStyle w:val="a8"/>
        <w:spacing w:before="32" w:after="0"/>
        <w:ind w:right="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эстетическое</w:t>
      </w:r>
      <w:r w:rsidRPr="0012418D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отношение  </w:t>
      </w:r>
      <w:r w:rsidRPr="001241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к  </w:t>
      </w:r>
      <w:r w:rsidRPr="001241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миру,  </w:t>
      </w:r>
      <w:r w:rsidRPr="001241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включая  </w:t>
      </w:r>
      <w:r w:rsidRPr="001241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эстетику  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быта,  </w:t>
      </w:r>
      <w:r w:rsidRPr="001241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научного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технического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творчества,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спорта,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труда,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общественных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отношений;</w:t>
      </w:r>
    </w:p>
    <w:p w:rsidR="0012418D" w:rsidRPr="0012418D" w:rsidRDefault="0012418D" w:rsidP="0012418D">
      <w:pPr>
        <w:pStyle w:val="a8"/>
        <w:spacing w:before="2" w:after="0"/>
        <w:ind w:right="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воспринимать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различные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виды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искусства,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традиции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творчество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народов,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приобщаться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ценностям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мировой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через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источники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(немецком)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языке,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ощущать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эмоциональное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воздействие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искусства;</w:t>
      </w:r>
    </w:p>
    <w:p w:rsidR="0012418D" w:rsidRPr="0012418D" w:rsidRDefault="0012418D" w:rsidP="0012418D">
      <w:pPr>
        <w:pStyle w:val="a8"/>
        <w:spacing w:before="6" w:after="0"/>
        <w:ind w:right="1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убеждённость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  значимости   для   личности   и   общества   отечественного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мирового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искусства,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этнических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культурных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традиций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народного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творчества;</w:t>
      </w:r>
    </w:p>
    <w:p w:rsidR="0012418D" w:rsidRPr="0012418D" w:rsidRDefault="0012418D" w:rsidP="0012418D">
      <w:pPr>
        <w:pStyle w:val="a8"/>
        <w:spacing w:before="4" w:after="0"/>
        <w:ind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стремление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лучшему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осознанию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народа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содействовать ознакомлению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ней представителей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стран;</w:t>
      </w:r>
    </w:p>
    <w:p w:rsidR="0012418D" w:rsidRPr="0012418D" w:rsidRDefault="0012418D" w:rsidP="0012418D">
      <w:pPr>
        <w:pStyle w:val="a8"/>
        <w:spacing w:after="0"/>
        <w:ind w:right="1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самовыражению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видах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искусства,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стремление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проявлять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качества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творческой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личности;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before="108" w:line="276" w:lineRule="auto"/>
        <w:ind w:firstLine="709"/>
        <w:jc w:val="both"/>
        <w:rPr>
          <w:sz w:val="24"/>
          <w:szCs w:val="24"/>
        </w:rPr>
      </w:pPr>
      <w:r w:rsidRPr="0012418D">
        <w:rPr>
          <w:sz w:val="24"/>
          <w:szCs w:val="24"/>
        </w:rPr>
        <w:t>физического</w:t>
      </w:r>
      <w:r w:rsidRPr="0012418D">
        <w:rPr>
          <w:spacing w:val="-18"/>
          <w:sz w:val="24"/>
          <w:szCs w:val="24"/>
        </w:rPr>
        <w:t xml:space="preserve"> </w:t>
      </w:r>
      <w:r w:rsidRPr="0012418D">
        <w:rPr>
          <w:sz w:val="24"/>
          <w:szCs w:val="24"/>
        </w:rPr>
        <w:t>воспитания:</w:t>
      </w:r>
    </w:p>
    <w:p w:rsidR="0012418D" w:rsidRPr="0012418D" w:rsidRDefault="0012418D" w:rsidP="0012418D">
      <w:pPr>
        <w:pStyle w:val="a8"/>
        <w:spacing w:before="31" w:after="0"/>
        <w:ind w:right="1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отношения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своему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здоровью;</w:t>
      </w:r>
    </w:p>
    <w:p w:rsidR="0012418D" w:rsidRPr="0012418D" w:rsidRDefault="0012418D" w:rsidP="0012418D">
      <w:pPr>
        <w:pStyle w:val="a8"/>
        <w:spacing w:after="0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потребность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физическом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совершенствовании,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занятиях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спортивно-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12418D" w:rsidRDefault="001241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12418D">
      <w:pPr>
        <w:pStyle w:val="a8"/>
        <w:spacing w:after="0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418D">
        <w:rPr>
          <w:rFonts w:ascii="Times New Roman" w:hAnsi="Times New Roman" w:cs="Times New Roman"/>
          <w:sz w:val="24"/>
          <w:szCs w:val="24"/>
        </w:rPr>
        <w:t>активное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неприятие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вредных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привычек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причинения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вреда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физическому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психическому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здоровью;</w:t>
      </w:r>
    </w:p>
    <w:p w:rsidR="0012418D" w:rsidRPr="0012418D" w:rsidRDefault="001241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12418D">
      <w:pPr>
        <w:pStyle w:val="a8"/>
        <w:spacing w:after="0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;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line="276" w:lineRule="auto"/>
        <w:ind w:firstLine="709"/>
        <w:jc w:val="both"/>
        <w:rPr>
          <w:sz w:val="24"/>
          <w:szCs w:val="24"/>
        </w:rPr>
      </w:pPr>
      <w:r w:rsidRPr="0012418D">
        <w:rPr>
          <w:sz w:val="24"/>
          <w:szCs w:val="24"/>
        </w:rPr>
        <w:t>трудового</w:t>
      </w:r>
      <w:r w:rsidRPr="0012418D">
        <w:rPr>
          <w:spacing w:val="-16"/>
          <w:sz w:val="24"/>
          <w:szCs w:val="24"/>
        </w:rPr>
        <w:t xml:space="preserve"> </w:t>
      </w:r>
      <w:r w:rsidRPr="0012418D">
        <w:rPr>
          <w:sz w:val="24"/>
          <w:szCs w:val="24"/>
        </w:rPr>
        <w:t>воспитания:</w:t>
      </w:r>
    </w:p>
    <w:p w:rsidR="0012418D" w:rsidRPr="0012418D" w:rsidRDefault="0012418D" w:rsidP="0012418D">
      <w:pPr>
        <w:pStyle w:val="a8"/>
        <w:spacing w:after="0"/>
        <w:ind w:left="6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труду,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осознание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мастерства,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трудолюбие;</w:t>
      </w:r>
    </w:p>
    <w:p w:rsidR="0012418D" w:rsidRPr="0012418D" w:rsidRDefault="0012418D" w:rsidP="0012418D">
      <w:pPr>
        <w:pStyle w:val="a8"/>
        <w:spacing w:after="0"/>
        <w:ind w:right="1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активной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социальной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направленности,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инициировать,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планировать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выполнять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такую деятельность;</w:t>
      </w:r>
    </w:p>
    <w:p w:rsidR="0012418D" w:rsidRPr="0012418D" w:rsidRDefault="0012418D" w:rsidP="0012418D">
      <w:pPr>
        <w:pStyle w:val="a8"/>
        <w:spacing w:after="0"/>
        <w:ind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интерес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различным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сферам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умение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совершать осознанный выбор будущей профессии и реализовывать собственные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планы,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возможностей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самореализации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средствами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(немецкого)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12418D" w:rsidRPr="0012418D" w:rsidRDefault="0012418D" w:rsidP="0012418D">
      <w:pPr>
        <w:pStyle w:val="a8"/>
        <w:spacing w:after="0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всей жизни,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иностранного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before="112" w:line="276" w:lineRule="auto"/>
        <w:ind w:firstLine="709"/>
        <w:jc w:val="both"/>
        <w:rPr>
          <w:sz w:val="24"/>
          <w:szCs w:val="24"/>
        </w:rPr>
      </w:pPr>
      <w:r w:rsidRPr="0012418D">
        <w:rPr>
          <w:spacing w:val="-1"/>
          <w:sz w:val="24"/>
          <w:szCs w:val="24"/>
        </w:rPr>
        <w:t>экологического</w:t>
      </w:r>
      <w:r w:rsidRPr="0012418D">
        <w:rPr>
          <w:spacing w:val="-13"/>
          <w:sz w:val="24"/>
          <w:szCs w:val="24"/>
        </w:rPr>
        <w:t xml:space="preserve"> </w:t>
      </w:r>
      <w:r w:rsidRPr="0012418D">
        <w:rPr>
          <w:sz w:val="24"/>
          <w:szCs w:val="24"/>
        </w:rPr>
        <w:t>воспитания:</w:t>
      </w:r>
    </w:p>
    <w:p w:rsidR="0012418D" w:rsidRPr="0012418D" w:rsidRDefault="0012418D" w:rsidP="0012418D">
      <w:pPr>
        <w:pStyle w:val="a8"/>
        <w:spacing w:before="38" w:after="0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экономических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процессов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состояние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природной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социальной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среды,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осознание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глобального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характера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экологических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проблем;</w:t>
      </w:r>
    </w:p>
    <w:p w:rsidR="0012418D" w:rsidRPr="0012418D" w:rsidRDefault="0012418D" w:rsidP="0012418D">
      <w:pPr>
        <w:pStyle w:val="a8"/>
        <w:spacing w:after="0"/>
        <w:ind w:right="1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планирование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осуществление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окружающей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устойчивого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развития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12418D" w:rsidRPr="0012418D" w:rsidRDefault="0012418D" w:rsidP="0012418D">
      <w:pPr>
        <w:pStyle w:val="a8"/>
        <w:spacing w:after="0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прогнозировать неблагоприятные экологические последствия предпринимаемых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действий,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предотвращать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их;</w:t>
      </w:r>
    </w:p>
    <w:p w:rsidR="0012418D" w:rsidRPr="0012418D" w:rsidRDefault="0012418D" w:rsidP="0012418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418D">
        <w:rPr>
          <w:rFonts w:ascii="Times New Roman" w:hAnsi="Times New Roman" w:cs="Times New Roman"/>
          <w:sz w:val="24"/>
          <w:szCs w:val="24"/>
        </w:rPr>
        <w:t>расширение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опыта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экологической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12418D" w:rsidRPr="0012418D" w:rsidRDefault="0012418D" w:rsidP="0012418D">
      <w:pPr>
        <w:pStyle w:val="210"/>
        <w:numPr>
          <w:ilvl w:val="0"/>
          <w:numId w:val="25"/>
        </w:numPr>
        <w:tabs>
          <w:tab w:val="left" w:pos="421"/>
        </w:tabs>
        <w:spacing w:before="141" w:line="276" w:lineRule="auto"/>
        <w:ind w:firstLine="709"/>
        <w:jc w:val="both"/>
        <w:rPr>
          <w:sz w:val="24"/>
          <w:szCs w:val="24"/>
        </w:rPr>
      </w:pPr>
      <w:r w:rsidRPr="0012418D">
        <w:rPr>
          <w:sz w:val="24"/>
          <w:szCs w:val="24"/>
        </w:rPr>
        <w:t>ценности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научного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познания:</w:t>
      </w:r>
    </w:p>
    <w:p w:rsidR="0012418D" w:rsidRPr="0012418D" w:rsidRDefault="0012418D" w:rsidP="0012418D">
      <w:pPr>
        <w:pStyle w:val="a8"/>
        <w:spacing w:before="38" w:after="0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развития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науки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общественной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практики,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основанного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диалоге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осознанию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своего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поликультурном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мире;</w:t>
      </w:r>
    </w:p>
    <w:p w:rsidR="0012418D" w:rsidRPr="0012418D" w:rsidRDefault="0012418D" w:rsidP="0012418D">
      <w:pPr>
        <w:pStyle w:val="a8"/>
        <w:spacing w:after="0"/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читательской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как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взаимодействия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между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людьми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познания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мира;</w:t>
      </w:r>
    </w:p>
    <w:p w:rsidR="0012418D" w:rsidRPr="0012418D" w:rsidRDefault="0012418D" w:rsidP="0012418D">
      <w:pPr>
        <w:pStyle w:val="a8"/>
        <w:spacing w:before="2" w:after="0"/>
        <w:ind w:right="1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осознание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ценности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научной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готовность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осуществлять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проектную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исследовательскую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 индивидуально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группе,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иностранного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(немецкого)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языка.</w:t>
      </w:r>
    </w:p>
    <w:p w:rsidR="0012418D" w:rsidRPr="0012418D" w:rsidRDefault="0012418D" w:rsidP="0012418D">
      <w:pPr>
        <w:pStyle w:val="a8"/>
        <w:spacing w:before="146" w:after="0"/>
        <w:ind w:left="680" w:right="1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 w:rsidRPr="0012418D">
        <w:rPr>
          <w:rFonts w:ascii="Times New Roman" w:hAnsi="Times New Roman" w:cs="Times New Roman"/>
          <w:sz w:val="24"/>
          <w:szCs w:val="24"/>
        </w:rPr>
        <w:t>, предполагающий сформированность: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самосознания,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включающего</w:t>
      </w:r>
      <w:r w:rsidRPr="0012418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своё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эмоциональное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состояние, видеть направления развития собственной эмоциональной сферы, быть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уверенным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себе;</w:t>
      </w:r>
    </w:p>
    <w:p w:rsidR="0012418D" w:rsidRPr="0012418D" w:rsidRDefault="0012418D" w:rsidP="0012418D">
      <w:pPr>
        <w:pStyle w:val="a8"/>
        <w:spacing w:after="0"/>
        <w:ind w:right="1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саморегулирования,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включающего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самоконтроль,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умение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ответственность за своё поведение, способность адаптироваться к эмоциональным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изменениям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проявлять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гибкость,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быть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открытым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новому;</w:t>
      </w:r>
    </w:p>
    <w:p w:rsidR="0012418D" w:rsidRPr="0012418D" w:rsidRDefault="004A138D" w:rsidP="0012418D">
      <w:pPr>
        <w:pStyle w:val="a8"/>
        <w:spacing w:before="86"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внутренней</w:t>
      </w:r>
      <w:r w:rsidR="0012418D" w:rsidRPr="0012418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мотивации,  </w:t>
      </w:r>
      <w:r w:rsidR="0012418D"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включающей  </w:t>
      </w:r>
      <w:r w:rsidR="0012418D"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стремление  </w:t>
      </w:r>
      <w:r w:rsidR="0012418D" w:rsidRPr="001241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к  </w:t>
      </w:r>
      <w:r w:rsidR="0012418D"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достижению  </w:t>
      </w:r>
      <w:r w:rsidR="0012418D" w:rsidRPr="001241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цели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успеху,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оптимизм,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инициативность,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умение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действовать,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исходя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своих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12418D" w:rsidRPr="0012418D" w:rsidRDefault="0012418D" w:rsidP="0012418D">
      <w:pPr>
        <w:pStyle w:val="a8"/>
        <w:spacing w:after="0"/>
        <w:ind w:right="1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эмпатии,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включающей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эмоциональное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состояние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других,    учитывать    его    при    осуществлении    коммуникации,    способность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сочувствию 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сопереживанию;</w:t>
      </w:r>
    </w:p>
    <w:p w:rsidR="0012418D" w:rsidRPr="0012418D" w:rsidRDefault="0012418D" w:rsidP="004A138D">
      <w:pPr>
        <w:pStyle w:val="a8"/>
        <w:spacing w:after="0"/>
        <w:ind w:right="120" w:firstLine="709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  <w:r w:rsidRPr="0012418D">
        <w:rPr>
          <w:rFonts w:ascii="Times New Roman" w:hAnsi="Times New Roman" w:cs="Times New Roman"/>
          <w:sz w:val="24"/>
          <w:szCs w:val="24"/>
        </w:rPr>
        <w:t>социальных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навыков,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включающих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способность   выстраивать   отношения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другими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людьми,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страны/стран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языка,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заботиться,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проявлять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интерес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разрешать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конфликты.</w:t>
      </w:r>
    </w:p>
    <w:p w:rsidR="0012418D" w:rsidRPr="0012418D" w:rsidRDefault="0012418D" w:rsidP="004A138D">
      <w:pPr>
        <w:pStyle w:val="a8"/>
        <w:spacing w:before="1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12418D">
      <w:pPr>
        <w:pStyle w:val="210"/>
        <w:spacing w:line="276" w:lineRule="auto"/>
        <w:ind w:firstLine="709"/>
        <w:rPr>
          <w:sz w:val="24"/>
          <w:szCs w:val="24"/>
        </w:rPr>
      </w:pPr>
      <w:bookmarkStart w:id="2" w:name="_bookmark6"/>
      <w:bookmarkEnd w:id="2"/>
      <w:r w:rsidRPr="0012418D">
        <w:rPr>
          <w:sz w:val="24"/>
          <w:szCs w:val="24"/>
        </w:rPr>
        <w:t>МЕТАПРЕДМЕТНЫЕ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РЕЗУЛЬТАТЫ</w:t>
      </w:r>
    </w:p>
    <w:p w:rsidR="0012418D" w:rsidRPr="0012418D" w:rsidRDefault="0012418D" w:rsidP="004A138D">
      <w:pPr>
        <w:pStyle w:val="a8"/>
        <w:spacing w:before="146" w:after="0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уровне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среднего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образования у обучающегося будут сформированы познавательные универсальные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универсальные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регулятивные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универсальные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учебные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действия,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совместная</w:t>
      </w:r>
      <w:r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2418D" w:rsidRPr="0012418D" w:rsidRDefault="0012418D" w:rsidP="0012418D">
      <w:pPr>
        <w:pStyle w:val="110"/>
        <w:spacing w:line="276" w:lineRule="auto"/>
        <w:rPr>
          <w:sz w:val="24"/>
          <w:szCs w:val="24"/>
        </w:rPr>
      </w:pPr>
      <w:r w:rsidRPr="0012418D">
        <w:rPr>
          <w:sz w:val="24"/>
          <w:szCs w:val="24"/>
        </w:rPr>
        <w:t>Познавательные</w:t>
      </w:r>
      <w:r w:rsidRPr="0012418D">
        <w:rPr>
          <w:spacing w:val="48"/>
          <w:sz w:val="24"/>
          <w:szCs w:val="24"/>
        </w:rPr>
        <w:t xml:space="preserve"> </w:t>
      </w:r>
      <w:r w:rsidRPr="0012418D">
        <w:rPr>
          <w:sz w:val="24"/>
          <w:szCs w:val="24"/>
        </w:rPr>
        <w:t>универсальные</w:t>
      </w:r>
      <w:r w:rsidRPr="0012418D">
        <w:rPr>
          <w:spacing w:val="48"/>
          <w:sz w:val="24"/>
          <w:szCs w:val="24"/>
        </w:rPr>
        <w:t xml:space="preserve"> </w:t>
      </w:r>
      <w:r w:rsidRPr="0012418D">
        <w:rPr>
          <w:sz w:val="24"/>
          <w:szCs w:val="24"/>
        </w:rPr>
        <w:t>учебные</w:t>
      </w:r>
      <w:r w:rsidRPr="0012418D">
        <w:rPr>
          <w:spacing w:val="49"/>
          <w:sz w:val="24"/>
          <w:szCs w:val="24"/>
        </w:rPr>
        <w:t xml:space="preserve"> </w:t>
      </w:r>
      <w:r w:rsidRPr="0012418D">
        <w:rPr>
          <w:sz w:val="24"/>
          <w:szCs w:val="24"/>
        </w:rPr>
        <w:t>действия</w:t>
      </w:r>
    </w:p>
    <w:p w:rsidR="0012418D" w:rsidRPr="0012418D" w:rsidRDefault="0012418D" w:rsidP="0012418D">
      <w:pPr>
        <w:pStyle w:val="210"/>
        <w:spacing w:before="17" w:line="276" w:lineRule="auto"/>
        <w:rPr>
          <w:sz w:val="24"/>
          <w:szCs w:val="24"/>
        </w:rPr>
      </w:pPr>
      <w:r w:rsidRPr="0012418D">
        <w:rPr>
          <w:sz w:val="24"/>
          <w:szCs w:val="24"/>
        </w:rPr>
        <w:t>Базовые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логические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действия:</w:t>
      </w:r>
    </w:p>
    <w:p w:rsidR="0012418D" w:rsidRPr="0012418D" w:rsidRDefault="0012418D" w:rsidP="0012418D">
      <w:pPr>
        <w:pStyle w:val="a8"/>
        <w:spacing w:before="16" w:after="0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её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всесторонне;</w:t>
      </w:r>
    </w:p>
    <w:p w:rsidR="0012418D" w:rsidRPr="0012418D" w:rsidRDefault="0012418D" w:rsidP="0012418D">
      <w:pPr>
        <w:pStyle w:val="a8"/>
        <w:spacing w:after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устанавливать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существенный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признак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или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классификации и обобщения языковых единиц и языковых явлений изучаемого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12418D" w:rsidRPr="0012418D" w:rsidRDefault="0012418D" w:rsidP="004A138D">
      <w:pPr>
        <w:pStyle w:val="a8"/>
        <w:spacing w:after="0"/>
        <w:ind w:left="680"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pacing w:val="-1"/>
          <w:sz w:val="24"/>
          <w:szCs w:val="24"/>
        </w:rPr>
        <w:t>определять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деятельности,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задавать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параметры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критерии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достижения;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выявлять</w:t>
      </w:r>
      <w:r w:rsidRPr="001241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закономерности</w:t>
      </w:r>
      <w:r w:rsidRPr="001241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языковых</w:t>
      </w:r>
      <w:r w:rsidRPr="001241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явлениях</w:t>
      </w:r>
      <w:r w:rsidRPr="0012418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иностранного</w:t>
      </w:r>
      <w:r w:rsidR="004A138D">
        <w:rPr>
          <w:rFonts w:ascii="Times New Roman" w:hAnsi="Times New Roman" w:cs="Times New Roman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(немецкого)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12418D" w:rsidRPr="0012418D" w:rsidRDefault="0012418D" w:rsidP="0012418D">
      <w:pPr>
        <w:pStyle w:val="a8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20" w:after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разрабатывать</w:t>
      </w:r>
      <w:r w:rsidRPr="0012418D">
        <w:rPr>
          <w:rFonts w:ascii="Times New Roman" w:hAnsi="Times New Roman" w:cs="Times New Roman"/>
          <w:sz w:val="24"/>
          <w:szCs w:val="24"/>
        </w:rPr>
        <w:tab/>
        <w:t>план</w:t>
      </w:r>
      <w:r w:rsidRPr="0012418D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12418D">
        <w:rPr>
          <w:rFonts w:ascii="Times New Roman" w:hAnsi="Times New Roman" w:cs="Times New Roman"/>
          <w:sz w:val="24"/>
          <w:szCs w:val="24"/>
        </w:rPr>
        <w:tab/>
        <w:t>проблемы</w:t>
      </w:r>
      <w:r w:rsidRPr="0012418D">
        <w:rPr>
          <w:rFonts w:ascii="Times New Roman" w:hAnsi="Times New Roman" w:cs="Times New Roman"/>
          <w:sz w:val="24"/>
          <w:szCs w:val="24"/>
        </w:rPr>
        <w:tab/>
        <w:t>с</w:t>
      </w:r>
      <w:r w:rsidRPr="0012418D">
        <w:rPr>
          <w:rFonts w:ascii="Times New Roman" w:hAnsi="Times New Roman" w:cs="Times New Roman"/>
          <w:sz w:val="24"/>
          <w:szCs w:val="24"/>
        </w:rPr>
        <w:tab/>
        <w:t>учётом</w:t>
      </w:r>
      <w:r w:rsidRPr="0012418D">
        <w:rPr>
          <w:rFonts w:ascii="Times New Roman" w:hAnsi="Times New Roman" w:cs="Times New Roman"/>
          <w:sz w:val="24"/>
          <w:szCs w:val="24"/>
        </w:rPr>
        <w:tab/>
        <w:t>анализа</w:t>
      </w:r>
      <w:r w:rsidRPr="0012418D">
        <w:rPr>
          <w:rFonts w:ascii="Times New Roman" w:hAnsi="Times New Roman" w:cs="Times New Roman"/>
          <w:sz w:val="24"/>
          <w:szCs w:val="24"/>
        </w:rPr>
        <w:tab/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имеющихся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материальных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нематериальных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ресурсов;</w:t>
      </w:r>
    </w:p>
    <w:p w:rsidR="0012418D" w:rsidRPr="0012418D" w:rsidRDefault="0012418D" w:rsidP="0012418D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вносить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коррективы</w:t>
      </w:r>
      <w:r w:rsidRPr="001241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деятельность,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оценивать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соответствие</w:t>
      </w:r>
      <w:r w:rsidRPr="001241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результатов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целям,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оценивать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риски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последствий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2418D" w:rsidRPr="0012418D" w:rsidRDefault="004A138D" w:rsidP="0012418D">
      <w:pPr>
        <w:pStyle w:val="a8"/>
        <w:spacing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координировать</w:t>
      </w:r>
      <w:r w:rsidR="0012418D"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выполнять</w:t>
      </w:r>
      <w:r w:rsidR="0012418D" w:rsidRPr="0012418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работу</w:t>
      </w:r>
      <w:r w:rsidR="0012418D"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условиях</w:t>
      </w:r>
      <w:r w:rsidR="0012418D" w:rsidRPr="0012418D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реального,</w:t>
      </w:r>
      <w:r w:rsidR="0012418D" w:rsidRPr="0012418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виртуального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12418D" w:rsidRPr="0012418D" w:rsidRDefault="0012418D" w:rsidP="0012418D">
      <w:pPr>
        <w:pStyle w:val="a8"/>
        <w:spacing w:before="4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развивать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креативное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мышление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решении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жизненных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проблем.</w:t>
      </w:r>
    </w:p>
    <w:p w:rsidR="0012418D" w:rsidRPr="0012418D" w:rsidRDefault="0012418D" w:rsidP="0012418D">
      <w:pPr>
        <w:pStyle w:val="210"/>
        <w:spacing w:before="132" w:line="276" w:lineRule="auto"/>
        <w:rPr>
          <w:b w:val="0"/>
          <w:sz w:val="24"/>
          <w:szCs w:val="24"/>
        </w:rPr>
      </w:pPr>
      <w:r w:rsidRPr="0012418D">
        <w:rPr>
          <w:sz w:val="24"/>
          <w:szCs w:val="24"/>
        </w:rPr>
        <w:t>Базовые</w:t>
      </w:r>
      <w:r w:rsidRPr="0012418D">
        <w:rPr>
          <w:spacing w:val="-7"/>
          <w:sz w:val="24"/>
          <w:szCs w:val="24"/>
        </w:rPr>
        <w:t xml:space="preserve"> </w:t>
      </w:r>
      <w:r w:rsidRPr="0012418D">
        <w:rPr>
          <w:sz w:val="24"/>
          <w:szCs w:val="24"/>
        </w:rPr>
        <w:t>исследовательские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действия</w:t>
      </w:r>
      <w:r w:rsidRPr="0012418D">
        <w:rPr>
          <w:b w:val="0"/>
          <w:sz w:val="24"/>
          <w:szCs w:val="24"/>
        </w:rPr>
        <w:t>:</w:t>
      </w:r>
    </w:p>
    <w:p w:rsidR="0012418D" w:rsidRPr="0012418D" w:rsidRDefault="004A138D" w:rsidP="0012418D">
      <w:pPr>
        <w:pStyle w:val="a8"/>
        <w:spacing w:before="23"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владеть</w:t>
      </w:r>
      <w:r w:rsidR="0012418D"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навыками   учебно-исследовательской   и   проектной   деятельности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иностранного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(немецкого)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языка,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навыками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разрешения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проблем;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способностью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готовностью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самостоятельному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поиску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методов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решения практических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задач,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применению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различных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методов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познания;</w:t>
      </w:r>
    </w:p>
    <w:p w:rsidR="0012418D" w:rsidRPr="0012418D" w:rsidRDefault="004A138D" w:rsidP="0012418D">
      <w:pPr>
        <w:pStyle w:val="a8"/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осуществлять</w:t>
      </w:r>
      <w:r w:rsidR="0012418D"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различные</w:t>
      </w:r>
      <w:r w:rsidR="0012418D"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виды</w:t>
      </w:r>
      <w:r w:rsidR="0012418D"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="0012418D"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</w:t>
      </w:r>
      <w:r w:rsidR="0012418D"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получению</w:t>
      </w:r>
      <w:r w:rsidR="0012418D"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нового</w:t>
      </w:r>
      <w:r w:rsidR="0012418D"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знания,</w:t>
      </w:r>
      <w:r w:rsidR="0012418D"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его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интерпретации,</w:t>
      </w:r>
      <w:r w:rsidR="0012418D"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преобразованию</w:t>
      </w:r>
      <w:r w:rsidR="0012418D" w:rsidRPr="001241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применению</w:t>
      </w:r>
      <w:r w:rsidR="0012418D" w:rsidRPr="001241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различных</w:t>
      </w:r>
      <w:r w:rsidR="0012418D"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учебных</w:t>
      </w:r>
      <w:r w:rsidR="0012418D" w:rsidRPr="0012418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ситуациях,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том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числе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создании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учебных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социальных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проектов;</w:t>
      </w:r>
    </w:p>
    <w:p w:rsidR="0012418D" w:rsidRDefault="001241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38D" w:rsidRPr="0012418D" w:rsidRDefault="004A138D" w:rsidP="004A138D">
      <w:pPr>
        <w:pStyle w:val="a8"/>
        <w:spacing w:before="86"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научной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лингвистической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терминологией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ключевыми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понятиями;</w:t>
      </w:r>
    </w:p>
    <w:p w:rsidR="004A138D" w:rsidRPr="0012418D" w:rsidRDefault="004A138D" w:rsidP="004A138D">
      <w:pPr>
        <w:pStyle w:val="a8"/>
        <w:spacing w:before="8" w:after="0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pacing w:val="-1"/>
          <w:sz w:val="24"/>
          <w:szCs w:val="24"/>
        </w:rPr>
        <w:t>ставить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формулировать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собственные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жизненных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ситуациях;</w:t>
      </w:r>
    </w:p>
    <w:p w:rsidR="004A138D" w:rsidRPr="0012418D" w:rsidRDefault="004A138D" w:rsidP="004A138D">
      <w:pPr>
        <w:pStyle w:val="a8"/>
        <w:spacing w:before="1" w:after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задавать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параметры 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критерии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решения;</w:t>
      </w:r>
    </w:p>
    <w:p w:rsidR="004A138D" w:rsidRPr="0012418D" w:rsidRDefault="004A138D" w:rsidP="004A138D">
      <w:pPr>
        <w:pStyle w:val="a8"/>
        <w:spacing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оценивать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их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достоверность, прогнозировать изменение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новых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условиях;</w:t>
      </w:r>
    </w:p>
    <w:p w:rsidR="004A138D" w:rsidRPr="0012418D" w:rsidRDefault="004A138D" w:rsidP="004A138D">
      <w:pPr>
        <w:pStyle w:val="a8"/>
        <w:spacing w:after="0"/>
        <w:ind w:left="680" w:right="1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осуществлять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целенаправленный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поиск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переноса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способов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среду;</w:t>
      </w:r>
    </w:p>
    <w:p w:rsidR="004A138D" w:rsidRPr="0012418D" w:rsidRDefault="004A138D" w:rsidP="004A138D">
      <w:pPr>
        <w:pStyle w:val="a8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6" w:after="0"/>
        <w:ind w:righ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418D">
        <w:rPr>
          <w:rFonts w:ascii="Times New Roman" w:hAnsi="Times New Roman" w:cs="Times New Roman"/>
          <w:sz w:val="24"/>
          <w:szCs w:val="24"/>
        </w:rPr>
        <w:t>уметь</w:t>
      </w:r>
      <w:r w:rsidRPr="0012418D">
        <w:rPr>
          <w:rFonts w:ascii="Times New Roman" w:hAnsi="Times New Roman" w:cs="Times New Roman"/>
          <w:sz w:val="24"/>
          <w:szCs w:val="24"/>
        </w:rPr>
        <w:tab/>
        <w:t>переносить</w:t>
      </w:r>
      <w:r w:rsidRPr="0012418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2418D">
        <w:rPr>
          <w:rFonts w:ascii="Times New Roman" w:hAnsi="Times New Roman" w:cs="Times New Roman"/>
          <w:sz w:val="24"/>
          <w:szCs w:val="24"/>
        </w:rPr>
        <w:tab/>
        <w:t>в</w:t>
      </w:r>
      <w:r w:rsidRPr="0012418D">
        <w:rPr>
          <w:rFonts w:ascii="Times New Roman" w:hAnsi="Times New Roman" w:cs="Times New Roman"/>
          <w:sz w:val="24"/>
          <w:szCs w:val="24"/>
        </w:rPr>
        <w:tab/>
        <w:t>познавательную</w:t>
      </w:r>
      <w:r w:rsidRPr="0012418D">
        <w:rPr>
          <w:rFonts w:ascii="Times New Roman" w:hAnsi="Times New Roman" w:cs="Times New Roman"/>
          <w:sz w:val="24"/>
          <w:szCs w:val="24"/>
        </w:rPr>
        <w:tab/>
        <w:t>и</w:t>
      </w:r>
      <w:r w:rsidRPr="0012418D">
        <w:rPr>
          <w:rFonts w:ascii="Times New Roman" w:hAnsi="Times New Roman" w:cs="Times New Roman"/>
          <w:sz w:val="24"/>
          <w:szCs w:val="24"/>
        </w:rPr>
        <w:tab/>
        <w:t>практическую</w:t>
      </w:r>
      <w:r w:rsidRPr="0012418D">
        <w:rPr>
          <w:rFonts w:ascii="Times New Roman" w:hAnsi="Times New Roman" w:cs="Times New Roman"/>
          <w:sz w:val="24"/>
          <w:szCs w:val="24"/>
        </w:rPr>
        <w:tab/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4A138D" w:rsidRPr="0012418D" w:rsidRDefault="004A138D" w:rsidP="004A138D">
      <w:pPr>
        <w:pStyle w:val="a8"/>
        <w:spacing w:before="8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уметь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интегрировать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знания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разных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предметных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областей;</w:t>
      </w:r>
    </w:p>
    <w:p w:rsidR="004A138D" w:rsidRPr="0012418D" w:rsidRDefault="004A138D" w:rsidP="004A138D">
      <w:pPr>
        <w:pStyle w:val="a8"/>
        <w:spacing w:before="17" w:after="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выдвигать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новые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идеи,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предлагать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оригинальные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подходы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решения;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ставить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проблемы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задачи,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допускающие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альтернативных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решений.</w:t>
      </w:r>
    </w:p>
    <w:p w:rsidR="004A138D" w:rsidRPr="0012418D" w:rsidRDefault="004A13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13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12418D">
      <w:pPr>
        <w:pStyle w:val="210"/>
        <w:spacing w:before="123" w:line="276" w:lineRule="auto"/>
        <w:rPr>
          <w:sz w:val="24"/>
          <w:szCs w:val="24"/>
        </w:rPr>
      </w:pPr>
      <w:r w:rsidRPr="0012418D">
        <w:rPr>
          <w:sz w:val="24"/>
          <w:szCs w:val="24"/>
        </w:rPr>
        <w:lastRenderedPageBreak/>
        <w:t>Работа</w:t>
      </w:r>
      <w:r w:rsidRPr="0012418D">
        <w:rPr>
          <w:spacing w:val="-9"/>
          <w:sz w:val="24"/>
          <w:szCs w:val="24"/>
        </w:rPr>
        <w:t xml:space="preserve"> </w:t>
      </w:r>
      <w:r w:rsidRPr="0012418D">
        <w:rPr>
          <w:sz w:val="24"/>
          <w:szCs w:val="24"/>
        </w:rPr>
        <w:t>с</w:t>
      </w:r>
      <w:r w:rsidRPr="0012418D">
        <w:rPr>
          <w:spacing w:val="-4"/>
          <w:sz w:val="24"/>
          <w:szCs w:val="24"/>
        </w:rPr>
        <w:t xml:space="preserve"> </w:t>
      </w:r>
      <w:r w:rsidRPr="0012418D">
        <w:rPr>
          <w:sz w:val="24"/>
          <w:szCs w:val="24"/>
        </w:rPr>
        <w:t>информацией:</w:t>
      </w:r>
    </w:p>
    <w:p w:rsidR="0012418D" w:rsidRPr="0012418D" w:rsidRDefault="004A138D" w:rsidP="0012418D">
      <w:pPr>
        <w:pStyle w:val="a8"/>
        <w:spacing w:before="24" w:after="0"/>
        <w:ind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числе на иностранном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(немецком) языке,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самостоятельно осуществлять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поиск,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анализ, систематизацию и интерпретацию информации различных видов и форм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12418D" w:rsidRPr="0012418D" w:rsidRDefault="004A138D" w:rsidP="0012418D">
      <w:pPr>
        <w:pStyle w:val="a8"/>
        <w:spacing w:after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создавать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тексты на иностранном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(немецком)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языке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 различных форматах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 учётом назначения информации и целевой аудитории, выбирая оптимальную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форму</w:t>
      </w:r>
      <w:r w:rsidR="0012418D" w:rsidRPr="0012418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представления  </w:t>
      </w:r>
      <w:r w:rsidR="0012418D" w:rsidRPr="001241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и  </w:t>
      </w:r>
      <w:r w:rsidR="0012418D" w:rsidRPr="001241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визуализации  </w:t>
      </w:r>
      <w:r w:rsidR="0012418D" w:rsidRPr="001241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(текст,  </w:t>
      </w:r>
      <w:r w:rsidR="0012418D" w:rsidRPr="001241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таблица,  </w:t>
      </w:r>
      <w:r w:rsidR="0012418D" w:rsidRPr="001241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схема,  </w:t>
      </w:r>
      <w:r w:rsidR="0012418D" w:rsidRPr="001241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диаграмма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так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далее);</w:t>
      </w:r>
    </w:p>
    <w:p w:rsidR="0012418D" w:rsidRPr="0012418D" w:rsidRDefault="0012418D" w:rsidP="0012418D">
      <w:pPr>
        <w:pStyle w:val="a8"/>
        <w:spacing w:after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оценивать достоверность информации, её соответствие морально-этическим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нормам;</w:t>
      </w:r>
    </w:p>
    <w:p w:rsidR="0012418D" w:rsidRPr="0012418D" w:rsidRDefault="004A138D" w:rsidP="0012418D">
      <w:pPr>
        <w:pStyle w:val="a8"/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="0012418D" w:rsidRPr="001241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="0012418D" w:rsidRPr="001241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информационных</w:t>
      </w:r>
      <w:r w:rsidR="0012418D" w:rsidRPr="001241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коммуникационных</w:t>
      </w:r>
      <w:r w:rsidR="0012418D" w:rsidRPr="001241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технологий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    решении     когнитивных,     коммуникативных    и     организационных    задач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требований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эргономики,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техники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безопасности,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гигиены,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ресурсосбережения,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правовых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этических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норм,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норм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информационной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12418D" w:rsidRPr="0012418D" w:rsidRDefault="004A138D" w:rsidP="0012418D">
      <w:pPr>
        <w:pStyle w:val="a8"/>
        <w:spacing w:after="0"/>
        <w:ind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безопасности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личности.</w:t>
      </w:r>
    </w:p>
    <w:p w:rsidR="0012418D" w:rsidRPr="0012418D" w:rsidRDefault="0012418D" w:rsidP="004A138D">
      <w:pPr>
        <w:pStyle w:val="110"/>
        <w:spacing w:line="276" w:lineRule="auto"/>
        <w:ind w:left="0"/>
        <w:rPr>
          <w:sz w:val="24"/>
          <w:szCs w:val="24"/>
        </w:rPr>
      </w:pPr>
      <w:r w:rsidRPr="0012418D">
        <w:rPr>
          <w:sz w:val="24"/>
          <w:szCs w:val="24"/>
        </w:rPr>
        <w:t>Коммуникативные</w:t>
      </w:r>
      <w:r w:rsidRPr="0012418D">
        <w:rPr>
          <w:spacing w:val="53"/>
          <w:sz w:val="24"/>
          <w:szCs w:val="24"/>
        </w:rPr>
        <w:t xml:space="preserve"> </w:t>
      </w:r>
      <w:r w:rsidRPr="0012418D">
        <w:rPr>
          <w:sz w:val="24"/>
          <w:szCs w:val="24"/>
        </w:rPr>
        <w:t>универсальные</w:t>
      </w:r>
      <w:r w:rsidRPr="0012418D">
        <w:rPr>
          <w:spacing w:val="54"/>
          <w:sz w:val="24"/>
          <w:szCs w:val="24"/>
        </w:rPr>
        <w:t xml:space="preserve"> </w:t>
      </w:r>
      <w:r w:rsidRPr="0012418D">
        <w:rPr>
          <w:sz w:val="24"/>
          <w:szCs w:val="24"/>
        </w:rPr>
        <w:t>учебные</w:t>
      </w:r>
      <w:r w:rsidRPr="0012418D">
        <w:rPr>
          <w:spacing w:val="54"/>
          <w:sz w:val="24"/>
          <w:szCs w:val="24"/>
        </w:rPr>
        <w:t xml:space="preserve"> </w:t>
      </w:r>
      <w:r w:rsidRPr="0012418D">
        <w:rPr>
          <w:sz w:val="24"/>
          <w:szCs w:val="24"/>
        </w:rPr>
        <w:t>действия:</w:t>
      </w:r>
    </w:p>
    <w:p w:rsidR="0012418D" w:rsidRPr="0012418D" w:rsidRDefault="004A138D" w:rsidP="004A138D">
      <w:pPr>
        <w:pStyle w:val="a8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осуществлять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коммуникацию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во</w:t>
      </w:r>
      <w:r w:rsidR="0012418D"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всех</w:t>
      </w:r>
      <w:r w:rsidR="0012418D"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сферах</w:t>
      </w:r>
      <w:r w:rsidR="0012418D"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жизни;</w:t>
      </w:r>
    </w:p>
    <w:p w:rsidR="0012418D" w:rsidRPr="0012418D" w:rsidRDefault="0012418D" w:rsidP="0012418D">
      <w:pPr>
        <w:pStyle w:val="a8"/>
        <w:spacing w:before="16"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распознавать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невербальные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значение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конфликты;</w:t>
      </w:r>
    </w:p>
    <w:p w:rsidR="004A138D" w:rsidRPr="0012418D" w:rsidRDefault="004A138D" w:rsidP="004A138D">
      <w:pPr>
        <w:pStyle w:val="a8"/>
        <w:spacing w:before="86" w:after="0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418D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взаимодействия, в том числена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иностранном (немецком) языке; аргументированно вести диалог и полилог, уметь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смягчать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конфликтные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ситуации;</w:t>
      </w:r>
    </w:p>
    <w:p w:rsidR="004A138D" w:rsidRPr="0012418D" w:rsidRDefault="004A138D" w:rsidP="004A138D">
      <w:pPr>
        <w:pStyle w:val="a8"/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  <w:sectPr w:rsidR="004A138D" w:rsidRPr="0012418D">
          <w:pgSz w:w="11910" w:h="16850"/>
          <w:pgMar w:top="1140" w:right="740" w:bottom="940" w:left="1020" w:header="429" w:footer="755" w:gutter="0"/>
          <w:cols w:space="720"/>
        </w:sect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развёрнуто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логично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излагать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свою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точку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зрения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языковых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средств.</w:t>
      </w:r>
    </w:p>
    <w:p w:rsidR="0012418D" w:rsidRPr="0012418D" w:rsidRDefault="0012418D" w:rsidP="0012418D">
      <w:pPr>
        <w:pStyle w:val="a8"/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12418D">
      <w:pPr>
        <w:pStyle w:val="110"/>
        <w:spacing w:line="276" w:lineRule="auto"/>
        <w:rPr>
          <w:sz w:val="24"/>
          <w:szCs w:val="24"/>
        </w:rPr>
      </w:pPr>
      <w:r w:rsidRPr="0012418D">
        <w:rPr>
          <w:sz w:val="24"/>
          <w:szCs w:val="24"/>
        </w:rPr>
        <w:t>Совместная</w:t>
      </w:r>
      <w:r w:rsidRPr="0012418D">
        <w:rPr>
          <w:spacing w:val="49"/>
          <w:sz w:val="24"/>
          <w:szCs w:val="24"/>
        </w:rPr>
        <w:t xml:space="preserve"> </w:t>
      </w:r>
      <w:r w:rsidRPr="0012418D">
        <w:rPr>
          <w:sz w:val="24"/>
          <w:szCs w:val="24"/>
        </w:rPr>
        <w:t>деятельность:</w:t>
      </w:r>
    </w:p>
    <w:p w:rsidR="0012418D" w:rsidRPr="0012418D" w:rsidRDefault="0012418D" w:rsidP="0012418D">
      <w:pPr>
        <w:pStyle w:val="a8"/>
        <w:spacing w:before="25" w:after="0"/>
        <w:ind w:left="680" w:right="1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pacing w:val="-2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преимущества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командной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индивидуальной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работы;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выбирать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тематику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совместных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действий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учётом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общих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интересов,</w:t>
      </w:r>
    </w:p>
    <w:p w:rsidR="0012418D" w:rsidRPr="0012418D" w:rsidRDefault="0012418D" w:rsidP="0012418D">
      <w:pPr>
        <w:pStyle w:val="a8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возможностей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каждого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члена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коллектива;</w:t>
      </w:r>
    </w:p>
    <w:p w:rsidR="0012418D" w:rsidRPr="0012418D" w:rsidRDefault="0012418D" w:rsidP="0012418D">
      <w:pPr>
        <w:pStyle w:val="a8"/>
        <w:spacing w:before="24"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её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достижению: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составлять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план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действий,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распределять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роли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учётом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мнений участников,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обсуждать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результаты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совместной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работы;</w:t>
      </w:r>
    </w:p>
    <w:p w:rsidR="0012418D" w:rsidRPr="0012418D" w:rsidRDefault="0012418D" w:rsidP="0012418D">
      <w:pPr>
        <w:pStyle w:val="a8"/>
        <w:spacing w:before="11" w:after="0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 по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разработанным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критериям;</w:t>
      </w:r>
    </w:p>
    <w:p w:rsidR="0012418D" w:rsidRPr="0012418D" w:rsidRDefault="0012418D" w:rsidP="0012418D">
      <w:pPr>
        <w:pStyle w:val="a8"/>
        <w:spacing w:before="2"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предлагать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проекты,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оценивать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идеи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позиции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новизны,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оригинальности,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практической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значимости.</w:t>
      </w:r>
    </w:p>
    <w:p w:rsidR="0012418D" w:rsidRPr="0012418D" w:rsidRDefault="0012418D" w:rsidP="0012418D">
      <w:pPr>
        <w:pStyle w:val="a8"/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12418D">
      <w:pPr>
        <w:pStyle w:val="110"/>
        <w:spacing w:line="276" w:lineRule="auto"/>
        <w:rPr>
          <w:sz w:val="24"/>
          <w:szCs w:val="24"/>
        </w:rPr>
      </w:pPr>
      <w:r w:rsidRPr="0012418D">
        <w:rPr>
          <w:sz w:val="24"/>
          <w:szCs w:val="24"/>
        </w:rPr>
        <w:t>Регулятивные</w:t>
      </w:r>
      <w:r w:rsidRPr="0012418D">
        <w:rPr>
          <w:spacing w:val="45"/>
          <w:sz w:val="24"/>
          <w:szCs w:val="24"/>
        </w:rPr>
        <w:t xml:space="preserve"> </w:t>
      </w:r>
      <w:r w:rsidRPr="0012418D">
        <w:rPr>
          <w:sz w:val="24"/>
          <w:szCs w:val="24"/>
        </w:rPr>
        <w:t>универсальные</w:t>
      </w:r>
      <w:r w:rsidRPr="0012418D">
        <w:rPr>
          <w:spacing w:val="45"/>
          <w:sz w:val="24"/>
          <w:szCs w:val="24"/>
        </w:rPr>
        <w:t xml:space="preserve"> </w:t>
      </w:r>
      <w:r w:rsidRPr="0012418D">
        <w:rPr>
          <w:sz w:val="24"/>
          <w:szCs w:val="24"/>
        </w:rPr>
        <w:t>учебные</w:t>
      </w:r>
      <w:r w:rsidRPr="0012418D">
        <w:rPr>
          <w:spacing w:val="46"/>
          <w:sz w:val="24"/>
          <w:szCs w:val="24"/>
        </w:rPr>
        <w:t xml:space="preserve"> </w:t>
      </w:r>
      <w:r w:rsidRPr="0012418D">
        <w:rPr>
          <w:sz w:val="24"/>
          <w:szCs w:val="24"/>
        </w:rPr>
        <w:t>действия</w:t>
      </w:r>
    </w:p>
    <w:p w:rsidR="0012418D" w:rsidRPr="0012418D" w:rsidRDefault="0012418D" w:rsidP="0012418D">
      <w:pPr>
        <w:pStyle w:val="210"/>
        <w:spacing w:before="25" w:line="276" w:lineRule="auto"/>
        <w:rPr>
          <w:sz w:val="24"/>
          <w:szCs w:val="24"/>
        </w:rPr>
      </w:pPr>
      <w:r w:rsidRPr="0012418D">
        <w:rPr>
          <w:sz w:val="24"/>
          <w:szCs w:val="24"/>
        </w:rPr>
        <w:t>Самоорганизация:</w:t>
      </w:r>
    </w:p>
    <w:p w:rsidR="0012418D" w:rsidRPr="0012418D" w:rsidRDefault="0012418D" w:rsidP="0012418D">
      <w:pPr>
        <w:pStyle w:val="a8"/>
        <w:spacing w:before="23" w:after="0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самостоятельно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осуществлять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познавательную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выявлять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проблемы,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ставить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формулировать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собственные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задачи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жизненных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ситуациях;</w:t>
      </w:r>
    </w:p>
    <w:p w:rsidR="0012418D" w:rsidRPr="0012418D" w:rsidRDefault="0012418D" w:rsidP="0012418D">
      <w:pPr>
        <w:pStyle w:val="a8"/>
        <w:spacing w:before="2" w:after="0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самостоятельно составлять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план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проблемы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учётом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имеющихся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ресурсов,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собственных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возможностей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12418D" w:rsidRPr="0012418D" w:rsidRDefault="0012418D" w:rsidP="0012418D">
      <w:pPr>
        <w:pStyle w:val="a8"/>
        <w:spacing w:before="9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давать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оценку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новым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ситуациям;</w:t>
      </w:r>
    </w:p>
    <w:p w:rsidR="0012418D" w:rsidRPr="0012418D" w:rsidRDefault="0012418D" w:rsidP="0012418D">
      <w:pPr>
        <w:pStyle w:val="a8"/>
        <w:spacing w:before="24" w:after="0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делать</w:t>
      </w:r>
      <w:r w:rsidRPr="0012418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осознанный</w:t>
      </w:r>
      <w:r w:rsidRPr="0012418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выбор,</w:t>
      </w:r>
      <w:r w:rsidRPr="0012418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12418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его,</w:t>
      </w:r>
      <w:r w:rsidRPr="0012418D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брать</w:t>
      </w:r>
      <w:r w:rsidRPr="0012418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решение;</w:t>
      </w:r>
    </w:p>
    <w:p w:rsidR="0012418D" w:rsidRPr="0012418D" w:rsidRDefault="0012418D" w:rsidP="0012418D">
      <w:pPr>
        <w:pStyle w:val="a8"/>
        <w:spacing w:before="2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оценивать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приобретённый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опыт;</w:t>
      </w:r>
    </w:p>
    <w:p w:rsidR="0012418D" w:rsidRPr="0012418D" w:rsidRDefault="0012418D" w:rsidP="0012418D">
      <w:pPr>
        <w:pStyle w:val="a8"/>
        <w:spacing w:before="32" w:after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областях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знаний,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постоянно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повышать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культурный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уровень.</w:t>
      </w:r>
    </w:p>
    <w:p w:rsidR="0012418D" w:rsidRPr="0012418D" w:rsidRDefault="0012418D" w:rsidP="0012418D">
      <w:pPr>
        <w:pStyle w:val="210"/>
        <w:spacing w:before="119" w:line="276" w:lineRule="auto"/>
        <w:ind w:left="99" w:right="4923"/>
        <w:rPr>
          <w:sz w:val="24"/>
          <w:szCs w:val="24"/>
        </w:rPr>
      </w:pPr>
      <w:r w:rsidRPr="0012418D">
        <w:rPr>
          <w:sz w:val="24"/>
          <w:szCs w:val="24"/>
        </w:rPr>
        <w:t>Самоконтроль,</w:t>
      </w:r>
      <w:r w:rsidRPr="0012418D">
        <w:rPr>
          <w:spacing w:val="-1"/>
          <w:sz w:val="24"/>
          <w:szCs w:val="24"/>
        </w:rPr>
        <w:t xml:space="preserve"> </w:t>
      </w:r>
      <w:r w:rsidRPr="0012418D">
        <w:rPr>
          <w:sz w:val="24"/>
          <w:szCs w:val="24"/>
        </w:rPr>
        <w:t>принятие</w:t>
      </w:r>
      <w:r w:rsidRPr="0012418D">
        <w:rPr>
          <w:spacing w:val="-4"/>
          <w:sz w:val="24"/>
          <w:szCs w:val="24"/>
        </w:rPr>
        <w:t xml:space="preserve"> </w:t>
      </w:r>
      <w:r w:rsidRPr="0012418D">
        <w:rPr>
          <w:sz w:val="24"/>
          <w:szCs w:val="24"/>
        </w:rPr>
        <w:t>себя</w:t>
      </w:r>
      <w:r w:rsidRPr="0012418D">
        <w:rPr>
          <w:spacing w:val="-2"/>
          <w:sz w:val="24"/>
          <w:szCs w:val="24"/>
        </w:rPr>
        <w:t xml:space="preserve"> </w:t>
      </w:r>
      <w:r w:rsidRPr="0012418D">
        <w:rPr>
          <w:sz w:val="24"/>
          <w:szCs w:val="24"/>
        </w:rPr>
        <w:t>и</w:t>
      </w:r>
      <w:r w:rsidRPr="0012418D">
        <w:rPr>
          <w:spacing w:val="-5"/>
          <w:sz w:val="24"/>
          <w:szCs w:val="24"/>
        </w:rPr>
        <w:t xml:space="preserve"> </w:t>
      </w:r>
      <w:r w:rsidRPr="0012418D">
        <w:rPr>
          <w:sz w:val="24"/>
          <w:szCs w:val="24"/>
        </w:rPr>
        <w:t>других:</w:t>
      </w:r>
    </w:p>
    <w:p w:rsidR="0012418D" w:rsidRPr="0012418D" w:rsidRDefault="0012418D" w:rsidP="0012418D">
      <w:pPr>
        <w:pStyle w:val="a8"/>
        <w:spacing w:before="30" w:after="0"/>
        <w:ind w:left="84" w:right="49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давать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оценку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новым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ситуациям;</w:t>
      </w:r>
    </w:p>
    <w:p w:rsidR="0012418D" w:rsidRPr="0012418D" w:rsidRDefault="0012418D" w:rsidP="0012418D">
      <w:pPr>
        <w:pStyle w:val="a8"/>
        <w:spacing w:before="31"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навыками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познавательной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рефлексии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как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осознания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совершаемых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действий и мыслительных процессов, их результатов и оснований; использовать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приёмы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рефлексии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оценки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ситуации,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выбора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верного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решения;</w:t>
      </w:r>
    </w:p>
    <w:p w:rsidR="0012418D" w:rsidRPr="0012418D" w:rsidRDefault="0012418D" w:rsidP="0012418D">
      <w:pPr>
        <w:pStyle w:val="a8"/>
        <w:spacing w:before="4"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оценивать     соответствие     создаваемого     устного/письменного     текста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иностранном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(немецком)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языке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выполняемой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задаче;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вносить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коррективы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созданный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речевой продукт</w:t>
      </w:r>
      <w:r w:rsidRPr="001241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случае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необходимости;</w:t>
      </w:r>
    </w:p>
    <w:p w:rsidR="004A138D" w:rsidRPr="0012418D" w:rsidRDefault="004A138D" w:rsidP="004A138D">
      <w:pPr>
        <w:pStyle w:val="a8"/>
        <w:spacing w:before="8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418D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1241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мотивы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аргументы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анализе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деятельности;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принимать себя,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свои недостатки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достоинства;</w:t>
      </w:r>
    </w:p>
    <w:p w:rsidR="004A138D" w:rsidRPr="0012418D" w:rsidRDefault="004A138D" w:rsidP="004A138D">
      <w:pPr>
        <w:pStyle w:val="a8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1241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мотивы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аргументы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анализе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деятельности;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признавать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своё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</w:t>
      </w:r>
      <w:r w:rsidRPr="001241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ошибку;</w:t>
      </w:r>
    </w:p>
    <w:p w:rsidR="004A138D" w:rsidRPr="0012418D" w:rsidRDefault="004A138D" w:rsidP="004A138D">
      <w:pPr>
        <w:spacing w:after="0"/>
        <w:rPr>
          <w:rFonts w:ascii="Times New Roman" w:hAnsi="Times New Roman" w:cs="Times New Roman"/>
          <w:sz w:val="24"/>
          <w:szCs w:val="24"/>
        </w:rPr>
        <w:sectPr w:rsidR="004A138D" w:rsidRPr="0012418D">
          <w:pgSz w:w="11910" w:h="16850"/>
          <w:pgMar w:top="1140" w:right="740" w:bottom="940" w:left="1020" w:header="429" w:footer="755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418D">
        <w:rPr>
          <w:rFonts w:ascii="Times New Roman" w:hAnsi="Times New Roman" w:cs="Times New Roman"/>
          <w:sz w:val="24"/>
          <w:szCs w:val="24"/>
        </w:rPr>
        <w:t>развивать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способность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мир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позиции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другого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18D" w:rsidRPr="0012418D" w:rsidRDefault="0012418D" w:rsidP="0012418D">
      <w:pPr>
        <w:pStyle w:val="210"/>
        <w:spacing w:line="276" w:lineRule="auto"/>
        <w:rPr>
          <w:sz w:val="24"/>
          <w:szCs w:val="24"/>
        </w:rPr>
      </w:pPr>
      <w:bookmarkStart w:id="3" w:name="_bookmark7"/>
      <w:bookmarkEnd w:id="3"/>
      <w:r w:rsidRPr="0012418D">
        <w:rPr>
          <w:sz w:val="24"/>
          <w:szCs w:val="24"/>
        </w:rPr>
        <w:lastRenderedPageBreak/>
        <w:t>ПРЕДМЕТНЫЕ</w:t>
      </w:r>
      <w:r w:rsidRPr="0012418D">
        <w:rPr>
          <w:spacing w:val="-8"/>
          <w:sz w:val="24"/>
          <w:szCs w:val="24"/>
        </w:rPr>
        <w:t xml:space="preserve"> </w:t>
      </w:r>
      <w:r w:rsidRPr="0012418D">
        <w:rPr>
          <w:sz w:val="24"/>
          <w:szCs w:val="24"/>
        </w:rPr>
        <w:t>РЕЗУЛЬТАТЫ</w:t>
      </w:r>
    </w:p>
    <w:p w:rsidR="0012418D" w:rsidRPr="0012418D" w:rsidRDefault="0012418D" w:rsidP="004A138D">
      <w:pPr>
        <w:pStyle w:val="a8"/>
        <w:spacing w:after="0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Предметные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учебному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«Иностранный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(немецкий)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(базовый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уровень)» ориентированы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применение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знаний,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умений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навыков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реальных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жизненных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условиях,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должны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отражать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иноязычной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компетенции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уровне,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приближающемся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пороговому,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совокупности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её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составляющих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речевой,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языковой,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социокультурной,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компенсаторной,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метапредметной.</w:t>
      </w:r>
    </w:p>
    <w:p w:rsidR="0012418D" w:rsidRPr="0012418D" w:rsidRDefault="0012418D" w:rsidP="004A138D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4A138D">
      <w:pPr>
        <w:pStyle w:val="a8"/>
        <w:spacing w:after="0"/>
        <w:ind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position w:val="1"/>
          <w:sz w:val="24"/>
          <w:szCs w:val="24"/>
        </w:rPr>
        <w:t xml:space="preserve">К концу обучения </w:t>
      </w:r>
      <w:r w:rsidRPr="0012418D">
        <w:rPr>
          <w:rFonts w:ascii="Times New Roman" w:hAnsi="Times New Roman" w:cs="Times New Roman"/>
          <w:b/>
          <w:i/>
          <w:sz w:val="24"/>
          <w:szCs w:val="24"/>
        </w:rPr>
        <w:t xml:space="preserve">в 10 классе </w:t>
      </w:r>
      <w:r w:rsidRPr="0012418D">
        <w:rPr>
          <w:rFonts w:ascii="Times New Roman" w:hAnsi="Times New Roman" w:cs="Times New Roman"/>
          <w:position w:val="1"/>
          <w:sz w:val="24"/>
          <w:szCs w:val="24"/>
        </w:rPr>
        <w:t>обучающийся получит следующие предметные</w:t>
      </w:r>
      <w:r w:rsidRPr="0012418D">
        <w:rPr>
          <w:rFonts w:ascii="Times New Roman" w:hAnsi="Times New Roman" w:cs="Times New Roman"/>
          <w:spacing w:val="-67"/>
          <w:position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результаты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отдельным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темам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программы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немецкому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языку:</w:t>
      </w:r>
    </w:p>
    <w:p w:rsidR="0012418D" w:rsidRPr="0012418D" w:rsidRDefault="004A138D" w:rsidP="004A138D">
      <w:pPr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Владеть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основными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видами</w:t>
      </w:r>
      <w:r w:rsidR="0012418D"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i/>
          <w:sz w:val="24"/>
          <w:szCs w:val="24"/>
        </w:rPr>
        <w:t>речевой</w:t>
      </w:r>
      <w:r w:rsidR="0012418D" w:rsidRPr="0012418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="0012418D" w:rsidRPr="0012418D">
        <w:rPr>
          <w:rFonts w:ascii="Times New Roman" w:hAnsi="Times New Roman" w:cs="Times New Roman"/>
          <w:sz w:val="24"/>
          <w:szCs w:val="24"/>
        </w:rPr>
        <w:t>:</w:t>
      </w:r>
    </w:p>
    <w:p w:rsidR="0012418D" w:rsidRPr="0012418D" w:rsidRDefault="0012418D" w:rsidP="004A138D">
      <w:pPr>
        <w:pStyle w:val="a8"/>
        <w:spacing w:before="24" w:after="0"/>
        <w:ind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i/>
          <w:sz w:val="24"/>
          <w:szCs w:val="24"/>
        </w:rPr>
        <w:t>говорение</w:t>
      </w:r>
      <w:r w:rsidRPr="0012418D">
        <w:rPr>
          <w:rFonts w:ascii="Times New Roman" w:hAnsi="Times New Roman" w:cs="Times New Roman"/>
          <w:sz w:val="24"/>
          <w:szCs w:val="24"/>
        </w:rPr>
        <w:t>: вести разные виды диалога (диалог этикетного характера, диалог –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побуждение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действию,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диалог-расспрос,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диалог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обмен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мнениями;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комбинированный   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диалог)    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в    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стандартных    </w:t>
      </w:r>
      <w:r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ситуациях    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неофициального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официального общения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рамках отобранного тематического содержания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речи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вербальными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и/или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зрительными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опорами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речевого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этикета,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принятых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стране/странах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(8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реплик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стороны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каждого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собеседника);</w:t>
      </w:r>
    </w:p>
    <w:p w:rsidR="0012418D" w:rsidRPr="0012418D" w:rsidRDefault="004A138D" w:rsidP="0012418D">
      <w:pPr>
        <w:pStyle w:val="a8"/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создавать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устные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связные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монологические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(описание/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характеристика,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повествование/сообщение,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рассуждение)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изложением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своего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мнения и краткой аргументацией с вербальными и/или зрительными опорами или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без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опор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рамках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отобранного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тематического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содержания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речи;</w:t>
      </w:r>
    </w:p>
    <w:p w:rsidR="0012418D" w:rsidRPr="0012418D" w:rsidRDefault="004A138D" w:rsidP="0012418D">
      <w:pPr>
        <w:pStyle w:val="a8"/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излагать     основное     содержание     прочитанного/прослушанного     текста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выражением   своего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отношения   (объём   монологического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высказывания   –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14</w:t>
      </w:r>
      <w:r w:rsidR="0012418D"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фраз);</w:t>
      </w:r>
    </w:p>
    <w:p w:rsidR="0012418D" w:rsidRPr="0012418D" w:rsidRDefault="004A138D" w:rsidP="0012418D">
      <w:pPr>
        <w:pStyle w:val="a8"/>
        <w:spacing w:before="1" w:after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устно</w:t>
      </w:r>
      <w:r w:rsidR="0012418D"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излагать   результаты   выполненной   проектной   работы   (объём   –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14</w:t>
      </w:r>
      <w:r w:rsidR="0012418D"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фраз);</w:t>
      </w:r>
    </w:p>
    <w:p w:rsidR="0012418D" w:rsidRPr="0012418D" w:rsidRDefault="0012418D" w:rsidP="0012418D">
      <w:pPr>
        <w:pStyle w:val="a8"/>
        <w:spacing w:before="2" w:after="0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i/>
          <w:sz w:val="24"/>
          <w:szCs w:val="24"/>
        </w:rPr>
        <w:t>аудирование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воспринимать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слух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аутентичные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тексты,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содержащие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неизученные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явления,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глубиной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проникновения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  содержание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текста:   с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пониманием   основного   содержания,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(время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звучания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текста/текстов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аудирования</w:t>
      </w:r>
      <w:r w:rsidRPr="001241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2,5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минут);</w:t>
      </w:r>
    </w:p>
    <w:p w:rsidR="004A138D" w:rsidRPr="0012418D" w:rsidRDefault="004A138D" w:rsidP="004A138D">
      <w:pPr>
        <w:pStyle w:val="a8"/>
        <w:spacing w:after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2418D" w:rsidRPr="0012418D">
        <w:rPr>
          <w:rFonts w:ascii="Times New Roman" w:hAnsi="Times New Roman" w:cs="Times New Roman"/>
          <w:i/>
          <w:sz w:val="24"/>
          <w:szCs w:val="24"/>
        </w:rPr>
        <w:t>смысловое</w:t>
      </w:r>
      <w:r w:rsidR="0012418D"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i/>
          <w:sz w:val="24"/>
          <w:szCs w:val="24"/>
        </w:rPr>
        <w:t>чтение:</w:t>
      </w:r>
      <w:r w:rsidR="0012418D"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читать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себя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несложные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аутентичные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тексты</w:t>
      </w:r>
      <w:r w:rsidR="0012418D"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разного</w:t>
      </w:r>
      <w:r w:rsidR="0012418D"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вида,</w:t>
      </w:r>
      <w:r w:rsidR="0012418D"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жанра</w:t>
      </w:r>
      <w:r w:rsidR="0012418D"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стиля,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содержащие</w:t>
      </w:r>
      <w:r w:rsidR="0012418D"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отдельные</w:t>
      </w:r>
      <w:r w:rsidR="0012418D"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неизученные</w:t>
      </w:r>
      <w:r w:rsidR="0012418D"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явления,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различной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глубиной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проникновения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содержание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текста: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пониманием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информации,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   полным   пониманием   прочитанного   (объём   текста/текстов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чтения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500–700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читать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себя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устанавливать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причинно-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следственную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взаимосвязь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изложенных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фактов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событий;</w:t>
      </w:r>
    </w:p>
    <w:p w:rsidR="004A138D" w:rsidRPr="0012418D" w:rsidRDefault="004A138D" w:rsidP="004A138D">
      <w:pPr>
        <w:pStyle w:val="a8"/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читать</w:t>
      </w:r>
      <w:r w:rsidRPr="0012418D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про  </w:t>
      </w:r>
      <w:r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себя  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несплошные  </w:t>
      </w:r>
      <w:r w:rsidRPr="001241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тексты  </w:t>
      </w:r>
      <w:r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(таблицы,  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диаграммы,  </w:t>
      </w:r>
      <w:r w:rsidRPr="001241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графики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далее) 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представленную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них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информацию;</w:t>
      </w:r>
    </w:p>
    <w:p w:rsidR="004A138D" w:rsidRPr="0012418D" w:rsidRDefault="004A138D" w:rsidP="004A138D">
      <w:pPr>
        <w:pStyle w:val="a8"/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2418D">
        <w:rPr>
          <w:rFonts w:ascii="Times New Roman" w:hAnsi="Times New Roman" w:cs="Times New Roman"/>
          <w:i/>
          <w:sz w:val="24"/>
          <w:szCs w:val="24"/>
        </w:rPr>
        <w:t xml:space="preserve">письменная речь: </w:t>
      </w:r>
      <w:r w:rsidRPr="0012418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сведения,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нормами,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принятыми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стране/странах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писать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резюме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 сообщением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основных сведений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себе в соответствии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нормами,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принятыми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стране/странах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4A138D" w:rsidRPr="0012418D" w:rsidRDefault="004A138D" w:rsidP="004A138D">
      <w:pPr>
        <w:pStyle w:val="a8"/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18D">
        <w:rPr>
          <w:rFonts w:ascii="Times New Roman" w:hAnsi="Times New Roman" w:cs="Times New Roman"/>
          <w:sz w:val="24"/>
          <w:szCs w:val="24"/>
        </w:rPr>
        <w:t>писать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электронное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сообщение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личного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характера,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соблюдая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речевой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этикет,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принятый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  стране/странах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   (объём   сообщения   –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130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слов);</w:t>
      </w:r>
    </w:p>
    <w:p w:rsidR="004A138D" w:rsidRPr="0012418D" w:rsidRDefault="004A138D" w:rsidP="004A138D">
      <w:pPr>
        <w:pStyle w:val="a8"/>
        <w:spacing w:after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создавать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письменные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основе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плана,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иллюстрации,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таблицы,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диаграммы и/или прочитанного/прослушанного текста с использованием образца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(объём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150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слов);</w:t>
      </w:r>
    </w:p>
    <w:p w:rsidR="004A138D" w:rsidRPr="0012418D" w:rsidRDefault="004A13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13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4A138D" w:rsidP="0012418D">
      <w:pPr>
        <w:pStyle w:val="a8"/>
        <w:spacing w:before="9" w:after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заполнять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таблицу,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кратко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фиксируя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содержание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прочитанного/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прослушанного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текста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или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дополняя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информацию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таблице;</w:t>
      </w:r>
    </w:p>
    <w:p w:rsidR="0012418D" w:rsidRPr="0012418D" w:rsidRDefault="0012418D" w:rsidP="0012418D">
      <w:pPr>
        <w:pStyle w:val="a8"/>
        <w:spacing w:before="2"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письменно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представлять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результаты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выполненной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проектной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работы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(объём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150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слов).</w:t>
      </w:r>
    </w:p>
    <w:p w:rsidR="0012418D" w:rsidRPr="0012418D" w:rsidRDefault="0012418D" w:rsidP="0012418D">
      <w:pPr>
        <w:spacing w:before="10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фонетическими</w:t>
      </w:r>
      <w:r w:rsidRPr="0012418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</w:p>
    <w:p w:rsidR="0012418D" w:rsidRPr="0012418D" w:rsidRDefault="0012418D" w:rsidP="0012418D">
      <w:pPr>
        <w:pStyle w:val="a8"/>
        <w:spacing w:before="24"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различать на слух, без ошибок, ведущих к сбою коммуникации, произносить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правильным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ударением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фразы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ритмико-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интонационных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особенностей,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применять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отсутствия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фразового ударения на служебных словах; выразительно читать вслух небольшие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объёмом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 140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построенные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материале,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чтения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интонацией,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демонстрируя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текста;</w:t>
      </w:r>
    </w:p>
    <w:p w:rsidR="0012418D" w:rsidRPr="0012418D" w:rsidRDefault="0012418D" w:rsidP="0012418D">
      <w:pPr>
        <w:pStyle w:val="a8"/>
        <w:spacing w:after="0"/>
        <w:ind w:left="680" w:right="1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 орфографическими навыками: правильно писать изученные слова;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пунктуационными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навыками: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запятую</w:t>
      </w:r>
    </w:p>
    <w:p w:rsidR="0012418D" w:rsidRPr="0012418D" w:rsidRDefault="0012418D" w:rsidP="0012418D">
      <w:pPr>
        <w:pStyle w:val="a8"/>
        <w:spacing w:before="3" w:after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перечислении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обращении;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точку,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вопросительный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восклицательный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знаки;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 ставить точку после заголовка; пунктуационно правильно оформлять прямую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речь;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пунктуационно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правильно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оформлять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электронное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сообщение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характера.</w:t>
      </w:r>
    </w:p>
    <w:p w:rsidR="0012418D" w:rsidRPr="0012418D" w:rsidRDefault="004A138D" w:rsidP="0012418D">
      <w:pPr>
        <w:pStyle w:val="a8"/>
        <w:spacing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12418D" w:rsidRPr="0012418D">
        <w:rPr>
          <w:rFonts w:ascii="Times New Roman" w:hAnsi="Times New Roman" w:cs="Times New Roman"/>
          <w:i/>
          <w:sz w:val="24"/>
          <w:szCs w:val="24"/>
        </w:rPr>
        <w:t xml:space="preserve">в устной речи и письменном тексте </w:t>
      </w:r>
      <w:r w:rsidR="0012418D" w:rsidRPr="0012418D">
        <w:rPr>
          <w:rFonts w:ascii="Times New Roman" w:hAnsi="Times New Roman" w:cs="Times New Roman"/>
          <w:sz w:val="24"/>
          <w:szCs w:val="24"/>
        </w:rPr>
        <w:t>1400 лексических единиц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(слов,   </w:t>
      </w:r>
      <w:r w:rsidR="0012418D"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словосочетаний,    </w:t>
      </w:r>
      <w:r w:rsidR="0012418D"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речевых    </w:t>
      </w:r>
      <w:r w:rsidR="0012418D" w:rsidRPr="0012418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клише,    </w:t>
      </w:r>
      <w:r w:rsidR="0012418D"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средств    </w:t>
      </w:r>
      <w:r w:rsidR="0012418D" w:rsidRPr="001241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логической    </w:t>
      </w:r>
      <w:r w:rsidR="0012418D"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связи)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 правильно употреблять в устной и письменной речи 1300 лексических единиц,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обслуживающих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ситуации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общения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рамках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тематического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содержания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речи,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существующей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немецком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нормы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лексической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сочетаемости;</w:t>
      </w:r>
    </w:p>
    <w:p w:rsidR="004A138D" w:rsidRPr="0012418D" w:rsidRDefault="004A138D" w:rsidP="004A138D">
      <w:pPr>
        <w:pStyle w:val="a8"/>
        <w:spacing w:before="86" w:after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418D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образованные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аффиксации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(имена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существительные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суффиксов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-er,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-ler,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-in,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-chen,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-keit,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-heit,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-ung,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-schaft,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-ion,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-e,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-ität;</w:t>
      </w:r>
    </w:p>
    <w:p w:rsidR="004A138D" w:rsidRPr="0012418D" w:rsidRDefault="004A138D" w:rsidP="004A138D">
      <w:pPr>
        <w:pStyle w:val="a8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суффиксов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-ig,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-lich,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-isch,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-los;</w:t>
      </w:r>
    </w:p>
    <w:p w:rsidR="004A138D" w:rsidRPr="0012418D" w:rsidRDefault="004A138D" w:rsidP="004A138D">
      <w:pPr>
        <w:pStyle w:val="a8"/>
        <w:spacing w:before="24" w:after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существительные,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наречия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префикса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un-;</w:t>
      </w:r>
    </w:p>
    <w:p w:rsidR="004A138D" w:rsidRPr="0012418D" w:rsidRDefault="004A138D" w:rsidP="004A138D">
      <w:pPr>
        <w:pStyle w:val="a8"/>
        <w:spacing w:before="9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числительные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суффиксов -zehn,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-zig,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-ßig,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-te,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-ste);</w:t>
      </w:r>
    </w:p>
    <w:p w:rsidR="004A138D" w:rsidRPr="0012418D" w:rsidRDefault="004A138D" w:rsidP="004A138D">
      <w:pPr>
        <w:pStyle w:val="a8"/>
        <w:spacing w:before="24" w:after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словосложения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(сложные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путём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соединения основ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 Wintersport,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das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Klassenzimmer);</w:t>
      </w:r>
    </w:p>
    <w:p w:rsidR="004A138D" w:rsidRPr="0012418D" w:rsidRDefault="004A138D" w:rsidP="004A138D">
      <w:pPr>
        <w:pStyle w:val="a8"/>
        <w:spacing w:before="3" w:after="0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путём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соединения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Schreibtisch);</w:t>
      </w:r>
    </w:p>
    <w:p w:rsidR="004A138D" w:rsidRPr="0012418D" w:rsidRDefault="004A138D" w:rsidP="004A138D">
      <w:pPr>
        <w:pStyle w:val="a8"/>
        <w:spacing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сложные   существительные   путём   соединения   основы    прилагательного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основы существительного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(die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Kleinstadt);</w:t>
      </w:r>
    </w:p>
    <w:p w:rsidR="004A138D" w:rsidRPr="0012418D" w:rsidRDefault="004A138D" w:rsidP="004A138D">
      <w:pPr>
        <w:pStyle w:val="a8"/>
        <w:spacing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путём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соединения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(dunkelblau);</w:t>
      </w:r>
    </w:p>
    <w:p w:rsidR="004A138D" w:rsidRPr="0012418D" w:rsidRDefault="004A138D" w:rsidP="004A138D">
      <w:pPr>
        <w:pStyle w:val="a8"/>
        <w:spacing w:after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с    использованием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конверсии     (образование    имён     существительных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 неопределённых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глаголов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(lesen</w:t>
      </w:r>
      <w:r w:rsidRPr="001241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das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Lesen);</w:t>
      </w:r>
    </w:p>
    <w:p w:rsidR="004A138D" w:rsidRPr="0012418D" w:rsidRDefault="004A138D" w:rsidP="004A138D">
      <w:pPr>
        <w:pStyle w:val="a8"/>
        <w:spacing w:after="0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418D">
        <w:rPr>
          <w:rFonts w:ascii="Times New Roman" w:hAnsi="Times New Roman" w:cs="Times New Roman"/>
          <w:sz w:val="24"/>
          <w:szCs w:val="24"/>
        </w:rPr>
        <w:t>имён   существительных   от   прилагательных   (das   Beste,   der   Deutsche,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die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Bekannte);</w:t>
      </w:r>
    </w:p>
    <w:p w:rsidR="004A138D" w:rsidRPr="0012418D" w:rsidRDefault="004A138D" w:rsidP="004A138D">
      <w:pPr>
        <w:pStyle w:val="a8"/>
        <w:spacing w:after="0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имён существительных от основы глагола без изменения корневой гласной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 Anfang);</w:t>
      </w:r>
    </w:p>
    <w:p w:rsidR="004A138D" w:rsidRPr="0012418D" w:rsidRDefault="004A138D" w:rsidP="004A138D">
      <w:pPr>
        <w:pStyle w:val="a8"/>
        <w:spacing w:before="5" w:after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имён существительных от основы глагола с изменением корневой гласной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 Sprung);</w:t>
      </w:r>
    </w:p>
    <w:p w:rsidR="004A138D" w:rsidRPr="0012418D" w:rsidRDefault="004A138D" w:rsidP="004A138D">
      <w:pPr>
        <w:pStyle w:val="a8"/>
        <w:spacing w:before="2" w:after="0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распознавать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употреблять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письменной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многозначные лексические единицы, синонимы, антонимы, интернациональные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сокращения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аббревиатуры;</w:t>
      </w:r>
    </w:p>
    <w:p w:rsidR="004A138D" w:rsidRPr="0012418D" w:rsidRDefault="004A138D" w:rsidP="004A138D">
      <w:pPr>
        <w:pStyle w:val="a8"/>
        <w:spacing w:before="2" w:after="0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связи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обеспечения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целостности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логичности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устного/письменного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4A138D" w:rsidRPr="0012418D" w:rsidRDefault="004A138D" w:rsidP="004A138D">
      <w:pPr>
        <w:pStyle w:val="a8"/>
        <w:spacing w:before="10" w:after="0"/>
        <w:ind w:righ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418D">
        <w:rPr>
          <w:rFonts w:ascii="Times New Roman" w:hAnsi="Times New Roman" w:cs="Times New Roman"/>
          <w:sz w:val="24"/>
          <w:szCs w:val="24"/>
        </w:rPr>
        <w:t>Знать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особенности</w:t>
      </w:r>
      <w:r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структуры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простых</w:t>
      </w:r>
      <w:r w:rsidRPr="001241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сложных</w:t>
      </w:r>
      <w:r w:rsidRPr="001241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предложений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различных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типов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4A138D" w:rsidRPr="0012418D" w:rsidRDefault="004A13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13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12418D">
      <w:pPr>
        <w:pStyle w:val="a8"/>
        <w:spacing w:before="3" w:after="0"/>
        <w:ind w:left="680" w:right="260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распознавать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употреблять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устной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письменной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речи: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 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безличным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местоимением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es;</w:t>
      </w:r>
    </w:p>
    <w:p w:rsidR="0012418D" w:rsidRPr="0012418D" w:rsidRDefault="0012418D" w:rsidP="0012418D">
      <w:pPr>
        <w:pStyle w:val="a8"/>
        <w:spacing w:before="3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конструкцией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es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gibt;</w:t>
      </w:r>
    </w:p>
    <w:p w:rsidR="0012418D" w:rsidRPr="0012418D" w:rsidRDefault="0012418D" w:rsidP="0012418D">
      <w:pPr>
        <w:pStyle w:val="a8"/>
        <w:spacing w:before="24"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неопределённо-личным</w:t>
      </w:r>
      <w:r w:rsidRPr="001241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местоимением</w:t>
      </w:r>
      <w:r w:rsidRPr="001241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man,</w:t>
      </w:r>
      <w:r w:rsidRPr="001241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модальными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глаголами;</w:t>
      </w:r>
    </w:p>
    <w:p w:rsidR="0012418D" w:rsidRPr="0012418D" w:rsidRDefault="0012418D" w:rsidP="0012418D">
      <w:pPr>
        <w:pStyle w:val="a8"/>
        <w:spacing w:before="2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инфинитивным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оборотом um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…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zu;</w:t>
      </w:r>
    </w:p>
    <w:p w:rsidR="0012418D" w:rsidRPr="0012418D" w:rsidRDefault="0012418D" w:rsidP="0012418D">
      <w:pPr>
        <w:pStyle w:val="a8"/>
        <w:spacing w:before="31"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глаголами,</w:t>
      </w:r>
      <w:r w:rsidRPr="001241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требующие</w:t>
      </w:r>
      <w:r w:rsidRPr="001241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употребления</w:t>
      </w:r>
      <w:r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после</w:t>
      </w:r>
      <w:r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них</w:t>
      </w:r>
      <w:r w:rsidRPr="001241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частицы</w:t>
      </w:r>
      <w:r w:rsidRPr="001241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zu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инфинитива;</w:t>
      </w:r>
    </w:p>
    <w:p w:rsidR="0012418D" w:rsidRPr="0012418D" w:rsidRDefault="0012418D" w:rsidP="0012418D">
      <w:pPr>
        <w:pStyle w:val="a8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сложносочинённые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сочинительными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und,</w:t>
      </w:r>
      <w:r w:rsidRPr="001241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aber,</w:t>
      </w:r>
      <w:r w:rsidRPr="001241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oder,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sondern,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denn,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nicht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nur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…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sondern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auch,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наречиями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deshalb,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darum,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trotzdem;</w:t>
      </w:r>
    </w:p>
    <w:p w:rsidR="004A138D" w:rsidRPr="0012418D" w:rsidRDefault="004A138D" w:rsidP="004A138D">
      <w:pPr>
        <w:pStyle w:val="a8"/>
        <w:spacing w:before="86"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418D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предложения: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дополнительные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dass,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ob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других;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12418D">
        <w:rPr>
          <w:rFonts w:ascii="Times New Roman" w:hAnsi="Times New Roman" w:cs="Times New Roman"/>
          <w:sz w:val="24"/>
          <w:szCs w:val="24"/>
        </w:rPr>
        <w:t>причины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weil,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da;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   союзом   wenn;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времени – с союзами wenn, als, nachdem; цели – с союзом damit; определительные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относительными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местоимениями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die,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der,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das;</w:t>
      </w:r>
    </w:p>
    <w:p w:rsidR="004A138D" w:rsidRPr="0012418D" w:rsidRDefault="004A138D" w:rsidP="004A138D">
      <w:pPr>
        <w:pStyle w:val="a8"/>
        <w:spacing w:after="0"/>
        <w:ind w:right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418D">
        <w:rPr>
          <w:rFonts w:ascii="Times New Roman" w:hAnsi="Times New Roman" w:cs="Times New Roman"/>
          <w:sz w:val="24"/>
          <w:szCs w:val="24"/>
        </w:rPr>
        <w:t>способы выражения косвенной речи, в том числе косвенный вопрос с союзом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ob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без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сослагательного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наклонения;</w:t>
      </w:r>
    </w:p>
    <w:p w:rsidR="004A138D" w:rsidRPr="0012418D" w:rsidRDefault="004A138D" w:rsidP="004A138D">
      <w:pPr>
        <w:pStyle w:val="a8"/>
        <w:spacing w:before="9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связи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   обеспечения   его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целостности,   в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помощью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наречий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zuerst,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dann,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danach,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später 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другие;</w:t>
      </w:r>
    </w:p>
    <w:p w:rsidR="004A138D" w:rsidRPr="0012418D" w:rsidRDefault="004A138D" w:rsidP="004A138D">
      <w:pPr>
        <w:pStyle w:val="a8"/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418D">
        <w:rPr>
          <w:rFonts w:ascii="Times New Roman" w:hAnsi="Times New Roman" w:cs="Times New Roman"/>
          <w:sz w:val="24"/>
          <w:szCs w:val="24"/>
        </w:rPr>
        <w:t>все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типы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вопросительных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(общий,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специальный,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альтернативный вопросы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Präsens,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Perfekt,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Futur I);</w:t>
      </w:r>
    </w:p>
    <w:p w:rsidR="004A138D" w:rsidRPr="0012418D" w:rsidRDefault="004A138D" w:rsidP="004A138D">
      <w:pPr>
        <w:pStyle w:val="a8"/>
        <w:spacing w:before="6" w:after="0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побудительные</w:t>
      </w:r>
      <w:r w:rsidRPr="001241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утвердительной</w:t>
      </w:r>
      <w:r w:rsidRPr="0012418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отрицательной</w:t>
      </w:r>
      <w:r w:rsidRPr="0012418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форме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2-м лице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единственного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числа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множественного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числа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вежливой форме;</w:t>
      </w:r>
    </w:p>
    <w:p w:rsidR="004A138D" w:rsidRPr="0012418D" w:rsidRDefault="004A138D" w:rsidP="004A138D">
      <w:pPr>
        <w:pStyle w:val="a8"/>
        <w:spacing w:before="2"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418D">
        <w:rPr>
          <w:rFonts w:ascii="Times New Roman" w:hAnsi="Times New Roman" w:cs="Times New Roman"/>
          <w:sz w:val="24"/>
          <w:szCs w:val="24"/>
        </w:rPr>
        <w:t>глаголы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(слабые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сильные,</w:t>
      </w:r>
      <w:r w:rsidRPr="001241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отделяемыми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неотделяемыми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приставками)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видовременных формах действительного залога в изъявительном наклонении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(Präsens,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Perfekt,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Futur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I);</w:t>
      </w:r>
    </w:p>
    <w:p w:rsidR="004A138D" w:rsidRPr="0012418D" w:rsidRDefault="004A138D" w:rsidP="004A138D">
      <w:pPr>
        <w:pStyle w:val="a8"/>
        <w:spacing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18D">
        <w:rPr>
          <w:rFonts w:ascii="Times New Roman" w:hAnsi="Times New Roman" w:cs="Times New Roman"/>
          <w:sz w:val="24"/>
          <w:szCs w:val="24"/>
        </w:rPr>
        <w:t>озвратные   глаголы   в   видовременных   формах   действительного   залога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изъявительном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наклонении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(Präsens,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Perfekt,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Futur I);</w:t>
      </w:r>
    </w:p>
    <w:p w:rsidR="004A138D" w:rsidRPr="0012418D" w:rsidRDefault="004A138D" w:rsidP="004A138D">
      <w:pPr>
        <w:pStyle w:val="a8"/>
        <w:spacing w:before="2"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418D">
        <w:rPr>
          <w:rFonts w:ascii="Times New Roman" w:hAnsi="Times New Roman" w:cs="Times New Roman"/>
          <w:sz w:val="24"/>
          <w:szCs w:val="24"/>
        </w:rPr>
        <w:t>глаголы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(слабые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сильные,</w:t>
      </w:r>
      <w:r w:rsidRPr="001241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отделяемыми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неотделяемыми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приставками)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видовременных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формах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страдательного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залога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(Präsens,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Präteritum);</w:t>
      </w:r>
    </w:p>
    <w:p w:rsidR="004A138D" w:rsidRPr="0012418D" w:rsidRDefault="004A138D" w:rsidP="004A138D">
      <w:pPr>
        <w:pStyle w:val="a8"/>
        <w:spacing w:before="2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видовременная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глагольная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залога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Plusquamperfekt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(при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согласовании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времён);</w:t>
      </w:r>
    </w:p>
    <w:p w:rsidR="004A138D" w:rsidRPr="0012418D" w:rsidRDefault="004A138D" w:rsidP="004A138D">
      <w:pPr>
        <w:pStyle w:val="a8"/>
        <w:spacing w:before="10" w:after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418D">
        <w:rPr>
          <w:rFonts w:ascii="Times New Roman" w:hAnsi="Times New Roman" w:cs="Times New Roman"/>
          <w:sz w:val="24"/>
          <w:szCs w:val="24"/>
        </w:rPr>
        <w:t>формы сослагательного наклонения от глаголов haben, sein, werden, können,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mögen;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сочетания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würde</w:t>
      </w:r>
      <w:r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+</w:t>
      </w:r>
      <w:r w:rsidRPr="001241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Infinitiv</w:t>
      </w:r>
      <w:r w:rsidRPr="001241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выражения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вежливой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просьбы,</w:t>
      </w:r>
      <w:r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желания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придаточных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предложениях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c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wenn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(Konjunktiv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Präteritum);</w:t>
      </w:r>
    </w:p>
    <w:p w:rsidR="004A138D" w:rsidRPr="0012418D" w:rsidRDefault="004A138D" w:rsidP="004A138D">
      <w:pPr>
        <w:pStyle w:val="a8"/>
        <w:spacing w:before="3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418D">
        <w:rPr>
          <w:rFonts w:ascii="Times New Roman" w:hAnsi="Times New Roman" w:cs="Times New Roman"/>
          <w:sz w:val="24"/>
          <w:szCs w:val="24"/>
        </w:rPr>
        <w:t>модальные глаголы (mögen, wollen, können, müssen, dürfen, sollen) в Präsens,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Präteritum;</w:t>
      </w:r>
    </w:p>
    <w:p w:rsidR="004A138D" w:rsidRPr="0012418D" w:rsidRDefault="004A138D" w:rsidP="004A138D">
      <w:pPr>
        <w:pStyle w:val="a8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418D">
        <w:rPr>
          <w:rFonts w:ascii="Times New Roman" w:hAnsi="Times New Roman" w:cs="Times New Roman"/>
          <w:sz w:val="24"/>
          <w:szCs w:val="24"/>
        </w:rPr>
        <w:t>наиболее распространённые глаголы с управлением и местоименные наречия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(worauf,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wozu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тому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подобных,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darauf,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dazu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тому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подобных);</w:t>
      </w:r>
    </w:p>
    <w:p w:rsidR="004A138D" w:rsidRDefault="004A13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38D" w:rsidRPr="0012418D" w:rsidRDefault="004A138D" w:rsidP="0012418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A13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4A138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определённый,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неопределённый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нулевой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артикли;</w:t>
      </w:r>
    </w:p>
    <w:p w:rsidR="0012418D" w:rsidRPr="0012418D" w:rsidRDefault="0012418D" w:rsidP="0012418D">
      <w:pPr>
        <w:pStyle w:val="a8"/>
        <w:spacing w:before="24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образованные по правилу,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исключения;</w:t>
      </w:r>
    </w:p>
    <w:p w:rsidR="0012418D" w:rsidRPr="0012418D" w:rsidRDefault="0012418D" w:rsidP="0012418D">
      <w:pPr>
        <w:pStyle w:val="a8"/>
        <w:spacing w:before="2"/>
        <w:ind w:left="680" w:right="13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склонение имен существительных в единственном и множественном числе;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положительной,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сравнительной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превосходной</w:t>
      </w:r>
    </w:p>
    <w:p w:rsidR="0012418D" w:rsidRPr="0012418D" w:rsidRDefault="0012418D" w:rsidP="0012418D">
      <w:pPr>
        <w:pStyle w:val="a8"/>
        <w:spacing w:before="4"/>
        <w:ind w:left="680" w:right="2584" w:hanging="57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степенях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сравнения,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образованные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правилу,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исключения;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склонение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имён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прилагательных;</w:t>
      </w:r>
    </w:p>
    <w:p w:rsidR="0012418D" w:rsidRPr="0012418D" w:rsidRDefault="0012418D" w:rsidP="0012418D">
      <w:pPr>
        <w:pStyle w:val="a8"/>
        <w:spacing w:before="2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наречия в сравнительной и превосходной степенях сравнения, образованные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правилу,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исключения;</w:t>
      </w:r>
    </w:p>
    <w:p w:rsidR="0012418D" w:rsidRPr="0012418D" w:rsidRDefault="0012418D" w:rsidP="0012418D">
      <w:pPr>
        <w:pStyle w:val="a8"/>
        <w:spacing w:before="1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личные местоимения (в именительном, дательном и винительном падежах),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указательные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(dieser,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jener);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притяжательные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вопросительные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неопределённые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(jemand,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niemand,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alle,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viel,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etwas 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других);</w:t>
      </w:r>
    </w:p>
    <w:p w:rsidR="0012418D" w:rsidRPr="0012418D" w:rsidRDefault="0012418D" w:rsidP="0012418D">
      <w:pPr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12418D">
      <w:pPr>
        <w:pStyle w:val="a8"/>
        <w:spacing w:before="86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способы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выражения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отрицания: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kein,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nicht,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nichts,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doch;</w:t>
      </w:r>
    </w:p>
    <w:p w:rsidR="0012418D" w:rsidRPr="0012418D" w:rsidRDefault="0012418D" w:rsidP="0012418D">
      <w:pPr>
        <w:pStyle w:val="a8"/>
        <w:spacing w:before="24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числительные, числительные для обозначения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дат 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больших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чисел;</w:t>
      </w:r>
    </w:p>
    <w:p w:rsidR="0012418D" w:rsidRPr="0012418D" w:rsidRDefault="004A138D" w:rsidP="0012418D">
      <w:pPr>
        <w:pStyle w:val="a8"/>
        <w:ind w:righ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предлоги места, направления, времени; предлоги, управляющие дательным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падежом;</w:t>
      </w:r>
    </w:p>
    <w:p w:rsidR="0012418D" w:rsidRPr="0012418D" w:rsidRDefault="0012418D" w:rsidP="0012418D">
      <w:pPr>
        <w:pStyle w:val="a8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предлоги, управляющие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винительным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падежом;</w:t>
      </w:r>
    </w:p>
    <w:p w:rsidR="0012418D" w:rsidRPr="0012418D" w:rsidRDefault="0012418D" w:rsidP="0012418D">
      <w:pPr>
        <w:pStyle w:val="a8"/>
        <w:spacing w:before="23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предлоги, управляющие и дательным (место), и винительным (направление)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падежом.</w:t>
      </w:r>
    </w:p>
    <w:p w:rsidR="0012418D" w:rsidRPr="0012418D" w:rsidRDefault="0012418D" w:rsidP="0012418D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социокультурными</w:t>
      </w:r>
      <w:r w:rsidRPr="0012418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знаниями</w:t>
      </w:r>
      <w:r w:rsidRPr="0012418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и</w:t>
      </w:r>
      <w:r w:rsidRPr="0012418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</w:p>
    <w:p w:rsidR="0012418D" w:rsidRPr="0012418D" w:rsidRDefault="004A138D" w:rsidP="00BB09A3">
      <w:pPr>
        <w:pStyle w:val="a8"/>
        <w:spacing w:before="24"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знать/понимать    </w:t>
      </w:r>
      <w:r w:rsidR="0012418D"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речевые     </w:t>
      </w:r>
      <w:r w:rsidR="0012418D"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различия     </w:t>
      </w:r>
      <w:r w:rsidR="0012418D"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в     </w:t>
      </w:r>
      <w:r w:rsidR="0012418D" w:rsidRPr="001241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ситуациях     </w:t>
      </w:r>
      <w:r w:rsidR="0012418D" w:rsidRPr="001241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официального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    неофициального    общения    в    рамках    тематического    содержания    речи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использовать лексико-грамматические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учётом этих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различий;</w:t>
      </w:r>
    </w:p>
    <w:p w:rsidR="0012418D" w:rsidRPr="0012418D" w:rsidRDefault="004A138D" w:rsidP="00BB09A3">
      <w:pPr>
        <w:pStyle w:val="a8"/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знать/понимать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устной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письменной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речи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наиболее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употребительную  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тематическую  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фоновую   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лексику   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и   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реалии   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страны/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стран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языка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(государственное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устройство,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система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образования,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страницы</w:t>
      </w:r>
      <w:r w:rsidR="0012418D" w:rsidRPr="0012418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истории,  </w:t>
      </w:r>
      <w:r w:rsidR="0012418D" w:rsidRPr="001241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основные  </w:t>
      </w:r>
      <w:r w:rsidR="0012418D"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праздники,  </w:t>
      </w:r>
      <w:r w:rsidR="0012418D"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этикетные  </w:t>
      </w:r>
      <w:r w:rsidR="0012418D" w:rsidRPr="001241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особенности  </w:t>
      </w:r>
      <w:r w:rsidR="0012418D" w:rsidRPr="001241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общения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так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далее);</w:t>
      </w:r>
    </w:p>
    <w:p w:rsidR="0012418D" w:rsidRPr="0012418D" w:rsidRDefault="004A138D" w:rsidP="00BB09A3">
      <w:pPr>
        <w:pStyle w:val="a8"/>
        <w:spacing w:after="0"/>
        <w:ind w:right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иметь базовые знания о социокультурном портрете и культурном наследии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родной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страны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страны/стран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12418D" w:rsidRPr="0012418D" w:rsidRDefault="0012418D" w:rsidP="00BB09A3">
      <w:pPr>
        <w:pStyle w:val="a8"/>
        <w:spacing w:after="0"/>
        <w:ind w:left="680" w:right="15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представлять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родную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страну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её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культуру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иностранном языке;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проявлять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уважение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культуре;</w:t>
      </w:r>
    </w:p>
    <w:p w:rsidR="0012418D" w:rsidRPr="0012418D" w:rsidRDefault="0012418D" w:rsidP="00BB09A3">
      <w:pPr>
        <w:pStyle w:val="a8"/>
        <w:spacing w:before="8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соблюдать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нормы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вежливости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межкультурном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общении.</w:t>
      </w:r>
    </w:p>
    <w:p w:rsidR="0012418D" w:rsidRPr="0012418D" w:rsidRDefault="0012418D" w:rsidP="00BB09A3">
      <w:pPr>
        <w:pStyle w:val="a8"/>
        <w:spacing w:before="24" w:after="0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компенсаторными</w:t>
      </w:r>
      <w:r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12418D">
        <w:rPr>
          <w:rFonts w:ascii="Times New Roman" w:hAnsi="Times New Roman" w:cs="Times New Roman"/>
          <w:sz w:val="24"/>
          <w:szCs w:val="24"/>
        </w:rPr>
        <w:t>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позволяющими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случае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сбоя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коммуникации,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также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дефицита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средств: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различные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приёмы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переработки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информации: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говорении   –   переспрос;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при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говорении    и    письме    –    описание/перифраз/толкование;    при    чтении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аудировании</w:t>
      </w:r>
      <w:r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контекстуальную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догадку.</w:t>
      </w:r>
    </w:p>
    <w:p w:rsidR="0012418D" w:rsidRPr="0012418D" w:rsidRDefault="0012418D" w:rsidP="00BB09A3">
      <w:pPr>
        <w:pStyle w:val="a8"/>
        <w:spacing w:after="0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r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12418D">
        <w:rPr>
          <w:rFonts w:ascii="Times New Roman" w:hAnsi="Times New Roman" w:cs="Times New Roman"/>
          <w:sz w:val="24"/>
          <w:szCs w:val="24"/>
        </w:rPr>
        <w:t>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позволяющими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овладению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иностранным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языком;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сравнивать,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классифицировать, систематизировать и обобщать по существенным признакам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явления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(лексические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грамматические);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иноязычные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словари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справочники,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информационно-справочные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системы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электронной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форме;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участвовать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проектной      деятельности      предметного      и      межпредметного      характера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материалов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языке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применением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информационно-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технологий;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безопасности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повседневной жизни и при работе</w:t>
      </w:r>
      <w:r w:rsidRPr="001241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Интернете.</w:t>
      </w:r>
    </w:p>
    <w:p w:rsidR="0012418D" w:rsidRPr="0012418D" w:rsidRDefault="00BB09A3" w:rsidP="00BB09A3">
      <w:pPr>
        <w:pStyle w:val="a8"/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="0012418D" w:rsidRPr="0012418D">
        <w:rPr>
          <w:rFonts w:ascii="Times New Roman" w:hAnsi="Times New Roman" w:cs="Times New Roman"/>
          <w:b/>
          <w:i/>
          <w:sz w:val="24"/>
          <w:szCs w:val="24"/>
        </w:rPr>
        <w:t xml:space="preserve">в 11 классе </w:t>
      </w:r>
      <w:r w:rsidR="0012418D" w:rsidRPr="0012418D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результаты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отдельным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темам</w:t>
      </w:r>
      <w:r w:rsidR="0012418D"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программы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немецкому</w:t>
      </w:r>
      <w:r w:rsidR="0012418D"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языку:</w:t>
      </w:r>
    </w:p>
    <w:p w:rsidR="00BB09A3" w:rsidRDefault="00BB09A3" w:rsidP="00BB09A3">
      <w:pPr>
        <w:spacing w:before="2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BB09A3" w:rsidRDefault="00BB09A3" w:rsidP="00BB09A3">
      <w:pPr>
        <w:spacing w:before="2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12418D" w:rsidRPr="0012418D" w:rsidRDefault="0012418D" w:rsidP="00BB09A3">
      <w:pPr>
        <w:spacing w:before="2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основными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видами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12418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</w:p>
    <w:p w:rsidR="0012418D" w:rsidRPr="0012418D" w:rsidRDefault="0012418D" w:rsidP="00BB09A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BB09A3" w:rsidP="00BB09A3">
      <w:pPr>
        <w:pStyle w:val="a8"/>
        <w:spacing w:before="86"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говорение:</w:t>
      </w:r>
      <w:r w:rsidR="0012418D"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вести</w:t>
      </w:r>
      <w:r w:rsidR="0012418D"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разные</w:t>
      </w:r>
      <w:r w:rsidR="0012418D"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виды</w:t>
      </w:r>
      <w:r w:rsidR="0012418D"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диалога</w:t>
      </w:r>
      <w:r w:rsidR="0012418D"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(диалог-этикетного</w:t>
      </w:r>
      <w:r w:rsidR="0012418D"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характера,</w:t>
      </w:r>
      <w:r w:rsidR="0012418D"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диалог</w:t>
      </w:r>
      <w:r w:rsidR="0012418D"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–</w:t>
      </w:r>
      <w:r w:rsidR="0012418D"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побуждение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действию,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диалог-расспрос,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диалог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–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обмен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мнениями;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комбинированный      диалог)     в     стандартных     ситуациях     неофициального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официального общения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 рамках отобранного тематического содержания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речи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с вербальными и/или зрительными опорами с соблюдением норм речевого этикета,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принятых в стране/странах изучаемого языка (до 9 реплик со стороны каждого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собеседника);</w:t>
      </w:r>
    </w:p>
    <w:p w:rsidR="0012418D" w:rsidRPr="0012418D" w:rsidRDefault="00BB09A3" w:rsidP="00BB09A3">
      <w:pPr>
        <w:pStyle w:val="a8"/>
        <w:spacing w:before="1" w:after="0"/>
        <w:ind w:right="1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создавать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устные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связные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монологические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своего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мнения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краткой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аргументацией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вербальными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и/или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зрительными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опорами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или без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опор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рамках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отобранного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тематического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содержания речи;</w:t>
      </w:r>
    </w:p>
    <w:p w:rsidR="0012418D" w:rsidRPr="0012418D" w:rsidRDefault="00BB09A3" w:rsidP="00BB09A3">
      <w:pPr>
        <w:pStyle w:val="a8"/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418D" w:rsidRPr="0012418D">
        <w:rPr>
          <w:rFonts w:ascii="Times New Roman" w:hAnsi="Times New Roman" w:cs="Times New Roman"/>
          <w:sz w:val="24"/>
          <w:szCs w:val="24"/>
        </w:rPr>
        <w:t>излагать     основное     содержание     прочитанного/прослушанного     текста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 выражением своего отношения без вербальных опор (объём монологического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="0012418D"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–</w:t>
      </w:r>
      <w:r w:rsidR="0012418D"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14–15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фраз);</w:t>
      </w:r>
    </w:p>
    <w:p w:rsidR="0012418D" w:rsidRPr="0012418D" w:rsidRDefault="0012418D" w:rsidP="00BB09A3">
      <w:pPr>
        <w:pStyle w:val="a8"/>
        <w:spacing w:before="10"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устно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излагать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результаты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выполненной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проектной 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работы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(объём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14–15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фраз);</w:t>
      </w:r>
    </w:p>
    <w:p w:rsidR="0012418D" w:rsidRPr="0012418D" w:rsidRDefault="00BB09A3" w:rsidP="00BB09A3">
      <w:pPr>
        <w:pStyle w:val="a8"/>
        <w:spacing w:before="2" w:after="0"/>
        <w:ind w:right="1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2418D" w:rsidRPr="0012418D">
        <w:rPr>
          <w:rFonts w:ascii="Times New Roman" w:hAnsi="Times New Roman" w:cs="Times New Roman"/>
          <w:i/>
          <w:sz w:val="24"/>
          <w:szCs w:val="24"/>
        </w:rPr>
        <w:t>аудирование:</w:t>
      </w:r>
      <w:r w:rsidR="0012418D"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воспринимать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на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слух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аутентичные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тексты,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содержащие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отдельные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неизученные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языковые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явления,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разной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глубиной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проникновения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в   содержание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текста:   с</w:t>
      </w:r>
      <w:r w:rsidR="0012418D"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пониманием   основного   содержания,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пониманием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информации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(время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звучания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текста/текстов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для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аудирования</w:t>
      </w:r>
      <w:r w:rsidR="0012418D" w:rsidRPr="001241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–</w:t>
      </w:r>
      <w:r w:rsidR="0012418D"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до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2,5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минут);</w:t>
      </w:r>
    </w:p>
    <w:p w:rsidR="0012418D" w:rsidRPr="0012418D" w:rsidRDefault="0012418D" w:rsidP="00BB09A3">
      <w:pPr>
        <w:pStyle w:val="a8"/>
        <w:spacing w:before="5" w:after="0"/>
        <w:ind w:right="1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i/>
          <w:sz w:val="24"/>
          <w:szCs w:val="24"/>
        </w:rPr>
        <w:t>смысловое</w:t>
      </w:r>
      <w:r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чтение:</w:t>
      </w:r>
      <w:r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читать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себя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несложные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аутентичные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тексты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разного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вида,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жанра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стиля,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содержащие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отдельные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неизученные</w:t>
      </w:r>
      <w:r w:rsidRPr="001241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явления,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различной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глубиной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проникновения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содержание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текста: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пониманием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нужной/интересующей/запрашиваемой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информации,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   полным   пониманием   прочитанного   (объём   текста/текстов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чтения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600–800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слов);</w:t>
      </w:r>
    </w:p>
    <w:p w:rsidR="0012418D" w:rsidRPr="0012418D" w:rsidRDefault="0012418D" w:rsidP="00BB09A3">
      <w:pPr>
        <w:pStyle w:val="a8"/>
        <w:spacing w:after="0"/>
        <w:ind w:right="1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читать   про   себя   несплошные   тексты   (таблицы,   диаграммы,   графики)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представленную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них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информацию;</w:t>
      </w:r>
    </w:p>
    <w:p w:rsidR="0012418D" w:rsidRPr="0012418D" w:rsidRDefault="0012418D" w:rsidP="00BB09A3">
      <w:pPr>
        <w:pStyle w:val="a8"/>
        <w:spacing w:before="5" w:after="0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письменная речь: заполнять анкеты и формуляры, сообщая о себе основные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сведения,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нормами,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принятыми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стране/странах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языка;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писать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резюме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(CV)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сообщением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сведений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себе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соответствии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 нормами, принятыми в стране/странах изучаемого языка; писать электронное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сообщение     личного     характера,     соблюдая     речевой      этикет,     принятый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стране/странах изучаемого языка (объём сообщения – до 140 слов); создавать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письменные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плана,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иллюстрации,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таблицы,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графика,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диаграммы и/или прочитанного/прослушанного текста с использованием образца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(объём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высказывания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180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заполнять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таблицу,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кратко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фиксируя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содержание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прочитанного/прослушанного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   или   дополняя   информацию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таблице; письменно представлять результаты выполненной проектной работы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(объём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180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слов).</w:t>
      </w:r>
    </w:p>
    <w:p w:rsidR="0012418D" w:rsidRPr="0012418D" w:rsidRDefault="0012418D" w:rsidP="0012418D">
      <w:pPr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BB09A3">
      <w:pPr>
        <w:spacing w:before="86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Владеть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фонетическими</w:t>
      </w:r>
      <w:r w:rsidRPr="0012418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</w:p>
    <w:p w:rsidR="0012418D" w:rsidRPr="0012418D" w:rsidRDefault="0012418D" w:rsidP="00BB09A3">
      <w:pPr>
        <w:pStyle w:val="a8"/>
        <w:spacing w:before="24"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различать на слух, без ошибок, ведущих к сбою коммуникации, произносить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правильным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ударением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фразы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ритмико-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интонационных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особенностей,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применять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отсутствия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фразового ударения на служебных словах; выразительно читать вслух небольшие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объёмом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 150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слов,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построенные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языковом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материале,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чтения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интонацией,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демонстрируя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понимание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текста;</w:t>
      </w:r>
    </w:p>
    <w:p w:rsidR="0012418D" w:rsidRPr="0012418D" w:rsidRDefault="0012418D" w:rsidP="00BB09A3">
      <w:pPr>
        <w:pStyle w:val="a8"/>
        <w:spacing w:after="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орфографическими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навыками: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правильно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писать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слова;</w:t>
      </w:r>
    </w:p>
    <w:p w:rsidR="0012418D" w:rsidRPr="0012418D" w:rsidRDefault="0012418D" w:rsidP="00BB09A3">
      <w:pPr>
        <w:pStyle w:val="a8"/>
        <w:spacing w:before="10" w:after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владеть  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пунктуационными  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навыками:  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использовать      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запятую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перечислении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обращении;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точку,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вопросительный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восклицательный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знаки;</w:t>
      </w:r>
    </w:p>
    <w:p w:rsidR="0012418D" w:rsidRPr="0012418D" w:rsidRDefault="0012418D" w:rsidP="00BB09A3">
      <w:pPr>
        <w:pStyle w:val="a8"/>
        <w:spacing w:before="2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не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ставить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точку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после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заголовка;</w:t>
      </w:r>
    </w:p>
    <w:p w:rsidR="0012418D" w:rsidRPr="0012418D" w:rsidRDefault="0012418D" w:rsidP="00BB09A3">
      <w:pPr>
        <w:pStyle w:val="a8"/>
        <w:spacing w:before="24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пунктуационно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правильно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оформлять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прямую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речь;</w:t>
      </w:r>
    </w:p>
    <w:p w:rsidR="0012418D" w:rsidRPr="0012418D" w:rsidRDefault="0012418D" w:rsidP="00BB09A3">
      <w:pPr>
        <w:pStyle w:val="a8"/>
        <w:spacing w:before="31"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пунктуационно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правильно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оформлять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электронное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сообщение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личного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характера.</w:t>
      </w:r>
    </w:p>
    <w:p w:rsidR="0012418D" w:rsidRPr="0012418D" w:rsidRDefault="0012418D" w:rsidP="00BB09A3">
      <w:pPr>
        <w:pStyle w:val="a8"/>
        <w:spacing w:before="2"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Pr="0012418D">
        <w:rPr>
          <w:rFonts w:ascii="Times New Roman" w:hAnsi="Times New Roman" w:cs="Times New Roman"/>
          <w:i/>
          <w:sz w:val="24"/>
          <w:szCs w:val="24"/>
        </w:rPr>
        <w:t xml:space="preserve">в устной речи и письменном тексте </w:t>
      </w:r>
      <w:r w:rsidRPr="0012418D">
        <w:rPr>
          <w:rFonts w:ascii="Times New Roman" w:hAnsi="Times New Roman" w:cs="Times New Roman"/>
          <w:sz w:val="24"/>
          <w:szCs w:val="24"/>
        </w:rPr>
        <w:t>1500 лексических единиц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(слов,   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словосочетаний,    </w:t>
      </w:r>
      <w:r w:rsidRPr="001241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речевых    </w:t>
      </w:r>
      <w:r w:rsidRPr="001241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клише,    </w:t>
      </w:r>
      <w:r w:rsidRPr="001241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средств    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логической    </w:t>
      </w:r>
      <w:r w:rsidRPr="001241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связи)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правильно употреблять в устной и письменной речи 1400 лексических единиц,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обслуживающих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общения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рамках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тематического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содержания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речи,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соблюдением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существующей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нормы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лексической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сочетаемости;</w:t>
      </w:r>
    </w:p>
    <w:p w:rsidR="0012418D" w:rsidRPr="0012418D" w:rsidRDefault="0012418D" w:rsidP="00BB09A3">
      <w:pPr>
        <w:pStyle w:val="a8"/>
        <w:spacing w:before="3" w:after="0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образованные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аффиксации</w:t>
      </w:r>
      <w:r w:rsidRPr="001241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(имена</w:t>
      </w:r>
      <w:r w:rsidRPr="001241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1241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суффиксов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-er,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-ler,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-in,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-chen,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-keit,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-heit,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-ung,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-schaft,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-ion,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-e,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-ität;</w:t>
      </w:r>
    </w:p>
    <w:p w:rsidR="0012418D" w:rsidRPr="0012418D" w:rsidRDefault="0012418D" w:rsidP="00BB09A3">
      <w:pPr>
        <w:pStyle w:val="a8"/>
        <w:spacing w:before="11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суффиксов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-ig,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-lich,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-isch,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-los;</w:t>
      </w:r>
    </w:p>
    <w:p w:rsidR="0012418D" w:rsidRPr="0012418D" w:rsidRDefault="0012418D" w:rsidP="00BB09A3">
      <w:pPr>
        <w:pStyle w:val="a8"/>
        <w:spacing w:before="24"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существительные,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наречия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префикса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un-;</w:t>
      </w:r>
    </w:p>
    <w:p w:rsidR="0012418D" w:rsidRPr="0012418D" w:rsidRDefault="0012418D" w:rsidP="00BB09A3">
      <w:pPr>
        <w:pStyle w:val="a8"/>
        <w:spacing w:before="2" w:after="0"/>
        <w:ind w:left="680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числительные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суффиксов -zehn,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-zig,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-ßig,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-te,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-ste);</w:t>
      </w:r>
    </w:p>
    <w:p w:rsidR="0012418D" w:rsidRPr="0012418D" w:rsidRDefault="00BB09A3" w:rsidP="00BB09A3">
      <w:pPr>
        <w:pStyle w:val="a8"/>
        <w:tabs>
          <w:tab w:val="left" w:pos="1104"/>
          <w:tab w:val="left" w:pos="3334"/>
          <w:tab w:val="left" w:pos="5456"/>
          <w:tab w:val="left" w:pos="6903"/>
          <w:tab w:val="left" w:pos="9314"/>
        </w:tabs>
        <w:spacing w:before="32" w:after="0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</w:t>
      </w:r>
      <w:r w:rsidR="0012418D"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словосложения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(сложные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существительные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>путём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соединения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основ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существительных</w:t>
      </w:r>
      <w:r w:rsidR="0012418D"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(der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Wintersport,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das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Klassenzimmer);</w:t>
      </w:r>
    </w:p>
    <w:p w:rsidR="0012418D" w:rsidRPr="0012418D" w:rsidRDefault="0012418D" w:rsidP="00BB09A3">
      <w:pPr>
        <w:pStyle w:val="a8"/>
        <w:spacing w:before="2" w:after="0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сложные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путём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соединения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основы</w:t>
      </w:r>
      <w:r w:rsidRPr="001241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глагола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основой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Schreibtisch);</w:t>
      </w:r>
    </w:p>
    <w:p w:rsidR="0012418D" w:rsidRPr="0012418D" w:rsidRDefault="00BB09A3" w:rsidP="00BB09A3">
      <w:pPr>
        <w:pStyle w:val="a8"/>
        <w:tabs>
          <w:tab w:val="left" w:pos="1975"/>
          <w:tab w:val="left" w:pos="4328"/>
          <w:tab w:val="left" w:pos="5285"/>
          <w:tab w:val="left" w:pos="6910"/>
          <w:tab w:val="left" w:pos="8025"/>
        </w:tabs>
        <w:spacing w:before="3" w:after="0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сложные и существительные </w:t>
      </w:r>
      <w:r w:rsidR="0012418D" w:rsidRPr="0012418D">
        <w:rPr>
          <w:rFonts w:ascii="Times New Roman" w:hAnsi="Times New Roman" w:cs="Times New Roman"/>
          <w:sz w:val="24"/>
          <w:szCs w:val="24"/>
        </w:rPr>
        <w:t>путём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соединения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основы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>прилагательного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и</w:t>
      </w:r>
      <w:r w:rsidR="0012418D"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основы существительного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(die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Kleinstadt);</w:t>
      </w:r>
    </w:p>
    <w:p w:rsidR="0012418D" w:rsidRPr="0012418D" w:rsidRDefault="0012418D" w:rsidP="00BB09A3">
      <w:pPr>
        <w:pStyle w:val="a8"/>
        <w:tabs>
          <w:tab w:val="left" w:pos="2061"/>
          <w:tab w:val="left" w:pos="4313"/>
          <w:tab w:val="left" w:pos="5356"/>
          <w:tab w:val="left" w:pos="7074"/>
          <w:tab w:val="left" w:pos="8088"/>
        </w:tabs>
        <w:spacing w:before="2" w:after="0"/>
        <w:ind w:right="126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сложные</w:t>
      </w:r>
      <w:r w:rsidRPr="0012418D">
        <w:rPr>
          <w:rFonts w:ascii="Times New Roman" w:hAnsi="Times New Roman" w:cs="Times New Roman"/>
          <w:sz w:val="24"/>
          <w:szCs w:val="24"/>
        </w:rPr>
        <w:tab/>
        <w:t>прилагательные</w:t>
      </w:r>
      <w:r w:rsidRPr="0012418D">
        <w:rPr>
          <w:rFonts w:ascii="Times New Roman" w:hAnsi="Times New Roman" w:cs="Times New Roman"/>
          <w:sz w:val="24"/>
          <w:szCs w:val="24"/>
        </w:rPr>
        <w:tab/>
        <w:t>путём</w:t>
      </w:r>
      <w:r w:rsidRPr="0012418D">
        <w:rPr>
          <w:rFonts w:ascii="Times New Roman" w:hAnsi="Times New Roman" w:cs="Times New Roman"/>
          <w:sz w:val="24"/>
          <w:szCs w:val="24"/>
        </w:rPr>
        <w:tab/>
        <w:t>соединения</w:t>
      </w:r>
      <w:r w:rsidRPr="0012418D">
        <w:rPr>
          <w:rFonts w:ascii="Times New Roman" w:hAnsi="Times New Roman" w:cs="Times New Roman"/>
          <w:sz w:val="24"/>
          <w:szCs w:val="24"/>
        </w:rPr>
        <w:tab/>
        <w:t>основ</w:t>
      </w:r>
      <w:r w:rsidRPr="0012418D">
        <w:rPr>
          <w:rFonts w:ascii="Times New Roman" w:hAnsi="Times New Roman" w:cs="Times New Roman"/>
          <w:sz w:val="24"/>
          <w:szCs w:val="24"/>
        </w:rPr>
        <w:tab/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прилагательных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(dunkelblau);</w:t>
      </w:r>
    </w:p>
    <w:p w:rsidR="0012418D" w:rsidRPr="0012418D" w:rsidRDefault="00BB09A3" w:rsidP="00BB09A3">
      <w:pPr>
        <w:pStyle w:val="a8"/>
        <w:tabs>
          <w:tab w:val="left" w:pos="1154"/>
          <w:tab w:val="left" w:pos="3441"/>
          <w:tab w:val="left" w:pos="5031"/>
          <w:tab w:val="left" w:pos="6951"/>
          <w:tab w:val="left" w:pos="7907"/>
        </w:tabs>
        <w:spacing w:before="10" w:after="0"/>
        <w:ind w:right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использованием </w:t>
      </w:r>
      <w:r w:rsidR="0012418D" w:rsidRPr="0012418D">
        <w:rPr>
          <w:rFonts w:ascii="Times New Roman" w:hAnsi="Times New Roman" w:cs="Times New Roman"/>
          <w:sz w:val="24"/>
          <w:szCs w:val="24"/>
        </w:rPr>
        <w:t>конверсии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(образование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  <w:t>имён</w:t>
      </w:r>
      <w:r w:rsidR="0012418D" w:rsidRPr="0012418D">
        <w:rPr>
          <w:rFonts w:ascii="Times New Roman" w:hAnsi="Times New Roman" w:cs="Times New Roman"/>
          <w:sz w:val="24"/>
          <w:szCs w:val="24"/>
        </w:rPr>
        <w:tab/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>существительных</w:t>
      </w:r>
      <w:r w:rsidR="0012418D"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от неопределённых</w:t>
      </w:r>
      <w:r w:rsidR="0012418D"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форм</w:t>
      </w:r>
      <w:r w:rsidR="0012418D"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глаголов</w:t>
      </w:r>
      <w:r w:rsidR="0012418D"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(lesen</w:t>
      </w:r>
      <w:r w:rsidR="0012418D" w:rsidRPr="001241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–</w:t>
      </w:r>
      <w:r w:rsidR="0012418D"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das</w:t>
      </w:r>
      <w:r w:rsidR="0012418D"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418D" w:rsidRPr="0012418D">
        <w:rPr>
          <w:rFonts w:ascii="Times New Roman" w:hAnsi="Times New Roman" w:cs="Times New Roman"/>
          <w:sz w:val="24"/>
          <w:szCs w:val="24"/>
        </w:rPr>
        <w:t>Lesen);</w:t>
      </w:r>
    </w:p>
    <w:p w:rsidR="0012418D" w:rsidRPr="0012418D" w:rsidRDefault="0012418D" w:rsidP="00BB09A3">
      <w:pPr>
        <w:pStyle w:val="a8"/>
        <w:tabs>
          <w:tab w:val="left" w:pos="1542"/>
          <w:tab w:val="left" w:pos="3917"/>
          <w:tab w:val="left" w:pos="4435"/>
          <w:tab w:val="left" w:pos="6622"/>
          <w:tab w:val="left" w:pos="7348"/>
          <w:tab w:val="left" w:pos="8298"/>
          <w:tab w:val="left" w:pos="8917"/>
        </w:tabs>
        <w:spacing w:before="3" w:after="0"/>
        <w:ind w:right="117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имён</w:t>
      </w:r>
      <w:r w:rsidRPr="0012418D">
        <w:rPr>
          <w:rFonts w:ascii="Times New Roman" w:hAnsi="Times New Roman" w:cs="Times New Roman"/>
          <w:sz w:val="24"/>
          <w:szCs w:val="24"/>
        </w:rPr>
        <w:tab/>
        <w:t>существительных</w:t>
      </w:r>
      <w:r w:rsidRPr="0012418D">
        <w:rPr>
          <w:rFonts w:ascii="Times New Roman" w:hAnsi="Times New Roman" w:cs="Times New Roman"/>
          <w:sz w:val="24"/>
          <w:szCs w:val="24"/>
        </w:rPr>
        <w:tab/>
        <w:t>от</w:t>
      </w:r>
      <w:r w:rsidRPr="0012418D">
        <w:rPr>
          <w:rFonts w:ascii="Times New Roman" w:hAnsi="Times New Roman" w:cs="Times New Roman"/>
          <w:sz w:val="24"/>
          <w:szCs w:val="24"/>
        </w:rPr>
        <w:tab/>
        <w:t>прилагательных</w:t>
      </w:r>
      <w:r w:rsidRPr="0012418D">
        <w:rPr>
          <w:rFonts w:ascii="Times New Roman" w:hAnsi="Times New Roman" w:cs="Times New Roman"/>
          <w:sz w:val="24"/>
          <w:szCs w:val="24"/>
        </w:rPr>
        <w:tab/>
        <w:t>(das</w:t>
      </w:r>
      <w:r w:rsidRPr="0012418D">
        <w:rPr>
          <w:rFonts w:ascii="Times New Roman" w:hAnsi="Times New Roman" w:cs="Times New Roman"/>
          <w:sz w:val="24"/>
          <w:szCs w:val="24"/>
        </w:rPr>
        <w:tab/>
        <w:t>Beste,</w:t>
      </w:r>
      <w:r w:rsidRPr="0012418D">
        <w:rPr>
          <w:rFonts w:ascii="Times New Roman" w:hAnsi="Times New Roman" w:cs="Times New Roman"/>
          <w:sz w:val="24"/>
          <w:szCs w:val="24"/>
        </w:rPr>
        <w:tab/>
        <w:t>der</w:t>
      </w:r>
      <w:r w:rsidRPr="0012418D">
        <w:rPr>
          <w:rFonts w:ascii="Times New Roman" w:hAnsi="Times New Roman" w:cs="Times New Roman"/>
          <w:sz w:val="24"/>
          <w:szCs w:val="24"/>
        </w:rPr>
        <w:tab/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>Deutsche,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die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Bekannte);</w:t>
      </w:r>
    </w:p>
    <w:p w:rsidR="0012418D" w:rsidRPr="0012418D" w:rsidRDefault="0012418D" w:rsidP="00BB09A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BB09A3">
      <w:pPr>
        <w:pStyle w:val="a8"/>
        <w:spacing w:before="86"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имён существительных от основы глагола без изменения корневой гласной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 Anfang);</w:t>
      </w:r>
    </w:p>
    <w:p w:rsidR="0012418D" w:rsidRPr="0012418D" w:rsidRDefault="0012418D" w:rsidP="00BB09A3">
      <w:pPr>
        <w:pStyle w:val="a8"/>
        <w:spacing w:before="3" w:after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имён существительных от основы глагола с изменением корневой гласной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(der Sprung);</w:t>
      </w:r>
    </w:p>
    <w:p w:rsidR="0012418D" w:rsidRPr="0012418D" w:rsidRDefault="0012418D" w:rsidP="00BB09A3">
      <w:pPr>
        <w:pStyle w:val="a8"/>
        <w:spacing w:before="3"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распознавать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употреблять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письменной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многозначные лексические единицы, синонимы, антонимы, интернациональные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сокращения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аббревиатуры;</w:t>
      </w:r>
    </w:p>
    <w:p w:rsidR="0012418D" w:rsidRPr="0012418D" w:rsidRDefault="0012418D" w:rsidP="00BB09A3">
      <w:pPr>
        <w:pStyle w:val="a8"/>
        <w:spacing w:before="1" w:after="0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средства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связи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обеспечения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целостности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логичности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устного/письменного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12418D" w:rsidRPr="0012418D" w:rsidRDefault="0012418D" w:rsidP="00BB09A3">
      <w:pPr>
        <w:pStyle w:val="a8"/>
        <w:spacing w:before="11"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Знать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понимать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особенности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структуры</w:t>
      </w:r>
      <w:r w:rsidRPr="001241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простых</w:t>
      </w:r>
      <w:r w:rsidRPr="001241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сложных</w:t>
      </w:r>
      <w:r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предложений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различных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типов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языка;</w:t>
      </w:r>
    </w:p>
    <w:p w:rsidR="0012418D" w:rsidRPr="0012418D" w:rsidRDefault="0012418D" w:rsidP="00BB09A3">
      <w:pPr>
        <w:spacing w:before="2" w:after="0"/>
        <w:ind w:left="680" w:right="263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распознавать и употреблять </w:t>
      </w:r>
      <w:r w:rsidRPr="0012418D">
        <w:rPr>
          <w:rFonts w:ascii="Times New Roman" w:hAnsi="Times New Roman" w:cs="Times New Roman"/>
          <w:i/>
          <w:sz w:val="24"/>
          <w:szCs w:val="24"/>
        </w:rPr>
        <w:t>в устной и письменной речи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 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безличным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местоимением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es;</w:t>
      </w:r>
    </w:p>
    <w:p w:rsidR="0012418D" w:rsidRPr="0012418D" w:rsidRDefault="0012418D" w:rsidP="00BB09A3">
      <w:pPr>
        <w:pStyle w:val="a8"/>
        <w:spacing w:before="10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конструкцией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es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gibt;</w:t>
      </w:r>
    </w:p>
    <w:p w:rsidR="0012418D" w:rsidRPr="0012418D" w:rsidRDefault="0012418D" w:rsidP="00BB09A3">
      <w:pPr>
        <w:pStyle w:val="a8"/>
        <w:spacing w:before="24"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неопределённо-личным</w:t>
      </w:r>
      <w:r w:rsidRPr="001241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местоимением</w:t>
      </w:r>
      <w:r w:rsidRPr="001241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man,</w:t>
      </w:r>
      <w:r w:rsidRPr="0012418D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модальными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глаголами;</w:t>
      </w:r>
    </w:p>
    <w:p w:rsidR="0012418D" w:rsidRPr="0012418D" w:rsidRDefault="0012418D" w:rsidP="00BB09A3">
      <w:pPr>
        <w:pStyle w:val="a8"/>
        <w:spacing w:before="10"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инфинитивным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оборотом um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…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zu;</w:t>
      </w:r>
    </w:p>
    <w:p w:rsidR="0012418D" w:rsidRPr="0012418D" w:rsidRDefault="0012418D" w:rsidP="00BB09A3">
      <w:pPr>
        <w:pStyle w:val="a8"/>
        <w:spacing w:before="23" w:after="0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глаголами,</w:t>
      </w:r>
      <w:r w:rsidRPr="001241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требующие</w:t>
      </w:r>
      <w:r w:rsidRPr="001241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употребления</w:t>
      </w:r>
      <w:r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после</w:t>
      </w:r>
      <w:r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них</w:t>
      </w:r>
      <w:r w:rsidRPr="001241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частицы</w:t>
      </w:r>
      <w:r w:rsidRPr="001241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zu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инфинитива;</w:t>
      </w:r>
    </w:p>
    <w:p w:rsidR="0012418D" w:rsidRPr="0012418D" w:rsidRDefault="0012418D" w:rsidP="00BB09A3">
      <w:pPr>
        <w:pStyle w:val="a8"/>
        <w:spacing w:before="3" w:after="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сложносочинённые</w:t>
      </w:r>
      <w:r w:rsidRPr="001241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сочинительными</w:t>
      </w:r>
      <w:r w:rsidRPr="001241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und,</w:t>
      </w:r>
      <w:r w:rsidRPr="001241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aber,</w:t>
      </w:r>
      <w:r w:rsidRPr="001241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oder,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sondern,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denn,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nicht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nur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… sondern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auch,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наречиями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deshalb,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darum,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trotzdem;</w:t>
      </w:r>
    </w:p>
    <w:p w:rsidR="0012418D" w:rsidRPr="0012418D" w:rsidRDefault="0012418D" w:rsidP="00BB09A3">
      <w:pPr>
        <w:pStyle w:val="a8"/>
        <w:spacing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1241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предложения:</w:t>
      </w:r>
      <w:r w:rsidRPr="001241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дополнительные</w:t>
      </w:r>
      <w:r w:rsidRPr="0012418D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dass,</w:t>
      </w:r>
      <w:r w:rsidRPr="001241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ob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других;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причины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weil,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da; условия</w:t>
      </w:r>
      <w:r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союзом</w:t>
      </w:r>
      <w:r w:rsidRPr="001241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wenn;</w:t>
      </w:r>
    </w:p>
    <w:p w:rsidR="0012418D" w:rsidRPr="0012418D" w:rsidRDefault="0012418D" w:rsidP="00BB09A3">
      <w:pPr>
        <w:pStyle w:val="a8"/>
        <w:spacing w:after="0"/>
        <w:ind w:left="680" w:right="460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времени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 с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союзами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wenn,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als,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nachdem;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союзом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damit;</w:t>
      </w:r>
    </w:p>
    <w:p w:rsidR="0012418D" w:rsidRPr="0012418D" w:rsidRDefault="0012418D" w:rsidP="00BB09A3">
      <w:pPr>
        <w:pStyle w:val="a8"/>
        <w:spacing w:after="0"/>
        <w:ind w:left="680" w:right="73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определительные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относительными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местоимениями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die,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der,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das;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уступки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союзом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obwohl;</w:t>
      </w:r>
    </w:p>
    <w:p w:rsidR="0012418D" w:rsidRPr="0012418D" w:rsidRDefault="0012418D" w:rsidP="00BB09A3">
      <w:pPr>
        <w:pStyle w:val="a8"/>
        <w:spacing w:after="0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способы выражения косвенной речи, в том числе косвенный вопрос с союзом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ob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без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использования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сослагательного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наклонения;</w:t>
      </w:r>
    </w:p>
    <w:p w:rsidR="0012418D" w:rsidRPr="0012418D" w:rsidRDefault="0012418D" w:rsidP="00BB09A3">
      <w:pPr>
        <w:pStyle w:val="a8"/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Pr="0012418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связи</w:t>
      </w:r>
      <w:r w:rsidRPr="0012418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тексте</w:t>
      </w:r>
      <w:r w:rsidRPr="0012418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обеспечения</w:t>
      </w:r>
      <w:r w:rsidRPr="0012418D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его</w:t>
      </w:r>
      <w:r w:rsidRPr="0012418D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целостности,</w:t>
      </w:r>
      <w:r w:rsidRPr="0012418D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помощью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наречий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zuerst,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dann,</w:t>
      </w:r>
      <w:r w:rsidRPr="001241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danach,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später 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других;</w:t>
      </w:r>
    </w:p>
    <w:p w:rsidR="0012418D" w:rsidRPr="0012418D" w:rsidRDefault="0012418D" w:rsidP="00BB09A3">
      <w:pPr>
        <w:pStyle w:val="a8"/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все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типы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вопросительных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(общий,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специальный,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альтернативный вопросы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Präsens,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Perfekt,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Präteritum; Futur I);</w:t>
      </w:r>
    </w:p>
    <w:p w:rsidR="0012418D" w:rsidRPr="0012418D" w:rsidRDefault="0012418D" w:rsidP="00BB09A3">
      <w:pPr>
        <w:pStyle w:val="a8"/>
        <w:spacing w:after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побудительные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утвердительной</w:t>
      </w:r>
      <w:r w:rsidRPr="001241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  отрицательной   форме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2-м лице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единственного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числа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множественного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числа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вежливой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форме;</w:t>
      </w:r>
    </w:p>
    <w:p w:rsidR="0012418D" w:rsidRPr="0012418D" w:rsidRDefault="0012418D" w:rsidP="00BB09A3">
      <w:pPr>
        <w:pStyle w:val="a8"/>
        <w:spacing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глаголы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(слабые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сильные,</w:t>
      </w:r>
      <w:r w:rsidRPr="001241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отделяемыми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неотделяемыми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приставками)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 видовременных формах действительного залога в изъявительном наклонении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(Präsens,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Perfekt,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Futur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I);</w:t>
      </w:r>
    </w:p>
    <w:p w:rsidR="0012418D" w:rsidRPr="0012418D" w:rsidRDefault="0012418D" w:rsidP="00BB09A3">
      <w:pPr>
        <w:pStyle w:val="a8"/>
        <w:spacing w:after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возвратные   глаголы   в   видовременных   формах   действительного   залога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изъявительном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наклонении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(Präsens,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Perfekt,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Futur I);</w:t>
      </w:r>
    </w:p>
    <w:p w:rsidR="0012418D" w:rsidRPr="0012418D" w:rsidRDefault="0012418D" w:rsidP="00BB09A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BB09A3">
      <w:pPr>
        <w:pStyle w:val="a8"/>
        <w:spacing w:before="86"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глаголы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(слабые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сильные,</w:t>
      </w:r>
      <w:r w:rsidRPr="001241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отделяемыми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неотделяемыми</w:t>
      </w:r>
      <w:r w:rsidRPr="001241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приставками)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видовременных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формах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страдательного</w:t>
      </w:r>
      <w:r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залога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(Präsens,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Präteritum);</w:t>
      </w:r>
    </w:p>
    <w:p w:rsidR="0012418D" w:rsidRPr="0012418D" w:rsidRDefault="0012418D" w:rsidP="00BB09A3">
      <w:pPr>
        <w:pStyle w:val="a8"/>
        <w:spacing w:before="3" w:after="0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видовременная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глагольная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залога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Plusquamperfekt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(при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согласовании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времён);</w:t>
      </w:r>
    </w:p>
    <w:p w:rsidR="0012418D" w:rsidRPr="0012418D" w:rsidRDefault="0012418D" w:rsidP="00BB09A3">
      <w:pPr>
        <w:pStyle w:val="a8"/>
        <w:spacing w:before="3" w:after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формы сослагательного наклонения от глаголов haben, sein, werden, können,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mögen;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сочетания</w:t>
      </w:r>
      <w:r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würde</w:t>
      </w:r>
      <w:r w:rsidRPr="0012418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+</w:t>
      </w:r>
      <w:r w:rsidRPr="001241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Infinitiv</w:t>
      </w:r>
      <w:r w:rsidRPr="001241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для</w:t>
      </w:r>
      <w:r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выражения</w:t>
      </w:r>
      <w:r w:rsidRPr="001241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вежливой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просьбы,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желания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придаточных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предложениях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 c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wenn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(Konjunktiv</w:t>
      </w:r>
      <w:r w:rsidRPr="001241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Präteritum);</w:t>
      </w:r>
    </w:p>
    <w:p w:rsidR="0012418D" w:rsidRPr="0012418D" w:rsidRDefault="0012418D" w:rsidP="00BB09A3">
      <w:pPr>
        <w:pStyle w:val="a8"/>
        <w:spacing w:before="1" w:after="0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модальные глаголы (mögen, wollen, können, müssen, dürfen, sollen) в Präsens,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Präteritum;</w:t>
      </w:r>
    </w:p>
    <w:p w:rsidR="0012418D" w:rsidRPr="0012418D" w:rsidRDefault="0012418D" w:rsidP="00BB09A3">
      <w:pPr>
        <w:pStyle w:val="a8"/>
        <w:spacing w:before="2" w:after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наиболее распространённые глаголы с управлением и местоименные наречия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(worauf,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wozu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тому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подобные,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darauf,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dazu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тому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подобные);</w:t>
      </w:r>
    </w:p>
    <w:p w:rsidR="0012418D" w:rsidRPr="0012418D" w:rsidRDefault="0012418D" w:rsidP="00BB09A3">
      <w:pPr>
        <w:pStyle w:val="a8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определённый,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неопределённый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нулевой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артикли;</w:t>
      </w:r>
    </w:p>
    <w:p w:rsidR="0012418D" w:rsidRPr="0012418D" w:rsidRDefault="0012418D" w:rsidP="00BB09A3">
      <w:pPr>
        <w:pStyle w:val="a8"/>
        <w:spacing w:before="24" w:after="0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образованные по правилу,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исключения;</w:t>
      </w:r>
    </w:p>
    <w:p w:rsidR="0012418D" w:rsidRPr="0012418D" w:rsidRDefault="0012418D" w:rsidP="00BB09A3">
      <w:pPr>
        <w:pStyle w:val="a8"/>
        <w:spacing w:before="10" w:after="0"/>
        <w:ind w:left="680" w:right="13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склонение имён существительных в единственном и множественном числе;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имена</w:t>
      </w:r>
      <w:r w:rsidRPr="001241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прилагательные</w:t>
      </w:r>
      <w:r w:rsidRPr="001241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положительной,</w:t>
      </w:r>
      <w:r w:rsidRPr="001241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сравнительной</w:t>
      </w:r>
      <w:r w:rsidRPr="001241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превосходной</w:t>
      </w:r>
    </w:p>
    <w:p w:rsidR="0012418D" w:rsidRPr="0012418D" w:rsidRDefault="0012418D" w:rsidP="00BB09A3">
      <w:pPr>
        <w:pStyle w:val="a8"/>
        <w:spacing w:before="2" w:after="0"/>
        <w:ind w:left="680" w:right="2587" w:hanging="57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степенях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сравнения,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образованные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правилу,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исключения;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склонение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имён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прилагательных;</w:t>
      </w:r>
    </w:p>
    <w:p w:rsidR="0012418D" w:rsidRPr="0012418D" w:rsidRDefault="0012418D" w:rsidP="00BB09A3">
      <w:pPr>
        <w:pStyle w:val="a8"/>
        <w:spacing w:after="0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наречия в сравнительной и превосходной степенях сравнения, образованные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правилу,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исключения;</w:t>
      </w:r>
    </w:p>
    <w:p w:rsidR="0012418D" w:rsidRPr="0012418D" w:rsidRDefault="0012418D" w:rsidP="00BB09A3">
      <w:pPr>
        <w:pStyle w:val="a8"/>
        <w:spacing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личные местоимения (в именительном, дательном и винительном падежах),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указательные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(dieser,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jener);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притяжательные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вопросительные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неопределённые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местоимения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(jemand,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niemand,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alle,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viel,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etwas 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другие);</w:t>
      </w:r>
    </w:p>
    <w:p w:rsidR="0012418D" w:rsidRPr="0012418D" w:rsidRDefault="0012418D" w:rsidP="00BB09A3">
      <w:pPr>
        <w:pStyle w:val="a8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способы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выражения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отрицания: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kein,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nicht,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nichts,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doch;</w:t>
      </w:r>
    </w:p>
    <w:p w:rsidR="0012418D" w:rsidRPr="0012418D" w:rsidRDefault="0012418D" w:rsidP="00BB09A3">
      <w:pPr>
        <w:pStyle w:val="a8"/>
        <w:spacing w:before="24"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числительные, числительные для обозначения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дат и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больших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чисел;</w:t>
      </w:r>
    </w:p>
    <w:p w:rsidR="0012418D" w:rsidRPr="0012418D" w:rsidRDefault="0012418D" w:rsidP="00BB09A3">
      <w:pPr>
        <w:pStyle w:val="a8"/>
        <w:spacing w:before="3" w:after="0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предлоги места, направления, времени; предлоги, управляющие дательным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падежом;</w:t>
      </w:r>
      <w:r w:rsidRPr="001241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предлоги,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управляющие</w:t>
      </w:r>
      <w:r w:rsidRPr="001241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винительным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падежом;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предлоги,</w:t>
      </w:r>
      <w:r w:rsidRPr="001241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управляющие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дательным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(место),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винительным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(направление)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падежом.</w:t>
      </w:r>
    </w:p>
    <w:p w:rsidR="0012418D" w:rsidRPr="0012418D" w:rsidRDefault="0012418D" w:rsidP="00BB09A3">
      <w:pPr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социокультурными</w:t>
      </w:r>
      <w:r w:rsidRPr="0012418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знаниями</w:t>
      </w:r>
      <w:r w:rsidRPr="0012418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и</w:t>
      </w:r>
      <w:r w:rsidRPr="0012418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12418D">
        <w:rPr>
          <w:rFonts w:ascii="Times New Roman" w:hAnsi="Times New Roman" w:cs="Times New Roman"/>
          <w:sz w:val="24"/>
          <w:szCs w:val="24"/>
        </w:rPr>
        <w:t>:</w:t>
      </w:r>
    </w:p>
    <w:p w:rsidR="0012418D" w:rsidRPr="0012418D" w:rsidRDefault="0012418D" w:rsidP="00BB09A3">
      <w:pPr>
        <w:pStyle w:val="a8"/>
        <w:spacing w:before="23"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 xml:space="preserve">знать/понимать    </w:t>
      </w:r>
      <w:r w:rsidRPr="001241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речевые     </w:t>
      </w:r>
      <w:r w:rsidRPr="001241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различия     </w:t>
      </w:r>
      <w:r w:rsidRPr="0012418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в     </w:t>
      </w:r>
      <w:r w:rsidRPr="001241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 xml:space="preserve">ситуациях     </w:t>
      </w:r>
      <w:r w:rsidRPr="001241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официального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   неофициального    общения    в    рамках    тематического    содержания    речи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 лексико-грамматические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средства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учётом этих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различий;</w:t>
      </w:r>
    </w:p>
    <w:p w:rsidR="0012418D" w:rsidRPr="0012418D" w:rsidRDefault="0012418D" w:rsidP="00BB09A3">
      <w:pPr>
        <w:pStyle w:val="a8"/>
        <w:spacing w:after="0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знать/понимать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устной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письменной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речи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наиболее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употребительную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тематическую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фоновую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лексику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реалии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страны/стран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 языка (государственное устройство, система образования, страницы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истории, основные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праздники, этикетные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особенности общения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 так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далее);</w:t>
      </w:r>
    </w:p>
    <w:p w:rsidR="0012418D" w:rsidRPr="0012418D" w:rsidRDefault="0012418D" w:rsidP="00BB09A3">
      <w:pPr>
        <w:pStyle w:val="a8"/>
        <w:spacing w:after="0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иметь базовые знания о социокультурном портрете и культурном наследии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родной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страны 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страны/стран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изучаемого языка;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представлять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родную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страну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её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культуру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иностранном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языке;</w:t>
      </w:r>
    </w:p>
    <w:p w:rsidR="0012418D" w:rsidRPr="0012418D" w:rsidRDefault="0012418D" w:rsidP="00BB09A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2418D" w:rsidRPr="0012418D">
          <w:pgSz w:w="11910" w:h="16850"/>
          <w:pgMar w:top="1140" w:right="740" w:bottom="940" w:left="1020" w:header="429" w:footer="755" w:gutter="0"/>
          <w:cols w:space="720"/>
        </w:sectPr>
      </w:pPr>
    </w:p>
    <w:p w:rsidR="0012418D" w:rsidRPr="0012418D" w:rsidRDefault="0012418D" w:rsidP="00BB09A3">
      <w:pPr>
        <w:pStyle w:val="a8"/>
        <w:spacing w:after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lastRenderedPageBreak/>
        <w:t>проявлять    уважение   к   иной   культуре;   соблюдать   нормы   вежливости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межкультурном</w:t>
      </w:r>
      <w:r w:rsidRPr="001241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общении.</w:t>
      </w:r>
    </w:p>
    <w:p w:rsidR="0012418D" w:rsidRPr="0012418D" w:rsidRDefault="0012418D" w:rsidP="0012418D">
      <w:pPr>
        <w:pStyle w:val="a8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компенсаторными</w:t>
      </w:r>
      <w:r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12418D">
        <w:rPr>
          <w:rFonts w:ascii="Times New Roman" w:hAnsi="Times New Roman" w:cs="Times New Roman"/>
          <w:sz w:val="24"/>
          <w:szCs w:val="24"/>
        </w:rPr>
        <w:t>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позволяющими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случае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сбоя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коммуникации,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также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условиях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дефицита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средств: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различные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приёмы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переработки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информации: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 говорении</w:t>
      </w:r>
      <w:r w:rsidRPr="001241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переспрос;</w:t>
      </w:r>
    </w:p>
    <w:p w:rsidR="0012418D" w:rsidRPr="0012418D" w:rsidRDefault="0012418D" w:rsidP="0012418D">
      <w:pPr>
        <w:pStyle w:val="a8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при   говорении   и   письме   –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описание/перифраз/толкование;   при</w:t>
      </w:r>
      <w:r w:rsidRPr="001241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чтении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аудировании</w:t>
      </w:r>
      <w:r w:rsidRPr="001241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–</w:t>
      </w:r>
      <w:r w:rsidRPr="001241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контекстуальную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догадку.</w:t>
      </w:r>
    </w:p>
    <w:p w:rsidR="0012418D" w:rsidRPr="0012418D" w:rsidRDefault="0012418D" w:rsidP="0012418D">
      <w:pPr>
        <w:pStyle w:val="a8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12418D">
        <w:rPr>
          <w:rFonts w:ascii="Times New Roman" w:hAnsi="Times New Roman" w:cs="Times New Roman"/>
          <w:sz w:val="24"/>
          <w:szCs w:val="24"/>
        </w:rPr>
        <w:t>Владеть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r w:rsidRPr="001241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12418D">
        <w:rPr>
          <w:rFonts w:ascii="Times New Roman" w:hAnsi="Times New Roman" w:cs="Times New Roman"/>
          <w:sz w:val="24"/>
          <w:szCs w:val="24"/>
        </w:rPr>
        <w:t>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позволяющими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учебную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деятельность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овладению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иностранным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языком;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сравнивать,</w:t>
      </w:r>
      <w:r w:rsidRPr="001241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классифицировать, систематизировать и обобщать по существенным признакам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изученные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языковые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явления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(лексические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грамматические);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иноязычные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словари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справочники,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том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числе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информационно-справочные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системы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электронной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форме;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участвовать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проектной      деятельности      предметного      и      межпредметного      характера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использованием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материалов</w:t>
      </w:r>
      <w:r w:rsidRPr="001241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на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немецком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языке</w:t>
      </w:r>
      <w:r w:rsidRPr="001241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</w:t>
      </w:r>
      <w:r w:rsidRPr="001241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применением</w:t>
      </w:r>
      <w:r w:rsidRPr="001241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информационно-</w:t>
      </w:r>
      <w:r w:rsidRPr="0012418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технологий;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соблюдать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правила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информационной</w:t>
      </w:r>
      <w:r w:rsidRPr="001241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безопасности</w:t>
      </w:r>
      <w:r w:rsidRPr="001241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ситуациях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повседневной жизни и при работе</w:t>
      </w:r>
      <w:r w:rsidRPr="001241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в</w:t>
      </w:r>
      <w:r w:rsidRPr="001241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418D">
        <w:rPr>
          <w:rFonts w:ascii="Times New Roman" w:hAnsi="Times New Roman" w:cs="Times New Roman"/>
          <w:sz w:val="24"/>
          <w:szCs w:val="24"/>
        </w:rPr>
        <w:t>Интернете.</w:t>
      </w:r>
    </w:p>
    <w:p w:rsidR="0012418D" w:rsidRPr="0012418D" w:rsidRDefault="0012418D" w:rsidP="001241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848" w:rsidRDefault="00187848" w:rsidP="00187848">
      <w:pPr>
        <w:sectPr w:rsidR="00187848">
          <w:pgSz w:w="11900" w:h="16838"/>
          <w:pgMar w:top="568" w:right="566" w:bottom="0" w:left="1140" w:header="0" w:footer="0" w:gutter="0"/>
          <w:cols w:space="720" w:equalWidth="0">
            <w:col w:w="10200"/>
          </w:cols>
        </w:sectPr>
      </w:pPr>
    </w:p>
    <w:p w:rsidR="00187848" w:rsidRDefault="00187848" w:rsidP="00187848">
      <w:pPr>
        <w:ind w:left="20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СОДЕРЖАНИЕ ПРЕДМЕТА «НЕМЕЦКИЙ ЯЗЫК»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</w:rPr>
        <w:t xml:space="preserve"> КЛАСС</w:t>
      </w:r>
    </w:p>
    <w:p w:rsidR="00187848" w:rsidRDefault="00187848" w:rsidP="00187848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00"/>
        <w:gridCol w:w="1840"/>
        <w:gridCol w:w="1100"/>
        <w:gridCol w:w="640"/>
        <w:gridCol w:w="240"/>
        <w:gridCol w:w="1300"/>
        <w:gridCol w:w="380"/>
        <w:gridCol w:w="780"/>
        <w:gridCol w:w="240"/>
        <w:gridCol w:w="380"/>
        <w:gridCol w:w="600"/>
        <w:gridCol w:w="1140"/>
        <w:gridCol w:w="30"/>
      </w:tblGrid>
      <w:tr w:rsidR="00187848" w:rsidTr="00187848">
        <w:trPr>
          <w:trHeight w:val="28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разделов</w:t>
            </w:r>
          </w:p>
        </w:tc>
        <w:tc>
          <w:tcPr>
            <w:tcW w:w="56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Объём в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и тем</w:t>
            </w:r>
          </w:p>
        </w:tc>
        <w:tc>
          <w:tcPr>
            <w:tcW w:w="5060" w:type="dxa"/>
            <w:gridSpan w:val="8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организации деятельности обучающихся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часах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7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1. Urlaub und Ferien. Отпуск и каникулы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Увлечение и</w:t>
            </w:r>
          </w:p>
        </w:tc>
        <w:tc>
          <w:tcPr>
            <w:tcW w:w="3660" w:type="dxa"/>
            <w:gridSpan w:val="5"/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летом.</w:t>
            </w:r>
          </w:p>
        </w:tc>
        <w:tc>
          <w:tcPr>
            <w:tcW w:w="780" w:type="dxa"/>
            <w:vAlign w:val="bottom"/>
          </w:tcPr>
          <w:p w:rsidR="00187848" w:rsidRDefault="00187848" w:rsidP="00187848"/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380" w:type="dxa"/>
            <w:vAlign w:val="bottom"/>
          </w:tcPr>
          <w:p w:rsidR="00187848" w:rsidRDefault="00187848" w:rsidP="0018784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интересы. Связь с</w:t>
            </w: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880" w:type="dxa"/>
            <w:gridSpan w:val="2"/>
            <w:vAlign w:val="bottom"/>
          </w:tcPr>
          <w:p w:rsidR="00187848" w:rsidRDefault="00187848" w:rsidP="0018784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1680" w:type="dxa"/>
            <w:gridSpan w:val="2"/>
            <w:vAlign w:val="bottom"/>
          </w:tcPr>
          <w:p w:rsidR="00187848" w:rsidRDefault="00187848" w:rsidP="00187848">
            <w:pPr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020" w:type="dxa"/>
            <w:gridSpan w:val="2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предыдущими поколениями</w:t>
            </w:r>
          </w:p>
        </w:tc>
        <w:tc>
          <w:tcPr>
            <w:tcW w:w="56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развлечения.  Какие  недостатки  и  преимущества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разные виды отдыха?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Тема 2.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  названия.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 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климат,</w:t>
            </w:r>
          </w:p>
        </w:tc>
        <w:tc>
          <w:tcPr>
            <w:tcW w:w="174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путешествию.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крупные города,</w:t>
            </w:r>
          </w:p>
        </w:tc>
        <w:tc>
          <w:tcPr>
            <w:tcW w:w="4680" w:type="dxa"/>
            <w:gridSpan w:val="7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 важно  сделать  при  планировании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отдыха?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56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пониманием основного содержания текста,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  извлечённую   информацию   в   устном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Путешествие по своей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 летний  отдых,  рассказы  о  путешествиях.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 и за рубежом.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друзьями вариантов летнего отдыха,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направления.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880" w:type="dxa"/>
            <w:gridSpan w:val="2"/>
            <w:vAlign w:val="bottom"/>
          </w:tcPr>
          <w:p w:rsidR="00187848" w:rsidRDefault="00187848" w:rsidP="00187848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680" w:type="dxa"/>
            <w:gridSpan w:val="2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направления.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640" w:type="dxa"/>
            <w:vMerge w:val="restart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виды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187848" w:rsidRDefault="00187848" w:rsidP="00187848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свои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предпочтения и обосновывать их.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Perfekt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зависимости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цели высказывания.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страны выбирают для отдыха жителя России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174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Германии?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Диалог-убеждение,  приводя</w:t>
            </w:r>
          </w:p>
        </w:tc>
        <w:tc>
          <w:tcPr>
            <w:tcW w:w="1160" w:type="dxa"/>
            <w:gridSpan w:val="2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аргументы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060" w:type="dxa"/>
            <w:gridSpan w:val="8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того или иного иностранного языка.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060" w:type="dxa"/>
            <w:gridSpan w:val="8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1400" w:type="dxa"/>
            <w:gridSpan w:val="3"/>
            <w:vAlign w:val="bottom"/>
          </w:tcPr>
          <w:p w:rsidR="00187848" w:rsidRDefault="00187848" w:rsidP="0018784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Präteritum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цели высказывания.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700" w:type="dxa"/>
            <w:vAlign w:val="bottom"/>
          </w:tcPr>
          <w:p w:rsidR="00187848" w:rsidRDefault="00187848" w:rsidP="0018784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 туристического  проспекта 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своём регионе для немецких туристов.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1</w:t>
            </w: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«Лексико-грамматический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Отпуск 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каникулы”».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gridSpan w:val="8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2. Schule und Schulleben школа и школьная жизнь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Общение в семье и в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 жизнь,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 задания,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изучения иностранных языков.</w:t>
            </w: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можно повлиять на свою активную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в школе? Мобильные телефоны в средней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школе:</w:t>
            </w:r>
          </w:p>
        </w:tc>
        <w:tc>
          <w:tcPr>
            <w:tcW w:w="640" w:type="dxa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vAlign w:val="bottom"/>
          </w:tcPr>
          <w:p w:rsidR="00187848" w:rsidRDefault="00187848" w:rsidP="00187848">
            <w:pPr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38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(аргументированное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высказывание). Чтение мини-текстов, аудирование 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школьников о Германии.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предложения причины,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уступки, цели.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  и</w:t>
            </w: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 система  образования  в  Германии,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предметов. Типы школ.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 образом  немецкие  школьники  выбирают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 траекторию  обучения?  Почему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школьникам  нравится  и  не  нравится  учиться?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 текста и на его основе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старшую ступень гимназии в Германии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её с российской системой.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союзов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weil/denn–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429"/>
        </w:trPr>
        <w:tc>
          <w:tcPr>
            <w:tcW w:w="8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1389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900"/>
        <w:gridCol w:w="760"/>
        <w:gridCol w:w="880"/>
        <w:gridCol w:w="1560"/>
        <w:gridCol w:w="1560"/>
        <w:gridCol w:w="1140"/>
        <w:gridCol w:w="30"/>
      </w:tblGrid>
      <w:tr w:rsidR="00187848" w:rsidRPr="00023F5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ind w:left="80"/>
              <w:rPr>
                <w:sz w:val="20"/>
                <w:szCs w:val="20"/>
                <w:lang w:val="en-US"/>
              </w:rPr>
            </w:pPr>
            <w:r w:rsidRPr="001878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obwohl; trodzdem; darum; deshalb; damit–um…zu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87848" w:rsidRPr="00187848" w:rsidRDefault="00187848" w:rsidP="00187848">
            <w:pPr>
              <w:rPr>
                <w:sz w:val="1"/>
                <w:szCs w:val="1"/>
                <w:lang w:val="en-US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 о своей школе.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2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тест по теме «Школа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школьная жизнь».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1"/>
        </w:trPr>
        <w:tc>
          <w:tcPr>
            <w:tcW w:w="7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Pr="0042287E" w:rsidRDefault="00187848" w:rsidP="00187848">
            <w:pPr>
              <w:spacing w:line="268" w:lineRule="exact"/>
              <w:ind w:left="2000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3. Meine Familie und ich.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</w:t>
            </w:r>
            <w:r w:rsidRPr="00422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422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22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22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Pr="0042287E" w:rsidRDefault="00187848" w:rsidP="00187848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8.  Семейные  традиции.</w:t>
            </w:r>
          </w:p>
        </w:tc>
        <w:tc>
          <w:tcPr>
            <w:tcW w:w="4100" w:type="dxa"/>
            <w:gridSpan w:val="4"/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отношения в ней.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обязанности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родителей  и  детей,  оценка  их  чувств.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  обе   стороны   желают   изменить   в   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отношениях? Какими хотели бы видеть друг друга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родители? Какие качества в них являются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 определяющими?</w:t>
            </w: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на  слух  высказывание  молодого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 из  Германии  с  пониманием  основной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9. Связь с предыдущими</w:t>
            </w:r>
          </w:p>
        </w:tc>
        <w:tc>
          <w:tcPr>
            <w:tcW w:w="2540" w:type="dxa"/>
            <w:gridSpan w:val="3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качества.</w:t>
            </w:r>
          </w:p>
        </w:tc>
        <w:tc>
          <w:tcPr>
            <w:tcW w:w="1560" w:type="dxa"/>
            <w:vAlign w:val="bottom"/>
          </w:tcPr>
          <w:p w:rsidR="00187848" w:rsidRDefault="00187848" w:rsidP="0018784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поколениями. Отношения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отношения складываются между братьями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 в семье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сестрами?    Каким    образом    можно    наладить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 в</w:t>
            </w:r>
          </w:p>
        </w:tc>
        <w:tc>
          <w:tcPr>
            <w:tcW w:w="880" w:type="dxa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семье?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 решается   в   семьях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 карманных  денег,  на  что  их  тратит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молодёжь?</w:t>
            </w:r>
          </w:p>
        </w:tc>
        <w:tc>
          <w:tcPr>
            <w:tcW w:w="8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 свое  мнение  о  взаимоотношениях 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 говорить о проблемах и чувствах.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 Семейные истории.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убедить родителей купить что-либо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друзьями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разрешить что-то сделать? Обсуждение советов.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  родителей   и   детей,  используя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   прилагательные.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пожелания,</w:t>
            </w:r>
          </w:p>
        </w:tc>
        <w:tc>
          <w:tcPr>
            <w:tcW w:w="1560" w:type="dxa"/>
            <w:vMerge w:val="restart"/>
            <w:vAlign w:val="bottom"/>
          </w:tcPr>
          <w:p w:rsidR="00187848" w:rsidRDefault="00187848" w:rsidP="0018784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придаточное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сослагательное наклонение.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2440" w:type="dxa"/>
            <w:gridSpan w:val="2"/>
            <w:vAlign w:val="bottom"/>
          </w:tcPr>
          <w:p w:rsidR="00187848" w:rsidRDefault="00187848" w:rsidP="0018784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сослагательное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(KonjunktivII).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11. Система ценностей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 образцы  для  выражения  желания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советы  может  дать  психолог,  если  к  нему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обращаются с проблемами дети и взрослые.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Диалог-обмен мнениями с психологом и обсуждать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3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проблемы.</w:t>
            </w: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3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советы психолога и извлекать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запрашиваемую информацию.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3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тест по теме «Моя семья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я».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75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2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Bücherwelt. Мир книг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12. Развитие языка.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чтения на развитие личности.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чтение так важно для развития личности?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 молодежь  не  читает  книги?  Как  можно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своих друзей к чтению?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пониманием основного содержания текста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находить запрашиваемую информацию.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13. Диалекты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Диалекты.  Воспринимать  на  слух  текст  с  полным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 прослушанного. Читать с пониманием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содержания текста.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2440" w:type="dxa"/>
            <w:gridSpan w:val="2"/>
            <w:vAlign w:val="bottom"/>
          </w:tcPr>
          <w:p w:rsidR="00187848" w:rsidRDefault="00187848" w:rsidP="0018784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14. Молодежный сленг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книги популярны среди немецкой молодежи,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чего я бы выбрал ту или иную книгу?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молодые люди обычно читают? Выражать свое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415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640"/>
        <w:gridCol w:w="3020"/>
        <w:gridCol w:w="1140"/>
        <w:gridCol w:w="30"/>
      </w:tblGrid>
      <w:tr w:rsidR="0018784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о книге.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15. Выдающиеся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   жанры,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предпочтения   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 повлиявшие на</w:t>
            </w: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и науки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 существуют   литературные   жанры?   Дать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и стран изучаемого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 литературным   жанрам,   обосновать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   предпочтения.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  братьев   Гримм,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воспоминание о детстве.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RPr="00023F5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Pr="001878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trodzdem;  darum;  deshalb;  damit–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187848" w:rsidRPr="00187848" w:rsidRDefault="00187848" w:rsidP="00187848">
            <w:pPr>
              <w:rPr>
                <w:sz w:val="1"/>
                <w:szCs w:val="1"/>
                <w:lang w:val="en-US"/>
              </w:rPr>
            </w:pPr>
          </w:p>
        </w:tc>
      </w:tr>
      <w:tr w:rsidR="00187848" w:rsidTr="00187848">
        <w:trPr>
          <w:trHeight w:val="27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um…zu.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4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  тест   по   теме   «Мир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книг».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0"/>
        </w:trPr>
        <w:tc>
          <w:tcPr>
            <w:tcW w:w="90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Wissenschaftlich-technischer Fortschritt Научно-технический прогресс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16. Прогресс в науке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науки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современный мир.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известные  и  важные  изобретения  были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  немецкими  учеными  и  как  используются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   изобретения?   Какие   преимущества   имеет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научно-технический прогресс?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и извлекать из него информацию.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Infinitiv   Passiv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 модальными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глаголами.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17. Современные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Генные технологии, их виды и особенности. Какое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оказывает  развитие генной  инженерии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организма человека?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  проблем,   опираясь   на   ключевые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 на   слух   текст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полным пониманием прослушанного.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18. Образование и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  мнениями:   какое   изобретение   оказало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влияние на развитие общества?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 о  наиболее  выдающихся  изобретениях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в  группах  тексты  с  полным  пониманием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   и   обмениваться   друг   с   другом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извлечённой информацией.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haben/sein+zu+Inf.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19. Новые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компьютер  помогает  осуществлять  работу 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офисе?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мнения  молодых  людей  и  фиксировать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идеи в виде ментальной карты.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20. Робототехника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Робототехника: плюсы и минусы.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 сообщение,  выражать  свое  мнение,  вести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беседу, выражая свое мнение.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5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 тест  по  теме  «Научно-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технический прогресс».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48 часов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90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 Klimawandel und seine Folgen.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21. Организации по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 окружающей среды</w:t>
            </w: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последствия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загрязнения  окружающей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 из-за чего это происходит?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22. Последствия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Парниковый эффект, причины и следствия.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климата</w:t>
            </w:r>
          </w:p>
        </w:tc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I,II.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полным пониманием содержания текста.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23. Изменения климата и</w:t>
            </w:r>
          </w:p>
        </w:tc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385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87848" w:rsidRDefault="00187848" w:rsidP="00187848">
            <w:pPr>
              <w:ind w:left="1760"/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680"/>
        <w:gridCol w:w="1520"/>
        <w:gridCol w:w="980"/>
        <w:gridCol w:w="800"/>
        <w:gridCol w:w="680"/>
        <w:gridCol w:w="1140"/>
        <w:gridCol w:w="30"/>
      </w:tblGrid>
      <w:tr w:rsidR="0018784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глобальное потепление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катастрофы.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   информацию    из    прочитанного 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прослушанного,использоватьеёвустном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высказывании.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24. Природные ресурсы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охрана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природоохранных организаций.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советы по охране окружающей среды.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 на   слух   текст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полным пониманием прослушанного.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2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25. Возобновляемые</w:t>
            </w:r>
          </w:p>
        </w:tc>
        <w:tc>
          <w:tcPr>
            <w:tcW w:w="4980" w:type="dxa"/>
            <w:gridSpan w:val="4"/>
            <w:vAlign w:val="bottom"/>
          </w:tcPr>
          <w:p w:rsidR="00187848" w:rsidRDefault="00187848" w:rsidP="0018784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сохранить окружающую среду?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энергии</w:t>
            </w:r>
          </w:p>
        </w:tc>
        <w:tc>
          <w:tcPr>
            <w:tcW w:w="41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причастные обороты.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 инфографику,  используя  причастные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обороты.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26. Энергосбережение</w:t>
            </w:r>
          </w:p>
        </w:tc>
        <w:tc>
          <w:tcPr>
            <w:tcW w:w="320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– что это?</w:t>
            </w:r>
          </w:p>
        </w:tc>
        <w:tc>
          <w:tcPr>
            <w:tcW w:w="980" w:type="dxa"/>
            <w:vAlign w:val="bottom"/>
          </w:tcPr>
          <w:p w:rsidR="00187848" w:rsidRDefault="00187848" w:rsidP="00187848"/>
        </w:tc>
        <w:tc>
          <w:tcPr>
            <w:tcW w:w="80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 фотографии,  высказывать  свое  мнение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проблеме на основе фотографий.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1</w:t>
            </w:r>
          </w:p>
        </w:tc>
        <w:tc>
          <w:tcPr>
            <w:tcW w:w="32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</w:t>
            </w: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теме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«Изменения климата и его последствия»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8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9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02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7. 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Deutschland</w:t>
            </w:r>
            <w:r w:rsidRPr="0002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damals</w:t>
            </w:r>
            <w:r w:rsidRPr="0002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und</w:t>
            </w:r>
            <w:r w:rsidRPr="0002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heute</w:t>
            </w:r>
            <w:r w:rsidRPr="0002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Германия тогда и сегодня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27. Географическое</w:t>
            </w:r>
          </w:p>
        </w:tc>
        <w:tc>
          <w:tcPr>
            <w:tcW w:w="4180" w:type="dxa"/>
            <w:gridSpan w:val="3"/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80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климат, население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 климат,  население  стран  изучаемого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15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с  полным  пониманием  содержание  текста,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ключевые слова и формулировать главную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 текста.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28. Крупные города,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 сообщение  по  теме,  опираясь  на  текст,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32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инфографику.</w:t>
            </w: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Plusquamperfekt.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Политическая система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послевоенная  история  Германии,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5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послевоенной истории Германии.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высказывания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немцев о крушении Берлинской стены.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чувства и эмоции людей.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2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тест по теме «Крупные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города,   достопримечательности,   политическая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система».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29. Экономическая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  и   экономическая   системы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32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немецкоговорящих стран.</w:t>
            </w: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диалог-обмен мнениями об участии молодых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в экономической жизни страны.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времени с союзами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als,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wenn, nachdem</w:t>
            </w:r>
          </w:p>
        </w:tc>
        <w:tc>
          <w:tcPr>
            <w:tcW w:w="15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30. Выдающиеся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полным пониманием содержание текста.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в истории стран</w:t>
            </w:r>
          </w:p>
        </w:tc>
        <w:tc>
          <w:tcPr>
            <w:tcW w:w="32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сообщение по теме.</w:t>
            </w: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изучаемого языка</w:t>
            </w:r>
          </w:p>
        </w:tc>
        <w:tc>
          <w:tcPr>
            <w:tcW w:w="168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1520" w:type="dxa"/>
            <w:vAlign w:val="bottom"/>
          </w:tcPr>
          <w:p w:rsidR="00187848" w:rsidRDefault="00187848" w:rsidP="0018784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событий,   используя   придаточные   времени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союзами als, wenn, nachdem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31. Политические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политических систем Германии,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Германии, Австрии и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Австрии и России с последующим обсуждением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8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3</w:t>
            </w:r>
          </w:p>
        </w:tc>
        <w:tc>
          <w:tcPr>
            <w:tcW w:w="3200" w:type="dxa"/>
            <w:gridSpan w:val="2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</w:t>
            </w:r>
          </w:p>
        </w:tc>
        <w:tc>
          <w:tcPr>
            <w:tcW w:w="980" w:type="dxa"/>
            <w:vMerge w:val="restart"/>
            <w:vAlign w:val="bottom"/>
          </w:tcPr>
          <w:p w:rsidR="00187848" w:rsidRDefault="00187848" w:rsidP="0018784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80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теме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2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«Экономическая  система,  политические  системы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Германии, Австрии и России»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8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Digitale Medien. Цифровые средства информации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393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87848" w:rsidRDefault="00187848" w:rsidP="00187848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000"/>
        <w:gridCol w:w="700"/>
        <w:gridCol w:w="2100"/>
        <w:gridCol w:w="780"/>
        <w:gridCol w:w="1080"/>
        <w:gridCol w:w="1140"/>
        <w:gridCol w:w="30"/>
      </w:tblGrid>
      <w:tr w:rsidR="0018784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32. Новые</w:t>
            </w:r>
          </w:p>
        </w:tc>
        <w:tc>
          <w:tcPr>
            <w:tcW w:w="56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 электронные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устройства.</w:t>
            </w:r>
          </w:p>
        </w:tc>
        <w:tc>
          <w:tcPr>
            <w:tcW w:w="2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</w:p>
        </w:tc>
        <w:tc>
          <w:tcPr>
            <w:tcW w:w="2800" w:type="dxa"/>
            <w:gridSpan w:val="2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   устройства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молодёжью Германии и России?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молодые люди используют Интернет?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сообщения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выписки, дополняя статистические данные.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33. Изучение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используют приложение в смартфонах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молодые люди используют Интернет 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статистические данные, извлекать из них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для аргументации своих утверждений.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инфинитива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без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34. Общество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ЛЕ: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отношениеобществакэлектронным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</w:p>
        </w:tc>
        <w:tc>
          <w:tcPr>
            <w:tcW w:w="17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устройствам.</w:t>
            </w:r>
          </w:p>
        </w:tc>
        <w:tc>
          <w:tcPr>
            <w:tcW w:w="2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2100" w:type="dxa"/>
            <w:vAlign w:val="bottom"/>
          </w:tcPr>
          <w:p w:rsidR="00187848" w:rsidRDefault="00187848" w:rsidP="0018784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смартфон?  Какие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новые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gridSpan w:val="4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важнее, чем телефонные разговоры?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40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4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высказывание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людей о функциях смартфона.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35. Здоровый образ</w:t>
            </w: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виртуального мира.</w:t>
            </w:r>
          </w:p>
        </w:tc>
        <w:tc>
          <w:tcPr>
            <w:tcW w:w="780" w:type="dxa"/>
            <w:vAlign w:val="bottom"/>
          </w:tcPr>
          <w:p w:rsidR="00187848" w:rsidRDefault="00187848" w:rsidP="0018784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Какиепроблемымогутбытьсвязаныс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электронных устройств?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gridSpan w:val="4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о здоровом образе жизни.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4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предложения с союзами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dass и  damit.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36. Дистанционное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Интернета в образовании.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молодые люди используют Интернет?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с  полным  пониманием  текста  и  выразить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 к информации текста.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37. Развитие языка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молодые люди используют Интернет?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полным пониманием прочитанного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трансформация его в инфографику для наглядного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информации.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4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тест по теме «Цифровые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средства информации».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79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Freizeit sinnvoll gestalten. Свободное время с пользой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38. Здоровый образ</w:t>
            </w: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780" w:type="dxa"/>
            <w:vAlign w:val="bottom"/>
          </w:tcPr>
          <w:p w:rsidR="00187848" w:rsidRDefault="00187848" w:rsidP="0018784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Аудирование:</w:t>
            </w:r>
          </w:p>
        </w:tc>
        <w:tc>
          <w:tcPr>
            <w:tcW w:w="2100" w:type="dxa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 на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  с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  основного  содержания  и  дополнять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 данные  на  основе  информации  из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39. Увлечения и</w:t>
            </w: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780" w:type="dxa"/>
            <w:vAlign w:val="bottom"/>
          </w:tcPr>
          <w:p w:rsidR="00187848" w:rsidRDefault="00187848" w:rsidP="0018784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 занимаются  молодые  люди  в  Германии 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время?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хобби и кружки.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на  слух  диалог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полным пониманием.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их двух частей.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40. Активный отдых</w:t>
            </w: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охотнее занимаются молодые люди и люди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возрасте? Есть ли отличия?</w:t>
            </w: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 типичные для мужчин и женщин.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девушка быть успешной в необычном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неё увлечении?</w:t>
            </w:r>
          </w:p>
        </w:tc>
        <w:tc>
          <w:tcPr>
            <w:tcW w:w="2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свое мнение, используя информацию из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415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87848" w:rsidRDefault="00187848" w:rsidP="00187848">
            <w:pPr>
              <w:ind w:right="1800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80"/>
        <w:gridCol w:w="400"/>
        <w:gridCol w:w="1200"/>
        <w:gridCol w:w="420"/>
        <w:gridCol w:w="1220"/>
        <w:gridCol w:w="760"/>
        <w:gridCol w:w="1160"/>
        <w:gridCol w:w="680"/>
        <w:gridCol w:w="760"/>
        <w:gridCol w:w="1100"/>
        <w:gridCol w:w="1100"/>
        <w:gridCol w:w="30"/>
      </w:tblGrid>
      <w:tr w:rsidR="00187848" w:rsidTr="00187848">
        <w:trPr>
          <w:trHeight w:val="27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субстантивированные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и причастия.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41. Экстремальные виды</w:t>
            </w: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экстремальные виды спорта.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способы времяпрепровождения.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виды спорта: плюсы и минусы.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Суммироватьинформацию,полученнуюиз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42. Обобщающий урок.</w:t>
            </w:r>
          </w:p>
        </w:tc>
        <w:tc>
          <w:tcPr>
            <w:tcW w:w="1220" w:type="dxa"/>
            <w:vAlign w:val="bottom"/>
          </w:tcPr>
          <w:p w:rsidR="00187848" w:rsidRDefault="00187848" w:rsidP="0018784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Итоговый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тест</w:t>
            </w: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 теме</w:t>
            </w:r>
          </w:p>
        </w:tc>
        <w:tc>
          <w:tcPr>
            <w:tcW w:w="144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«Свободное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время  с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920" w:type="dxa"/>
            <w:vMerge w:val="restart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5</w:t>
            </w: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пользой»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44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Полугодие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часа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945"/>
        </w:trPr>
        <w:tc>
          <w:tcPr>
            <w:tcW w:w="9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vAlign w:val="bottom"/>
          </w:tcPr>
          <w:p w:rsidR="00187848" w:rsidRDefault="00187848" w:rsidP="00187848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СОДЕРЖАНИЕ ПРЕДМЕТА «НЕМЕЦКИЙ ЯЗЫК» 11 КЛАСС</w:t>
            </w: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4"/>
        </w:trPr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568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Наименование разделов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Объём в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right="90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и тем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организации деятельности обучающихся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часах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544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Kulturreisen. Культурные путешествия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Общение с друзьями и</w:t>
            </w: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 и знакомыми.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знакомыми (переписка).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ответ на личное письмо.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0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интересы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полным пониманием прочитанного и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0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главную информацию.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2080" w:type="dxa"/>
            <w:gridSpan w:val="3"/>
            <w:vAlign w:val="bottom"/>
          </w:tcPr>
          <w:p w:rsidR="00187848" w:rsidRDefault="00187848" w:rsidP="0018784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  названия.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 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климат,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путешествию.</w:t>
            </w: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крупные города,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 важно  сделать  при  планировании  отдыха?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пониманием основного содержания текста,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  извлечённую   информацию   в   устном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высказывании.</w:t>
            </w: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косвенный вопрос.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Путешествие по своей</w:t>
            </w: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народы Германии и России,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стране и за рубежом.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ж/д и на самолете (речевые клише).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  по   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«Покупка   ж/д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билетов».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подобный диалог.</w:t>
            </w: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1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«Лексико-грамматический тест».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 с  пониманием  основного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знаменательные</w:t>
            </w: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2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920" w:type="dxa"/>
            <w:vMerge w:val="restart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80" w:type="dxa"/>
            <w:vMerge w:val="restart"/>
            <w:vAlign w:val="bottom"/>
          </w:tcPr>
          <w:p w:rsidR="00187848" w:rsidRDefault="00187848" w:rsidP="00187848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187848" w:rsidRDefault="00187848" w:rsidP="00187848">
            <w:pPr>
              <w:ind w:right="282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странах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5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 немцы.  Как  они  появились  в  России?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920" w:type="dxa"/>
            <w:vMerge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0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изучаемого языка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немцы в России. Культура и традиции.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" w:type="dxa"/>
            <w:vAlign w:val="bottom"/>
          </w:tcPr>
          <w:p w:rsidR="00187848" w:rsidRDefault="00187848" w:rsidP="00187848"/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</w:t>
            </w: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Типично русское и типично немецкое.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000" w:type="dxa"/>
            <w:gridSpan w:val="4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</w:t>
            </w:r>
          </w:p>
        </w:tc>
        <w:tc>
          <w:tcPr>
            <w:tcW w:w="1840" w:type="dxa"/>
            <w:gridSpan w:val="2"/>
            <w:vAlign w:val="bottom"/>
          </w:tcPr>
          <w:p w:rsidR="00187848" w:rsidRDefault="00187848" w:rsidP="00187848">
            <w:pPr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запрашиваемую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187848" w:rsidRDefault="00187848" w:rsidP="00187848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2</w:t>
            </w: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</w:t>
            </w: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«Путешествие по своей стране и за рубежом».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9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2. Internationale Projekte. Международные проекты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Заповедники России и</w:t>
            </w:r>
          </w:p>
        </w:tc>
        <w:tc>
          <w:tcPr>
            <w:tcW w:w="3140" w:type="dxa"/>
            <w:gridSpan w:val="3"/>
            <w:vAlign w:val="bottom"/>
          </w:tcPr>
          <w:p w:rsidR="00187848" w:rsidRDefault="00187848" w:rsidP="001878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лексики.</w:t>
            </w:r>
          </w:p>
        </w:tc>
        <w:tc>
          <w:tcPr>
            <w:tcW w:w="68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 содержания.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высказывания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молодыхлюдей,извлекатьзапрашиваемую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 управлением.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Экотуризм.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лексики.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517"/>
        </w:trPr>
        <w:tc>
          <w:tcPr>
            <w:tcW w:w="9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620"/>
        <w:gridCol w:w="820"/>
        <w:gridCol w:w="740"/>
        <w:gridCol w:w="800"/>
        <w:gridCol w:w="240"/>
        <w:gridCol w:w="760"/>
        <w:gridCol w:w="680"/>
        <w:gridCol w:w="1140"/>
        <w:gridCol w:w="30"/>
      </w:tblGrid>
      <w:tr w:rsidR="0018784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6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Диалог-обмен мнениями о пользе экотуризма.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фотографии, используя ключевые слова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теме.</w:t>
            </w: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0" w:type="dxa"/>
            <w:gridSpan w:val="3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употребление</w:t>
            </w:r>
          </w:p>
        </w:tc>
        <w:tc>
          <w:tcPr>
            <w:tcW w:w="1000" w:type="dxa"/>
            <w:gridSpan w:val="2"/>
            <w:vAlign w:val="bottom"/>
          </w:tcPr>
          <w:p w:rsidR="00187848" w:rsidRDefault="00187848" w:rsidP="0018784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управлением.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 Развитие города и</w:t>
            </w:r>
          </w:p>
        </w:tc>
        <w:tc>
          <w:tcPr>
            <w:tcW w:w="3180" w:type="dxa"/>
            <w:gridSpan w:val="3"/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лексики.</w:t>
            </w:r>
          </w:p>
        </w:tc>
        <w:tc>
          <w:tcPr>
            <w:tcW w:w="800" w:type="dxa"/>
            <w:vAlign w:val="bottom"/>
          </w:tcPr>
          <w:p w:rsidR="00187848" w:rsidRDefault="00187848" w:rsidP="00187848"/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регионов.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сообщение  блога,  выписывать  ключевые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составлять сообщение.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9. Школьный обмен.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 из  Германии  в  гостях  у  российских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поездки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80" w:type="dxa"/>
            <w:gridSpan w:val="3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международном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старшеклассников.</w:t>
            </w: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  с   девушкой,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3</w:t>
            </w:r>
          </w:p>
        </w:tc>
        <w:tc>
          <w:tcPr>
            <w:tcW w:w="49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приняла участие в международном обмене.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теме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«Международные проекты».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9"/>
        </w:trPr>
        <w:tc>
          <w:tcPr>
            <w:tcW w:w="65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2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Was ist Kunst? Искусство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 Искусство. Виды.</w:t>
            </w:r>
          </w:p>
        </w:tc>
        <w:tc>
          <w:tcPr>
            <w:tcW w:w="3180" w:type="dxa"/>
            <w:gridSpan w:val="3"/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Жанры.</w:t>
            </w:r>
          </w:p>
        </w:tc>
        <w:tc>
          <w:tcPr>
            <w:tcW w:w="800" w:type="dxa"/>
            <w:vAlign w:val="bottom"/>
          </w:tcPr>
          <w:p w:rsidR="00187848" w:rsidRDefault="00187848" w:rsidP="00187848"/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считаться искусством? Театр или фильм?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предпочитают молодые люди?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ведению  беседы  по  теме  «Театр  или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фильм?»</w:t>
            </w: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полным пониманием.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11. Молодежные</w:t>
            </w:r>
          </w:p>
        </w:tc>
        <w:tc>
          <w:tcPr>
            <w:tcW w:w="3980" w:type="dxa"/>
            <w:gridSpan w:val="4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молодежные субкультуры.</w:t>
            </w:r>
          </w:p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субкультуры</w:t>
            </w:r>
          </w:p>
        </w:tc>
        <w:tc>
          <w:tcPr>
            <w:tcW w:w="31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 из школы Stage Up.</w:t>
            </w: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Диалогичекая речь по теме «Искусство».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 молодежи,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мнение, аргументировать его.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12. Мода и дизайн как</w:t>
            </w:r>
          </w:p>
        </w:tc>
        <w:tc>
          <w:tcPr>
            <w:tcW w:w="244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Какиекультурные</w:t>
            </w:r>
          </w:p>
        </w:tc>
        <w:tc>
          <w:tcPr>
            <w:tcW w:w="1780" w:type="dxa"/>
            <w:gridSpan w:val="3"/>
            <w:vAlign w:val="bottom"/>
          </w:tcPr>
          <w:p w:rsidR="00187848" w:rsidRDefault="00187848" w:rsidP="00187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искусства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Гамбург?</w:t>
            </w: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может помогать людям, как?</w:t>
            </w: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4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gridSpan w:val="4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2360" w:type="dxa"/>
            <w:gridSpan w:val="3"/>
            <w:vAlign w:val="bottom"/>
          </w:tcPr>
          <w:p w:rsidR="00187848" w:rsidRDefault="00187848" w:rsidP="00187848">
            <w:pPr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сравнительное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придаточное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13. Альтернативные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 образцы  для  выражения  желания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искусства.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Абстрактная живопись, описание картин.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 устной речи по теме. Описание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«Известные   художники,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музыканты и другие представители искусства».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</w:t>
            </w:r>
          </w:p>
        </w:tc>
        <w:tc>
          <w:tcPr>
            <w:tcW w:w="800" w:type="dxa"/>
            <w:vMerge w:val="restart"/>
            <w:vAlign w:val="bottom"/>
          </w:tcPr>
          <w:p w:rsidR="00187848" w:rsidRDefault="00187848" w:rsidP="0018784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187848" w:rsidRDefault="00187848" w:rsidP="0018784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теме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3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4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«Искусство».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Freundschaft und Liebe. Любовь и дружба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14. Круг друзей</w:t>
            </w:r>
          </w:p>
        </w:tc>
        <w:tc>
          <w:tcPr>
            <w:tcW w:w="244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740" w:type="dxa"/>
            <w:vAlign w:val="bottom"/>
          </w:tcPr>
          <w:p w:rsidR="00187848" w:rsidRDefault="00187848" w:rsidP="00187848"/>
        </w:tc>
        <w:tc>
          <w:tcPr>
            <w:tcW w:w="800" w:type="dxa"/>
            <w:vAlign w:val="bottom"/>
          </w:tcPr>
          <w:p w:rsidR="00187848" w:rsidRDefault="00187848" w:rsidP="00187848"/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важным для дружбы между людьми?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дружба быть вечной?</w:t>
            </w: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устной речи по теме «Дружба».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предложения.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15. Дружба и любовь</w:t>
            </w:r>
          </w:p>
        </w:tc>
        <w:tc>
          <w:tcPr>
            <w:tcW w:w="3980" w:type="dxa"/>
            <w:gridSpan w:val="4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в упражнениях.</w:t>
            </w:r>
          </w:p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пониманием основного содержания текста.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 молодых  людей  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16. Общение с друзьями</w:t>
            </w:r>
          </w:p>
        </w:tc>
        <w:tc>
          <w:tcPr>
            <w:tcW w:w="3980" w:type="dxa"/>
            <w:gridSpan w:val="4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в упражнениях.</w:t>
            </w:r>
          </w:p>
        </w:tc>
        <w:tc>
          <w:tcPr>
            <w:tcW w:w="240" w:type="dxa"/>
            <w:vAlign w:val="bottom"/>
          </w:tcPr>
          <w:p w:rsidR="00187848" w:rsidRDefault="00187848" w:rsidP="00187848"/>
        </w:tc>
        <w:tc>
          <w:tcPr>
            <w:tcW w:w="760" w:type="dxa"/>
            <w:vAlign w:val="bottom"/>
          </w:tcPr>
          <w:p w:rsidR="00187848" w:rsidRDefault="00187848" w:rsidP="0018784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(переписка)</w:t>
            </w:r>
          </w:p>
        </w:tc>
        <w:tc>
          <w:tcPr>
            <w:tcW w:w="422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  ответ   на   личное   письмо,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 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 форума,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давать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развитии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385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87848" w:rsidRDefault="00187848" w:rsidP="00187848">
            <w:pPr>
              <w:ind w:right="380"/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620"/>
        <w:gridCol w:w="300"/>
        <w:gridCol w:w="860"/>
        <w:gridCol w:w="900"/>
        <w:gridCol w:w="420"/>
        <w:gridCol w:w="1280"/>
        <w:gridCol w:w="280"/>
        <w:gridCol w:w="1140"/>
        <w:gridCol w:w="30"/>
      </w:tblGrid>
      <w:tr w:rsidR="0018784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187848" w:rsidRDefault="00187848" w:rsidP="00187848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17. Выдающиеся</w:t>
            </w:r>
          </w:p>
        </w:tc>
        <w:tc>
          <w:tcPr>
            <w:tcW w:w="3680" w:type="dxa"/>
            <w:gridSpan w:val="4"/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в упражнениях.</w:t>
            </w:r>
          </w:p>
        </w:tc>
        <w:tc>
          <w:tcPr>
            <w:tcW w:w="420" w:type="dxa"/>
            <w:vAlign w:val="bottom"/>
          </w:tcPr>
          <w:p w:rsidR="00187848" w:rsidRDefault="00187848" w:rsidP="00187848"/>
        </w:tc>
        <w:tc>
          <w:tcPr>
            <w:tcW w:w="1280" w:type="dxa"/>
            <w:vAlign w:val="bottom"/>
          </w:tcPr>
          <w:p w:rsidR="00187848" w:rsidRDefault="00187848" w:rsidP="0018784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стран изучаемого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интервью,  выписывать  аргументы  за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против.</w:t>
            </w: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дискуссию.</w:t>
            </w: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5</w:t>
            </w:r>
          </w:p>
        </w:tc>
        <w:tc>
          <w:tcPr>
            <w:tcW w:w="538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Итоговый тест по теме «Любовь и дружба».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48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75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Gesunde Lebensweise. Здоровый образ жизни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18. Поход к врачу</w:t>
            </w:r>
          </w:p>
        </w:tc>
        <w:tc>
          <w:tcPr>
            <w:tcW w:w="2780" w:type="dxa"/>
            <w:gridSpan w:val="3"/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900" w:type="dxa"/>
            <w:vAlign w:val="bottom"/>
          </w:tcPr>
          <w:p w:rsidR="00187848" w:rsidRDefault="00187848" w:rsidP="00187848"/>
        </w:tc>
        <w:tc>
          <w:tcPr>
            <w:tcW w:w="420" w:type="dxa"/>
            <w:vAlign w:val="bottom"/>
          </w:tcPr>
          <w:p w:rsidR="00187848" w:rsidRDefault="00187848" w:rsidP="00187848"/>
        </w:tc>
        <w:tc>
          <w:tcPr>
            <w:tcW w:w="1280" w:type="dxa"/>
            <w:vAlign w:val="bottom"/>
          </w:tcPr>
          <w:p w:rsidR="00187848" w:rsidRDefault="00187848" w:rsidP="0018784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извлечением информации.</w:t>
            </w: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187848" w:rsidRDefault="00187848" w:rsidP="00187848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187848" w:rsidRDefault="00187848" w:rsidP="0018784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союзов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инфинитивных оборотах.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19. Здоровый образ</w:t>
            </w: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распределение времени,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4100" w:type="dxa"/>
            <w:gridSpan w:val="5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ЗОЖ? Из чего он состоит?</w:t>
            </w: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о здоровом образе жизни.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 на   слух   текст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5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полным пониманием прослушанного.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20. Активный отдых</w:t>
            </w: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спланировать свой рабочий день?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речи. Описание фотографий.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haben/sein+zu+Inf.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21. ЗОЖ и правильное</w:t>
            </w:r>
          </w:p>
        </w:tc>
        <w:tc>
          <w:tcPr>
            <w:tcW w:w="2780" w:type="dxa"/>
            <w:gridSpan w:val="3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900" w:type="dxa"/>
            <w:vAlign w:val="bottom"/>
          </w:tcPr>
          <w:p w:rsidR="00187848" w:rsidRDefault="00187848" w:rsidP="00187848"/>
        </w:tc>
        <w:tc>
          <w:tcPr>
            <w:tcW w:w="420" w:type="dxa"/>
            <w:vAlign w:val="bottom"/>
          </w:tcPr>
          <w:p w:rsidR="00187848" w:rsidRDefault="00187848" w:rsidP="00187848"/>
        </w:tc>
        <w:tc>
          <w:tcPr>
            <w:tcW w:w="1280" w:type="dxa"/>
            <w:vAlign w:val="bottom"/>
          </w:tcPr>
          <w:p w:rsidR="00187848" w:rsidRDefault="00187848" w:rsidP="0018784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187848" w:rsidRDefault="00187848" w:rsidP="0018784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краткому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высказыванию о здоровом образе жизни и питании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мнения  молодых  людей  и  фиксировать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идеи в виде ментальной карты.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22. Современные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</w:p>
        </w:tc>
        <w:tc>
          <w:tcPr>
            <w:tcW w:w="300" w:type="dxa"/>
            <w:vAlign w:val="bottom"/>
          </w:tcPr>
          <w:p w:rsidR="00187848" w:rsidRDefault="00187848" w:rsidP="00187848"/>
        </w:tc>
        <w:tc>
          <w:tcPr>
            <w:tcW w:w="860" w:type="dxa"/>
            <w:vAlign w:val="bottom"/>
          </w:tcPr>
          <w:p w:rsidR="00187848" w:rsidRDefault="00187848" w:rsidP="001878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132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ЗОЖ (йога,</w:t>
            </w:r>
          </w:p>
        </w:tc>
        <w:tc>
          <w:tcPr>
            <w:tcW w:w="1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монологическому</w:t>
            </w:r>
          </w:p>
        </w:tc>
        <w:tc>
          <w:tcPr>
            <w:tcW w:w="1760" w:type="dxa"/>
            <w:gridSpan w:val="2"/>
            <w:vAlign w:val="bottom"/>
          </w:tcPr>
          <w:p w:rsidR="00187848" w:rsidRDefault="00187848" w:rsidP="00187848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высказыванию</w:t>
            </w: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вегетарианство, фитнес)</w:t>
            </w:r>
          </w:p>
        </w:tc>
        <w:tc>
          <w:tcPr>
            <w:tcW w:w="1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тенденциях ЗОЖ.</w:t>
            </w:r>
          </w:p>
        </w:tc>
        <w:tc>
          <w:tcPr>
            <w:tcW w:w="8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6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Диалог-расспрос, аргументы за и против.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380" w:type="dxa"/>
            <w:gridSpan w:val="6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1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тест по теме «Здоровый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 жизни».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0"/>
        </w:trPr>
        <w:tc>
          <w:tcPr>
            <w:tcW w:w="7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ind w:left="20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Mode und Schönheit. Мода и красота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23. Мода и дизайн как</w:t>
            </w:r>
          </w:p>
        </w:tc>
        <w:tc>
          <w:tcPr>
            <w:tcW w:w="2780" w:type="dxa"/>
            <w:gridSpan w:val="3"/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одежды,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внешнего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культуры</w:t>
            </w: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вида.</w:t>
            </w: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Модный стиль, из чего он складывается.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пониманием основного содержания.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</w:t>
            </w:r>
          </w:p>
        </w:tc>
        <w:tc>
          <w:tcPr>
            <w:tcW w:w="1160" w:type="dxa"/>
            <w:gridSpan w:val="2"/>
            <w:vAlign w:val="bottom"/>
          </w:tcPr>
          <w:p w:rsidR="00187848" w:rsidRDefault="00187848" w:rsidP="0018784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одежду,</w:t>
            </w:r>
          </w:p>
        </w:tc>
        <w:tc>
          <w:tcPr>
            <w:tcW w:w="1320" w:type="dxa"/>
            <w:gridSpan w:val="2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аксессуары,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употребляя склонение прилагательных.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24. Увлечения и</w:t>
            </w:r>
          </w:p>
        </w:tc>
        <w:tc>
          <w:tcPr>
            <w:tcW w:w="3680" w:type="dxa"/>
            <w:gridSpan w:val="4"/>
            <w:vAlign w:val="bottom"/>
          </w:tcPr>
          <w:p w:rsidR="00187848" w:rsidRDefault="00187848" w:rsidP="0018784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в упражнениях.</w:t>
            </w:r>
          </w:p>
        </w:tc>
        <w:tc>
          <w:tcPr>
            <w:tcW w:w="420" w:type="dxa"/>
            <w:vAlign w:val="bottom"/>
          </w:tcPr>
          <w:p w:rsidR="00187848" w:rsidRDefault="00187848" w:rsidP="00187848"/>
        </w:tc>
        <w:tc>
          <w:tcPr>
            <w:tcW w:w="1280" w:type="dxa"/>
            <w:vAlign w:val="bottom"/>
          </w:tcPr>
          <w:p w:rsidR="00187848" w:rsidRDefault="00187848" w:rsidP="0018784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Высказываемся о моде: согласны ли вы с ними.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и стиль: одно и то же или есть разница?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полным пониманием содержания текста.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380" w:type="dxa"/>
            <w:gridSpan w:val="6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содержание прочитанного.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gridSpan w:val="6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одежду,  используя  степени  сравнения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25. Покупки в магазине.</w:t>
            </w:r>
          </w:p>
        </w:tc>
        <w:tc>
          <w:tcPr>
            <w:tcW w:w="3680" w:type="dxa"/>
            <w:gridSpan w:val="4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в упражнениях.</w:t>
            </w:r>
          </w:p>
        </w:tc>
        <w:tc>
          <w:tcPr>
            <w:tcW w:w="420" w:type="dxa"/>
            <w:vAlign w:val="bottom"/>
          </w:tcPr>
          <w:p w:rsidR="00187848" w:rsidRDefault="00187848" w:rsidP="00187848"/>
        </w:tc>
        <w:tc>
          <w:tcPr>
            <w:tcW w:w="1280" w:type="dxa"/>
            <w:vAlign w:val="bottom"/>
          </w:tcPr>
          <w:p w:rsidR="00187848" w:rsidRDefault="00187848" w:rsidP="0018784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   информацию    из    прочитанного 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прослушанного,</w:t>
            </w:r>
          </w:p>
        </w:tc>
        <w:tc>
          <w:tcPr>
            <w:tcW w:w="1760" w:type="dxa"/>
            <w:gridSpan w:val="2"/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вустном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высказывании.</w:t>
            </w: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 на   слух   текст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5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полным пониманием прослушанного.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26. Образование и</w:t>
            </w: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 в упражнениях.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376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87848" w:rsidRDefault="00187848" w:rsidP="00187848">
            <w:pPr>
              <w:ind w:right="72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540"/>
        <w:gridCol w:w="2380"/>
        <w:gridCol w:w="1740"/>
        <w:gridCol w:w="1140"/>
        <w:gridCol w:w="30"/>
      </w:tblGrid>
      <w:tr w:rsidR="00187848" w:rsidTr="00187848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5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дизайнер: почему её выбирают молодые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люди.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дизайнеры: как они пришли в профессию.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2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 тест  по  теме  «Мода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красота».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90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Konsum und Geld. Деньги и общество потребления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27. Общество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 теме и их первичная отработка.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 деньги:  сколько  получают  немецкие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и на что они их тратят?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с  полным  пониманием  содержание  текста,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ключевые слова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главную мысль текста.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28. Самостоятельная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Тратить   или   копить:   стратегии   обращения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3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карманными деньгами.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 мнениями  на  тему:  «Почему  важно  уметь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2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с деньгами».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сослагательноенаклонениеи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нереальных желаний.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29. Система ценностей.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был миллионером….Формулировка 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желаний.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для тех, у кого трудности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деньгами.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высказывания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людей и выражать свое мнение к ним.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30. Политические и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  и   экономическая   системы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3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немецкоговорящих стран.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диалог-обмен мнениями об участии молодых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в экономической жизни страны.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31. Успех в профессии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 ли  заработать  свой  первый  миллион  в  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лет?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 с   интервью   с   Беном   Пастернаком,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миллионером в 16 лет.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3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сообщение на основе интервью.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тест по теме «Деньги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общество потребления 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73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2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Berufswahl. Выбор профессии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32. Планы на будущее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 теме и их первичная отработка.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пониманием основного содержания.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  высказывание   по   теме:   «Планы  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будущее».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высказывания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немецких  старшеклассников  и  выделять  главные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9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33. Образование и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Профессиямечты.Какиепрофессиональные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осуществляют представители той или 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  возможности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2"/>
            <w:vMerge w:val="restart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существуют.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2"/>
            <w:vMerge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Грамматика:</w:t>
            </w: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 и относительных предложений.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34. Профессии будущего</w:t>
            </w:r>
          </w:p>
        </w:tc>
        <w:tc>
          <w:tcPr>
            <w:tcW w:w="3920" w:type="dxa"/>
            <w:gridSpan w:val="2"/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клише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информацию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 будущего.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35. Карьера и семья</w:t>
            </w: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специфику имеют те или иные профессии.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требования предъявляют к биографии.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Грамматика: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385"/>
        </w:trPr>
        <w:tc>
          <w:tcPr>
            <w:tcW w:w="340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87848" w:rsidRDefault="00187848" w:rsidP="00187848">
            <w:pPr>
              <w:ind w:right="1860"/>
              <w:jc w:val="right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706" w:bottom="0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660"/>
        <w:gridCol w:w="1140"/>
        <w:gridCol w:w="30"/>
      </w:tblGrid>
      <w:tr w:rsidR="00187848" w:rsidTr="00187848">
        <w:trPr>
          <w:trHeight w:val="281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 и относительных предложений.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36. Успех в профессии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с  полным  пониманием  текста  и  выразить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 к информации текста.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биографию в виде таблицы.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37. Иностранные языки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лексики в упражнениях.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мотивационное письмо.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 по теме.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Лексико-грамматический  тест  по  теме  «Выбор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5"/>
        </w:trPr>
        <w:tc>
          <w:tcPr>
            <w:tcW w:w="9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spacing w:line="265" w:lineRule="exact"/>
              <w:ind w:left="2040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9. Schlüsselkompetenzen für den Erfolg.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90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2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компетенции – залог успеха.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42"/>
        </w:trPr>
        <w:tc>
          <w:tcPr>
            <w:tcW w:w="90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38. Планы на будущее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 теме и их первичная отработка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представляю свое будущее?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теме: «Каким я стану через 20 лет?»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 на   слух   текст   с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 основного содержания.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 с опорой на аудиотекст.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39. Выбор профессии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высказывания молодых людей и соотносить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с утверждениями.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Аудирование: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 на  слух  диалог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полным пониманием.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40. Образование 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 компетенции,  какие  качества  к  ним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Подработкастаршеклассников,вариантыи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41. Официальный стиль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 работа   позволяет   усилить   межкультурную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компетенцию.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выписки и заполнять таблицу.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42. Профессиональный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 личности  для  профессионального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язык. Успех в профессии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9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Суммироватьинформацию,полученнуюиз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источников.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43. Обобщающий урок.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Итоговый тест по теме «Ключевые компетенции 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37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 5</w:t>
            </w: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залог успеха».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144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Полугодие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54 часа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187848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Default="00187848" w:rsidP="00187848">
      <w:pPr>
        <w:spacing w:line="200" w:lineRule="exact"/>
        <w:rPr>
          <w:sz w:val="20"/>
          <w:szCs w:val="20"/>
        </w:rPr>
      </w:pPr>
    </w:p>
    <w:p w:rsidR="00187848" w:rsidRDefault="00187848" w:rsidP="00187848">
      <w:pPr>
        <w:spacing w:line="224" w:lineRule="exact"/>
        <w:rPr>
          <w:sz w:val="20"/>
          <w:szCs w:val="20"/>
        </w:rPr>
      </w:pPr>
    </w:p>
    <w:p w:rsidR="00187848" w:rsidRDefault="00187848" w:rsidP="00187848">
      <w:pPr>
        <w:ind w:right="-1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87848" w:rsidRDefault="00187848" w:rsidP="00187848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780"/>
        <w:gridCol w:w="1280"/>
      </w:tblGrid>
      <w:tr w:rsidR="00187848" w:rsidTr="00187848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2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 раздела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87848" w:rsidTr="00187848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87848" w:rsidTr="00187848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77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3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</w:tr>
      <w:tr w:rsidR="00187848" w:rsidTr="00187848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Urlaub und Ferien. Отпуск и каникулы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187848" w:rsidTr="00187848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Увлечение и интересы. Связь с предыдущими поколениями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77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климат, население, крупные города,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</w:tr>
      <w:tr w:rsidR="00187848" w:rsidTr="00187848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1.3.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своей стране и за рубежом.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1.4.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иностранных языков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187848" w:rsidTr="00187848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2.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Schule und Schulleben школа и школьная жизнь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187848" w:rsidTr="00187848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семье и в школе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профессии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7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3.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Pr="00187848" w:rsidRDefault="00187848" w:rsidP="00187848">
            <w:pPr>
              <w:spacing w:line="268" w:lineRule="exact"/>
              <w:ind w:left="80"/>
              <w:rPr>
                <w:sz w:val="20"/>
                <w:szCs w:val="20"/>
                <w:lang w:val="en-US"/>
              </w:rPr>
            </w:pP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Meine Familie und ich.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8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187848" w:rsidTr="00187848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7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Домашние обязанности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99"/>
        </w:trPr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187848" w:rsidRDefault="00187848" w:rsidP="00187848">
            <w:pPr>
              <w:ind w:left="3820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566" w:bottom="0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800"/>
        <w:gridCol w:w="1280"/>
      </w:tblGrid>
      <w:tr w:rsidR="00187848" w:rsidTr="00187848">
        <w:trPr>
          <w:trHeight w:val="281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предыдущими поколениями. Отношения поколений в семье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истории. Переписка с друзьями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ценностей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Bücherwelt. Мир книг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сленг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4.4.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личности, повлиявшие на развитие культуры и науки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8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и стран изучаемого языка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</w:tr>
      <w:tr w:rsidR="00187848" w:rsidTr="00187848">
        <w:trPr>
          <w:trHeight w:val="26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Wissenschaftlich-technischer Fortschritt Научно-технический прогресс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в науке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профессии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профессии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информационные технологии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7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Klimawandel und seine Folgen. Изменения климата и его последствия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</w:tr>
      <w:tr w:rsidR="00187848" w:rsidTr="00187848">
        <w:trPr>
          <w:trHeight w:val="26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 защите окружающей среды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изменения климата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климата и глобальное потепление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6.6.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Deutschland damals und heute. Германия тогда и сегодня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климат, население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города, достопримечательности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система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личности в истории стран изучаемого языка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7.6.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системы Германии, Австрии и России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8.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Digitale Medien. Цифровые средства информации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информационные технологии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иностранных языков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потребления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8.6.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Freizeit sinnvoll gestalten. Свободное время с пользой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интересы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9.4.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9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780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3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Kulturreisen. Культурные путешествия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 и знакомыми (переписка). Увлечение и интересы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климат, население, крупные города,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1.3.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своей стране и за рубежом.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1.4.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знаменательные даты в России и странах их изучаемого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</w:tr>
      <w:tr w:rsidR="00187848" w:rsidTr="00187848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1.5.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187848" w:rsidTr="00187848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2.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Internationale Projekte. Международные проекты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187848" w:rsidTr="00187848">
        <w:trPr>
          <w:trHeight w:val="2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России и мира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187848" w:rsidTr="00187848">
        <w:trPr>
          <w:trHeight w:val="558"/>
        </w:trPr>
        <w:tc>
          <w:tcPr>
            <w:tcW w:w="126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187848" w:rsidRDefault="00187848" w:rsidP="00187848">
            <w:pPr>
              <w:ind w:left="3840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</w:tr>
    </w:tbl>
    <w:p w:rsidR="00187848" w:rsidRDefault="00187848" w:rsidP="00187848">
      <w:pPr>
        <w:sectPr w:rsidR="00187848">
          <w:pgSz w:w="11900" w:h="16838"/>
          <w:pgMar w:top="546" w:right="566" w:bottom="0" w:left="1020" w:header="0" w:footer="0" w:gutter="0"/>
          <w:cols w:space="720" w:equalWidth="0">
            <w:col w:w="10320"/>
          </w:cols>
        </w:sectPr>
      </w:pPr>
    </w:p>
    <w:tbl>
      <w:tblPr>
        <w:tblW w:w="103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140"/>
        <w:gridCol w:w="3040"/>
        <w:gridCol w:w="2880"/>
        <w:gridCol w:w="1880"/>
        <w:gridCol w:w="320"/>
        <w:gridCol w:w="940"/>
        <w:gridCol w:w="30"/>
      </w:tblGrid>
      <w:tr w:rsidR="00187848" w:rsidTr="00AA5349">
        <w:trPr>
          <w:trHeight w:val="28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Экотуризм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2.3.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города и регионов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2.4.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обмен. Образовательные поездки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3.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Was ist Kunst? Искусство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3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Виды. Жанры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Молодежные субкультуры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3.3.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и дизайн как часть искусства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3.4.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Альтернативные виды искусства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4.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Freundschaft und Liebe. Любовь и дружба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3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4.1.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друзей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и любовь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4.3.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 (переписка)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4.4.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личности стран изучаемого языка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5.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Gesunde Lebensweise. Здоровый образ жизни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5.1.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к врачу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5.3.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5.4.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и правильное питание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5.5.</w:t>
            </w:r>
          </w:p>
        </w:tc>
        <w:tc>
          <w:tcPr>
            <w:tcW w:w="7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ЗОЖ (йога, вегетарианство, фитнес)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6.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 und Schönheit. Мода и красота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6.1.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и дизайн как часть культуры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интересы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6.3.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 в магазине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6.4.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профессии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7.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Konsum und Geld. Деньги и общество потребления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3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7.1.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потребления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жизнь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7.3.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ценностей. Волонтерство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7.4.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и экономические системы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7.5.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 в профессии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Раздел 8.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Berufswahl. Выбор профессии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3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8.1.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профессии.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8.3.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8.4.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Карьера и семья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8.5.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 в профессии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8.6.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в профессиональной деятельности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</w:t>
            </w:r>
          </w:p>
        </w:tc>
        <w:tc>
          <w:tcPr>
            <w:tcW w:w="7800" w:type="dxa"/>
            <w:gridSpan w:val="3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Schlüsselkompetenzen für den Erfolg. Ключевые компетенции – залог</w:t>
            </w:r>
          </w:p>
        </w:tc>
        <w:tc>
          <w:tcPr>
            <w:tcW w:w="320" w:type="dxa"/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187848" w:rsidRDefault="00187848" w:rsidP="0018784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успеха.</w:t>
            </w:r>
          </w:p>
        </w:tc>
        <w:tc>
          <w:tcPr>
            <w:tcW w:w="288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3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9.1.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9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9.2.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9.3.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профессии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9.4.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стиль общения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9.5.</w:t>
            </w:r>
          </w:p>
        </w:tc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язык. Успех в профессии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9.6.</w:t>
            </w: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  <w:tr w:rsidR="00187848" w:rsidTr="00AA534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7848" w:rsidRDefault="00187848" w:rsidP="0018784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7848" w:rsidRDefault="00187848" w:rsidP="00187848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0" w:type="dxa"/>
            <w:vAlign w:val="bottom"/>
          </w:tcPr>
          <w:p w:rsidR="00187848" w:rsidRDefault="00187848" w:rsidP="00187848">
            <w:pPr>
              <w:rPr>
                <w:sz w:val="1"/>
                <w:szCs w:val="1"/>
              </w:rPr>
            </w:pPr>
          </w:p>
        </w:tc>
      </w:tr>
    </w:tbl>
    <w:p w:rsidR="00187848" w:rsidRPr="00916210" w:rsidRDefault="00187848" w:rsidP="00916210">
      <w:pPr>
        <w:rPr>
          <w:sz w:val="20"/>
          <w:szCs w:val="20"/>
        </w:rPr>
      </w:pPr>
    </w:p>
    <w:sectPr w:rsidR="00187848" w:rsidRPr="00916210" w:rsidSect="001878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06" w:rsidRDefault="00C30D06" w:rsidP="00916210">
      <w:pPr>
        <w:spacing w:after="0" w:line="240" w:lineRule="auto"/>
      </w:pPr>
      <w:r>
        <w:separator/>
      </w:r>
    </w:p>
  </w:endnote>
  <w:endnote w:type="continuationSeparator" w:id="0">
    <w:p w:rsidR="00C30D06" w:rsidRDefault="00C30D06" w:rsidP="0091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06" w:rsidRDefault="00C30D06" w:rsidP="00916210">
      <w:pPr>
        <w:spacing w:after="0" w:line="240" w:lineRule="auto"/>
      </w:pPr>
      <w:r>
        <w:separator/>
      </w:r>
    </w:p>
  </w:footnote>
  <w:footnote w:type="continuationSeparator" w:id="0">
    <w:p w:rsidR="00C30D06" w:rsidRDefault="00C30D06" w:rsidP="0091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3746E9CA"/>
    <w:lvl w:ilvl="0" w:tplc="ACEC6860">
      <w:start w:val="1"/>
      <w:numFmt w:val="bullet"/>
      <w:lvlText w:val="\endash "/>
      <w:lvlJc w:val="left"/>
    </w:lvl>
    <w:lvl w:ilvl="1" w:tplc="91469F8C">
      <w:numFmt w:val="decimal"/>
      <w:lvlText w:val=""/>
      <w:lvlJc w:val="left"/>
    </w:lvl>
    <w:lvl w:ilvl="2" w:tplc="2AFC4E96">
      <w:numFmt w:val="decimal"/>
      <w:lvlText w:val=""/>
      <w:lvlJc w:val="left"/>
    </w:lvl>
    <w:lvl w:ilvl="3" w:tplc="23804D76">
      <w:numFmt w:val="decimal"/>
      <w:lvlText w:val=""/>
      <w:lvlJc w:val="left"/>
    </w:lvl>
    <w:lvl w:ilvl="4" w:tplc="FF38C880">
      <w:numFmt w:val="decimal"/>
      <w:lvlText w:val=""/>
      <w:lvlJc w:val="left"/>
    </w:lvl>
    <w:lvl w:ilvl="5" w:tplc="817CF454">
      <w:numFmt w:val="decimal"/>
      <w:lvlText w:val=""/>
      <w:lvlJc w:val="left"/>
    </w:lvl>
    <w:lvl w:ilvl="6" w:tplc="F968B272">
      <w:numFmt w:val="decimal"/>
      <w:lvlText w:val=""/>
      <w:lvlJc w:val="left"/>
    </w:lvl>
    <w:lvl w:ilvl="7" w:tplc="3738D422">
      <w:numFmt w:val="decimal"/>
      <w:lvlText w:val=""/>
      <w:lvlJc w:val="left"/>
    </w:lvl>
    <w:lvl w:ilvl="8" w:tplc="92483D5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F362CB0"/>
    <w:lvl w:ilvl="0" w:tplc="AADE7E04">
      <w:start w:val="1"/>
      <w:numFmt w:val="bullet"/>
      <w:lvlText w:val="\endash "/>
      <w:lvlJc w:val="left"/>
    </w:lvl>
    <w:lvl w:ilvl="1" w:tplc="0360C72E">
      <w:numFmt w:val="decimal"/>
      <w:lvlText w:val=""/>
      <w:lvlJc w:val="left"/>
    </w:lvl>
    <w:lvl w:ilvl="2" w:tplc="B46AF0B6">
      <w:numFmt w:val="decimal"/>
      <w:lvlText w:val=""/>
      <w:lvlJc w:val="left"/>
    </w:lvl>
    <w:lvl w:ilvl="3" w:tplc="3A4CDD98">
      <w:numFmt w:val="decimal"/>
      <w:lvlText w:val=""/>
      <w:lvlJc w:val="left"/>
    </w:lvl>
    <w:lvl w:ilvl="4" w:tplc="B2DA0D0A">
      <w:numFmt w:val="decimal"/>
      <w:lvlText w:val=""/>
      <w:lvlJc w:val="left"/>
    </w:lvl>
    <w:lvl w:ilvl="5" w:tplc="AB8EF42A">
      <w:numFmt w:val="decimal"/>
      <w:lvlText w:val=""/>
      <w:lvlJc w:val="left"/>
    </w:lvl>
    <w:lvl w:ilvl="6" w:tplc="B6D6E22C">
      <w:numFmt w:val="decimal"/>
      <w:lvlText w:val=""/>
      <w:lvlJc w:val="left"/>
    </w:lvl>
    <w:lvl w:ilvl="7" w:tplc="2F9A8486">
      <w:numFmt w:val="decimal"/>
      <w:lvlText w:val=""/>
      <w:lvlJc w:val="left"/>
    </w:lvl>
    <w:lvl w:ilvl="8" w:tplc="6BFC09D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6DC0964"/>
    <w:lvl w:ilvl="0" w:tplc="AC3C2B28">
      <w:start w:val="1"/>
      <w:numFmt w:val="decimal"/>
      <w:lvlText w:val="%1."/>
      <w:lvlJc w:val="left"/>
    </w:lvl>
    <w:lvl w:ilvl="1" w:tplc="13E6CF44">
      <w:numFmt w:val="decimal"/>
      <w:lvlText w:val=""/>
      <w:lvlJc w:val="left"/>
    </w:lvl>
    <w:lvl w:ilvl="2" w:tplc="E70A2D64">
      <w:numFmt w:val="decimal"/>
      <w:lvlText w:val=""/>
      <w:lvlJc w:val="left"/>
    </w:lvl>
    <w:lvl w:ilvl="3" w:tplc="C5A622D8">
      <w:numFmt w:val="decimal"/>
      <w:lvlText w:val=""/>
      <w:lvlJc w:val="left"/>
    </w:lvl>
    <w:lvl w:ilvl="4" w:tplc="25BA9B76">
      <w:numFmt w:val="decimal"/>
      <w:lvlText w:val=""/>
      <w:lvlJc w:val="left"/>
    </w:lvl>
    <w:lvl w:ilvl="5" w:tplc="9CEEC656">
      <w:numFmt w:val="decimal"/>
      <w:lvlText w:val=""/>
      <w:lvlJc w:val="left"/>
    </w:lvl>
    <w:lvl w:ilvl="6" w:tplc="5920AFEC">
      <w:numFmt w:val="decimal"/>
      <w:lvlText w:val=""/>
      <w:lvlJc w:val="left"/>
    </w:lvl>
    <w:lvl w:ilvl="7" w:tplc="7E168844">
      <w:numFmt w:val="decimal"/>
      <w:lvlText w:val=""/>
      <w:lvlJc w:val="left"/>
    </w:lvl>
    <w:lvl w:ilvl="8" w:tplc="2EF84FA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EB4ABC2"/>
    <w:lvl w:ilvl="0" w:tplc="E2F68F0C">
      <w:start w:val="1"/>
      <w:numFmt w:val="bullet"/>
      <w:lvlText w:val="\endash "/>
      <w:lvlJc w:val="left"/>
    </w:lvl>
    <w:lvl w:ilvl="1" w:tplc="30D22F64">
      <w:start w:val="1"/>
      <w:numFmt w:val="bullet"/>
      <w:lvlText w:val="\endash "/>
      <w:lvlJc w:val="left"/>
    </w:lvl>
    <w:lvl w:ilvl="2" w:tplc="74D6B150">
      <w:start w:val="1"/>
      <w:numFmt w:val="bullet"/>
      <w:lvlText w:val="\endash "/>
      <w:lvlJc w:val="left"/>
    </w:lvl>
    <w:lvl w:ilvl="3" w:tplc="C9D8FBC2">
      <w:numFmt w:val="decimal"/>
      <w:lvlText w:val=""/>
      <w:lvlJc w:val="left"/>
    </w:lvl>
    <w:lvl w:ilvl="4" w:tplc="EDE28E6C">
      <w:numFmt w:val="decimal"/>
      <w:lvlText w:val=""/>
      <w:lvlJc w:val="left"/>
    </w:lvl>
    <w:lvl w:ilvl="5" w:tplc="68F630BA">
      <w:numFmt w:val="decimal"/>
      <w:lvlText w:val=""/>
      <w:lvlJc w:val="left"/>
    </w:lvl>
    <w:lvl w:ilvl="6" w:tplc="9B0C88B4">
      <w:numFmt w:val="decimal"/>
      <w:lvlText w:val=""/>
      <w:lvlJc w:val="left"/>
    </w:lvl>
    <w:lvl w:ilvl="7" w:tplc="C172CACC">
      <w:numFmt w:val="decimal"/>
      <w:lvlText w:val=""/>
      <w:lvlJc w:val="left"/>
    </w:lvl>
    <w:lvl w:ilvl="8" w:tplc="7B4EC6B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6BAAD6C8"/>
    <w:lvl w:ilvl="0" w:tplc="3F6A2AD4">
      <w:start w:val="1"/>
      <w:numFmt w:val="bullet"/>
      <w:lvlText w:val="\endash "/>
      <w:lvlJc w:val="left"/>
    </w:lvl>
    <w:lvl w:ilvl="1" w:tplc="8B6645F8">
      <w:numFmt w:val="decimal"/>
      <w:lvlText w:val=""/>
      <w:lvlJc w:val="left"/>
    </w:lvl>
    <w:lvl w:ilvl="2" w:tplc="C95C5396">
      <w:numFmt w:val="decimal"/>
      <w:lvlText w:val=""/>
      <w:lvlJc w:val="left"/>
    </w:lvl>
    <w:lvl w:ilvl="3" w:tplc="F29AA1F2">
      <w:numFmt w:val="decimal"/>
      <w:lvlText w:val=""/>
      <w:lvlJc w:val="left"/>
    </w:lvl>
    <w:lvl w:ilvl="4" w:tplc="6A12A03E">
      <w:numFmt w:val="decimal"/>
      <w:lvlText w:val=""/>
      <w:lvlJc w:val="left"/>
    </w:lvl>
    <w:lvl w:ilvl="5" w:tplc="0DDE584E">
      <w:numFmt w:val="decimal"/>
      <w:lvlText w:val=""/>
      <w:lvlJc w:val="left"/>
    </w:lvl>
    <w:lvl w:ilvl="6" w:tplc="13FC0EC4">
      <w:numFmt w:val="decimal"/>
      <w:lvlText w:val=""/>
      <w:lvlJc w:val="left"/>
    </w:lvl>
    <w:lvl w:ilvl="7" w:tplc="ECC60E66">
      <w:numFmt w:val="decimal"/>
      <w:lvlText w:val=""/>
      <w:lvlJc w:val="left"/>
    </w:lvl>
    <w:lvl w:ilvl="8" w:tplc="A7E69808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45D676B2"/>
    <w:lvl w:ilvl="0" w:tplc="29DA072E">
      <w:start w:val="1"/>
      <w:numFmt w:val="bullet"/>
      <w:lvlText w:val="В"/>
      <w:lvlJc w:val="left"/>
    </w:lvl>
    <w:lvl w:ilvl="1" w:tplc="CF40800C">
      <w:numFmt w:val="decimal"/>
      <w:lvlText w:val=""/>
      <w:lvlJc w:val="left"/>
    </w:lvl>
    <w:lvl w:ilvl="2" w:tplc="AD80A72C">
      <w:numFmt w:val="decimal"/>
      <w:lvlText w:val=""/>
      <w:lvlJc w:val="left"/>
    </w:lvl>
    <w:lvl w:ilvl="3" w:tplc="C43E21BE">
      <w:numFmt w:val="decimal"/>
      <w:lvlText w:val=""/>
      <w:lvlJc w:val="left"/>
    </w:lvl>
    <w:lvl w:ilvl="4" w:tplc="FF38A83A">
      <w:numFmt w:val="decimal"/>
      <w:lvlText w:val=""/>
      <w:lvlJc w:val="left"/>
    </w:lvl>
    <w:lvl w:ilvl="5" w:tplc="50F2CDDA">
      <w:numFmt w:val="decimal"/>
      <w:lvlText w:val=""/>
      <w:lvlJc w:val="left"/>
    </w:lvl>
    <w:lvl w:ilvl="6" w:tplc="E0F6B7D4">
      <w:numFmt w:val="decimal"/>
      <w:lvlText w:val=""/>
      <w:lvlJc w:val="left"/>
    </w:lvl>
    <w:lvl w:ilvl="7" w:tplc="DD328072">
      <w:numFmt w:val="decimal"/>
      <w:lvlText w:val=""/>
      <w:lvlJc w:val="left"/>
    </w:lvl>
    <w:lvl w:ilvl="8" w:tplc="0F00D1F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E227DB2"/>
    <w:lvl w:ilvl="0" w:tplc="992A70F2">
      <w:start w:val="1"/>
      <w:numFmt w:val="bullet"/>
      <w:lvlText w:val="\endash "/>
      <w:lvlJc w:val="left"/>
    </w:lvl>
    <w:lvl w:ilvl="1" w:tplc="64A80DAA">
      <w:numFmt w:val="decimal"/>
      <w:lvlText w:val=""/>
      <w:lvlJc w:val="left"/>
    </w:lvl>
    <w:lvl w:ilvl="2" w:tplc="A0205AEA">
      <w:numFmt w:val="decimal"/>
      <w:lvlText w:val=""/>
      <w:lvlJc w:val="left"/>
    </w:lvl>
    <w:lvl w:ilvl="3" w:tplc="3374338C">
      <w:numFmt w:val="decimal"/>
      <w:lvlText w:val=""/>
      <w:lvlJc w:val="left"/>
    </w:lvl>
    <w:lvl w:ilvl="4" w:tplc="CED2E342">
      <w:numFmt w:val="decimal"/>
      <w:lvlText w:val=""/>
      <w:lvlJc w:val="left"/>
    </w:lvl>
    <w:lvl w:ilvl="5" w:tplc="1E586C96">
      <w:numFmt w:val="decimal"/>
      <w:lvlText w:val=""/>
      <w:lvlJc w:val="left"/>
    </w:lvl>
    <w:lvl w:ilvl="6" w:tplc="2AA8FB5E">
      <w:numFmt w:val="decimal"/>
      <w:lvlText w:val=""/>
      <w:lvlJc w:val="left"/>
    </w:lvl>
    <w:lvl w:ilvl="7" w:tplc="EDA21C78">
      <w:numFmt w:val="decimal"/>
      <w:lvlText w:val=""/>
      <w:lvlJc w:val="left"/>
    </w:lvl>
    <w:lvl w:ilvl="8" w:tplc="6A4EC00C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113ECBB0"/>
    <w:lvl w:ilvl="0" w:tplc="97AC2CA8">
      <w:start w:val="1"/>
      <w:numFmt w:val="bullet"/>
      <w:lvlText w:val="\endash "/>
      <w:lvlJc w:val="left"/>
    </w:lvl>
    <w:lvl w:ilvl="1" w:tplc="80827460">
      <w:numFmt w:val="decimal"/>
      <w:lvlText w:val=""/>
      <w:lvlJc w:val="left"/>
    </w:lvl>
    <w:lvl w:ilvl="2" w:tplc="156633DE">
      <w:numFmt w:val="decimal"/>
      <w:lvlText w:val=""/>
      <w:lvlJc w:val="left"/>
    </w:lvl>
    <w:lvl w:ilvl="3" w:tplc="301E5F32">
      <w:numFmt w:val="decimal"/>
      <w:lvlText w:val=""/>
      <w:lvlJc w:val="left"/>
    </w:lvl>
    <w:lvl w:ilvl="4" w:tplc="5F46551E">
      <w:numFmt w:val="decimal"/>
      <w:lvlText w:val=""/>
      <w:lvlJc w:val="left"/>
    </w:lvl>
    <w:lvl w:ilvl="5" w:tplc="D76A9316">
      <w:numFmt w:val="decimal"/>
      <w:lvlText w:val=""/>
      <w:lvlJc w:val="left"/>
    </w:lvl>
    <w:lvl w:ilvl="6" w:tplc="45A0A282">
      <w:numFmt w:val="decimal"/>
      <w:lvlText w:val=""/>
      <w:lvlJc w:val="left"/>
    </w:lvl>
    <w:lvl w:ilvl="7" w:tplc="C3C848D2">
      <w:numFmt w:val="decimal"/>
      <w:lvlText w:val=""/>
      <w:lvlJc w:val="left"/>
    </w:lvl>
    <w:lvl w:ilvl="8" w:tplc="14B00B56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016E54B0"/>
    <w:lvl w:ilvl="0" w:tplc="775EF5F4">
      <w:start w:val="1"/>
      <w:numFmt w:val="bullet"/>
      <w:lvlText w:val="\endash "/>
      <w:lvlJc w:val="left"/>
    </w:lvl>
    <w:lvl w:ilvl="1" w:tplc="187A5D36">
      <w:numFmt w:val="decimal"/>
      <w:lvlText w:val=""/>
      <w:lvlJc w:val="left"/>
    </w:lvl>
    <w:lvl w:ilvl="2" w:tplc="7136A83A">
      <w:numFmt w:val="decimal"/>
      <w:lvlText w:val=""/>
      <w:lvlJc w:val="left"/>
    </w:lvl>
    <w:lvl w:ilvl="3" w:tplc="522CC138">
      <w:numFmt w:val="decimal"/>
      <w:lvlText w:val=""/>
      <w:lvlJc w:val="left"/>
    </w:lvl>
    <w:lvl w:ilvl="4" w:tplc="175454EC">
      <w:numFmt w:val="decimal"/>
      <w:lvlText w:val=""/>
      <w:lvlJc w:val="left"/>
    </w:lvl>
    <w:lvl w:ilvl="5" w:tplc="44305A50">
      <w:numFmt w:val="decimal"/>
      <w:lvlText w:val=""/>
      <w:lvlJc w:val="left"/>
    </w:lvl>
    <w:lvl w:ilvl="6" w:tplc="13389120">
      <w:numFmt w:val="decimal"/>
      <w:lvlText w:val=""/>
      <w:lvlJc w:val="left"/>
    </w:lvl>
    <w:lvl w:ilvl="7" w:tplc="066478D6">
      <w:numFmt w:val="decimal"/>
      <w:lvlText w:val=""/>
      <w:lvlJc w:val="left"/>
    </w:lvl>
    <w:lvl w:ilvl="8" w:tplc="300A3CB4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2CC04746"/>
    <w:lvl w:ilvl="0" w:tplc="C4546FCC">
      <w:start w:val="1"/>
      <w:numFmt w:val="bullet"/>
      <w:lvlText w:val="\endash "/>
      <w:lvlJc w:val="left"/>
    </w:lvl>
    <w:lvl w:ilvl="1" w:tplc="6D44398A">
      <w:numFmt w:val="decimal"/>
      <w:lvlText w:val=""/>
      <w:lvlJc w:val="left"/>
    </w:lvl>
    <w:lvl w:ilvl="2" w:tplc="E0FA6E3C">
      <w:numFmt w:val="decimal"/>
      <w:lvlText w:val=""/>
      <w:lvlJc w:val="left"/>
    </w:lvl>
    <w:lvl w:ilvl="3" w:tplc="7EF4CC36">
      <w:numFmt w:val="decimal"/>
      <w:lvlText w:val=""/>
      <w:lvlJc w:val="left"/>
    </w:lvl>
    <w:lvl w:ilvl="4" w:tplc="CB74A80A">
      <w:numFmt w:val="decimal"/>
      <w:lvlText w:val=""/>
      <w:lvlJc w:val="left"/>
    </w:lvl>
    <w:lvl w:ilvl="5" w:tplc="24D42FBA">
      <w:numFmt w:val="decimal"/>
      <w:lvlText w:val=""/>
      <w:lvlJc w:val="left"/>
    </w:lvl>
    <w:lvl w:ilvl="6" w:tplc="8082A122">
      <w:numFmt w:val="decimal"/>
      <w:lvlText w:val=""/>
      <w:lvlJc w:val="left"/>
    </w:lvl>
    <w:lvl w:ilvl="7" w:tplc="16D0B206">
      <w:numFmt w:val="decimal"/>
      <w:lvlText w:val=""/>
      <w:lvlJc w:val="left"/>
    </w:lvl>
    <w:lvl w:ilvl="8" w:tplc="045EDED2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FB417F4"/>
    <w:lvl w:ilvl="0" w:tplc="62B6753C">
      <w:start w:val="1"/>
      <w:numFmt w:val="bullet"/>
      <w:lvlText w:val="\endash "/>
      <w:lvlJc w:val="left"/>
    </w:lvl>
    <w:lvl w:ilvl="1" w:tplc="D9345B8E">
      <w:numFmt w:val="decimal"/>
      <w:lvlText w:val=""/>
      <w:lvlJc w:val="left"/>
    </w:lvl>
    <w:lvl w:ilvl="2" w:tplc="DBEEDFEA">
      <w:numFmt w:val="decimal"/>
      <w:lvlText w:val=""/>
      <w:lvlJc w:val="left"/>
    </w:lvl>
    <w:lvl w:ilvl="3" w:tplc="9BCE92D6">
      <w:numFmt w:val="decimal"/>
      <w:lvlText w:val=""/>
      <w:lvlJc w:val="left"/>
    </w:lvl>
    <w:lvl w:ilvl="4" w:tplc="B77EED1C">
      <w:numFmt w:val="decimal"/>
      <w:lvlText w:val=""/>
      <w:lvlJc w:val="left"/>
    </w:lvl>
    <w:lvl w:ilvl="5" w:tplc="E3B05250">
      <w:numFmt w:val="decimal"/>
      <w:lvlText w:val=""/>
      <w:lvlJc w:val="left"/>
    </w:lvl>
    <w:lvl w:ilvl="6" w:tplc="4EFA45D6">
      <w:numFmt w:val="decimal"/>
      <w:lvlText w:val=""/>
      <w:lvlJc w:val="left"/>
    </w:lvl>
    <w:lvl w:ilvl="7" w:tplc="7E04F592">
      <w:numFmt w:val="decimal"/>
      <w:lvlText w:val=""/>
      <w:lvlJc w:val="left"/>
    </w:lvl>
    <w:lvl w:ilvl="8" w:tplc="AB36C88A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E732E7A6"/>
    <w:lvl w:ilvl="0" w:tplc="8F064F04">
      <w:start w:val="1"/>
      <w:numFmt w:val="bullet"/>
      <w:lvlText w:val="\endash "/>
      <w:lvlJc w:val="left"/>
    </w:lvl>
    <w:lvl w:ilvl="1" w:tplc="9A82FBDE">
      <w:numFmt w:val="decimal"/>
      <w:lvlText w:val=""/>
      <w:lvlJc w:val="left"/>
    </w:lvl>
    <w:lvl w:ilvl="2" w:tplc="FDB48D0C">
      <w:numFmt w:val="decimal"/>
      <w:lvlText w:val=""/>
      <w:lvlJc w:val="left"/>
    </w:lvl>
    <w:lvl w:ilvl="3" w:tplc="67405F02">
      <w:numFmt w:val="decimal"/>
      <w:lvlText w:val=""/>
      <w:lvlJc w:val="left"/>
    </w:lvl>
    <w:lvl w:ilvl="4" w:tplc="55922F50">
      <w:numFmt w:val="decimal"/>
      <w:lvlText w:val=""/>
      <w:lvlJc w:val="left"/>
    </w:lvl>
    <w:lvl w:ilvl="5" w:tplc="63E49862">
      <w:numFmt w:val="decimal"/>
      <w:lvlText w:val=""/>
      <w:lvlJc w:val="left"/>
    </w:lvl>
    <w:lvl w:ilvl="6" w:tplc="574C599A">
      <w:numFmt w:val="decimal"/>
      <w:lvlText w:val=""/>
      <w:lvlJc w:val="left"/>
    </w:lvl>
    <w:lvl w:ilvl="7" w:tplc="C50E2B98">
      <w:numFmt w:val="decimal"/>
      <w:lvlText w:val=""/>
      <w:lvlJc w:val="left"/>
    </w:lvl>
    <w:lvl w:ilvl="8" w:tplc="BEC8B3C6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66DC5CA8"/>
    <w:lvl w:ilvl="0" w:tplc="1BB44DBA">
      <w:start w:val="1"/>
      <w:numFmt w:val="bullet"/>
      <w:lvlText w:val="\endash "/>
      <w:lvlJc w:val="left"/>
    </w:lvl>
    <w:lvl w:ilvl="1" w:tplc="63147C80">
      <w:numFmt w:val="decimal"/>
      <w:lvlText w:val=""/>
      <w:lvlJc w:val="left"/>
    </w:lvl>
    <w:lvl w:ilvl="2" w:tplc="A2FC25C4">
      <w:numFmt w:val="decimal"/>
      <w:lvlText w:val=""/>
      <w:lvlJc w:val="left"/>
    </w:lvl>
    <w:lvl w:ilvl="3" w:tplc="58867898">
      <w:numFmt w:val="decimal"/>
      <w:lvlText w:val=""/>
      <w:lvlJc w:val="left"/>
    </w:lvl>
    <w:lvl w:ilvl="4" w:tplc="E424F9F2">
      <w:numFmt w:val="decimal"/>
      <w:lvlText w:val=""/>
      <w:lvlJc w:val="left"/>
    </w:lvl>
    <w:lvl w:ilvl="5" w:tplc="6F78CF0E">
      <w:numFmt w:val="decimal"/>
      <w:lvlText w:val=""/>
      <w:lvlJc w:val="left"/>
    </w:lvl>
    <w:lvl w:ilvl="6" w:tplc="FEDE49A8">
      <w:numFmt w:val="decimal"/>
      <w:lvlText w:val=""/>
      <w:lvlJc w:val="left"/>
    </w:lvl>
    <w:lvl w:ilvl="7" w:tplc="34C24366">
      <w:numFmt w:val="decimal"/>
      <w:lvlText w:val=""/>
      <w:lvlJc w:val="left"/>
    </w:lvl>
    <w:lvl w:ilvl="8" w:tplc="12907A82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5308D6C2"/>
    <w:lvl w:ilvl="0" w:tplc="710AFAAE">
      <w:start w:val="3"/>
      <w:numFmt w:val="decimal"/>
      <w:lvlText w:val="%1."/>
      <w:lvlJc w:val="left"/>
    </w:lvl>
    <w:lvl w:ilvl="1" w:tplc="8BCEDF18">
      <w:numFmt w:val="decimal"/>
      <w:lvlText w:val=""/>
      <w:lvlJc w:val="left"/>
    </w:lvl>
    <w:lvl w:ilvl="2" w:tplc="53822E4A">
      <w:numFmt w:val="decimal"/>
      <w:lvlText w:val=""/>
      <w:lvlJc w:val="left"/>
    </w:lvl>
    <w:lvl w:ilvl="3" w:tplc="18A61B0C">
      <w:numFmt w:val="decimal"/>
      <w:lvlText w:val=""/>
      <w:lvlJc w:val="left"/>
    </w:lvl>
    <w:lvl w:ilvl="4" w:tplc="EAAC8742">
      <w:numFmt w:val="decimal"/>
      <w:lvlText w:val=""/>
      <w:lvlJc w:val="left"/>
    </w:lvl>
    <w:lvl w:ilvl="5" w:tplc="7B7EF572">
      <w:numFmt w:val="decimal"/>
      <w:lvlText w:val=""/>
      <w:lvlJc w:val="left"/>
    </w:lvl>
    <w:lvl w:ilvl="6" w:tplc="B29EEFEA">
      <w:numFmt w:val="decimal"/>
      <w:lvlText w:val=""/>
      <w:lvlJc w:val="left"/>
    </w:lvl>
    <w:lvl w:ilvl="7" w:tplc="6FC2C78A">
      <w:numFmt w:val="decimal"/>
      <w:lvlText w:val=""/>
      <w:lvlJc w:val="left"/>
    </w:lvl>
    <w:lvl w:ilvl="8" w:tplc="9B92B2DC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EF9605B6"/>
    <w:lvl w:ilvl="0" w:tplc="905491B2">
      <w:start w:val="1"/>
      <w:numFmt w:val="bullet"/>
      <w:lvlText w:val="\endash "/>
      <w:lvlJc w:val="left"/>
    </w:lvl>
    <w:lvl w:ilvl="1" w:tplc="C3E00916">
      <w:numFmt w:val="decimal"/>
      <w:lvlText w:val=""/>
      <w:lvlJc w:val="left"/>
    </w:lvl>
    <w:lvl w:ilvl="2" w:tplc="D67E6298">
      <w:numFmt w:val="decimal"/>
      <w:lvlText w:val=""/>
      <w:lvlJc w:val="left"/>
    </w:lvl>
    <w:lvl w:ilvl="3" w:tplc="C812E800">
      <w:numFmt w:val="decimal"/>
      <w:lvlText w:val=""/>
      <w:lvlJc w:val="left"/>
    </w:lvl>
    <w:lvl w:ilvl="4" w:tplc="D926FEE0">
      <w:numFmt w:val="decimal"/>
      <w:lvlText w:val=""/>
      <w:lvlJc w:val="left"/>
    </w:lvl>
    <w:lvl w:ilvl="5" w:tplc="9DAC5748">
      <w:numFmt w:val="decimal"/>
      <w:lvlText w:val=""/>
      <w:lvlJc w:val="left"/>
    </w:lvl>
    <w:lvl w:ilvl="6" w:tplc="C7BCF0D8">
      <w:numFmt w:val="decimal"/>
      <w:lvlText w:val=""/>
      <w:lvlJc w:val="left"/>
    </w:lvl>
    <w:lvl w:ilvl="7" w:tplc="418E69FC">
      <w:numFmt w:val="decimal"/>
      <w:lvlText w:val=""/>
      <w:lvlJc w:val="left"/>
    </w:lvl>
    <w:lvl w:ilvl="8" w:tplc="56B85396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2F16EBCC"/>
    <w:lvl w:ilvl="0" w:tplc="9DC65292">
      <w:start w:val="1"/>
      <w:numFmt w:val="decimal"/>
      <w:lvlText w:val="%1."/>
      <w:lvlJc w:val="left"/>
    </w:lvl>
    <w:lvl w:ilvl="1" w:tplc="172C6508">
      <w:numFmt w:val="decimal"/>
      <w:lvlText w:val=""/>
      <w:lvlJc w:val="left"/>
    </w:lvl>
    <w:lvl w:ilvl="2" w:tplc="5F7CAD1A">
      <w:numFmt w:val="decimal"/>
      <w:lvlText w:val=""/>
      <w:lvlJc w:val="left"/>
    </w:lvl>
    <w:lvl w:ilvl="3" w:tplc="6D689682">
      <w:numFmt w:val="decimal"/>
      <w:lvlText w:val=""/>
      <w:lvlJc w:val="left"/>
    </w:lvl>
    <w:lvl w:ilvl="4" w:tplc="A066DC4A">
      <w:numFmt w:val="decimal"/>
      <w:lvlText w:val=""/>
      <w:lvlJc w:val="left"/>
    </w:lvl>
    <w:lvl w:ilvl="5" w:tplc="C1B615C8">
      <w:numFmt w:val="decimal"/>
      <w:lvlText w:val=""/>
      <w:lvlJc w:val="left"/>
    </w:lvl>
    <w:lvl w:ilvl="6" w:tplc="0C8A64C4">
      <w:numFmt w:val="decimal"/>
      <w:lvlText w:val=""/>
      <w:lvlJc w:val="left"/>
    </w:lvl>
    <w:lvl w:ilvl="7" w:tplc="1CE4D5AC">
      <w:numFmt w:val="decimal"/>
      <w:lvlText w:val=""/>
      <w:lvlJc w:val="left"/>
    </w:lvl>
    <w:lvl w:ilvl="8" w:tplc="B24EDA70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7456876C"/>
    <w:lvl w:ilvl="0" w:tplc="C5FCC7E6">
      <w:start w:val="1"/>
      <w:numFmt w:val="bullet"/>
      <w:lvlText w:val="\endash "/>
      <w:lvlJc w:val="left"/>
    </w:lvl>
    <w:lvl w:ilvl="1" w:tplc="80B08910">
      <w:numFmt w:val="decimal"/>
      <w:lvlText w:val=""/>
      <w:lvlJc w:val="left"/>
    </w:lvl>
    <w:lvl w:ilvl="2" w:tplc="CA00DEA8">
      <w:numFmt w:val="decimal"/>
      <w:lvlText w:val=""/>
      <w:lvlJc w:val="left"/>
    </w:lvl>
    <w:lvl w:ilvl="3" w:tplc="9244D59E">
      <w:numFmt w:val="decimal"/>
      <w:lvlText w:val=""/>
      <w:lvlJc w:val="left"/>
    </w:lvl>
    <w:lvl w:ilvl="4" w:tplc="D070EC7A">
      <w:numFmt w:val="decimal"/>
      <w:lvlText w:val=""/>
      <w:lvlJc w:val="left"/>
    </w:lvl>
    <w:lvl w:ilvl="5" w:tplc="8F0414F2">
      <w:numFmt w:val="decimal"/>
      <w:lvlText w:val=""/>
      <w:lvlJc w:val="left"/>
    </w:lvl>
    <w:lvl w:ilvl="6" w:tplc="FBF81ED8">
      <w:numFmt w:val="decimal"/>
      <w:lvlText w:val=""/>
      <w:lvlJc w:val="left"/>
    </w:lvl>
    <w:lvl w:ilvl="7" w:tplc="BCD0FA26">
      <w:numFmt w:val="decimal"/>
      <w:lvlText w:val=""/>
      <w:lvlJc w:val="left"/>
    </w:lvl>
    <w:lvl w:ilvl="8" w:tplc="2774EBD8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8F785F1E"/>
    <w:lvl w:ilvl="0" w:tplc="9FF4C5AE">
      <w:start w:val="1"/>
      <w:numFmt w:val="bullet"/>
      <w:lvlText w:val="\endash "/>
      <w:lvlJc w:val="left"/>
    </w:lvl>
    <w:lvl w:ilvl="1" w:tplc="3DB82E98">
      <w:numFmt w:val="decimal"/>
      <w:lvlText w:val=""/>
      <w:lvlJc w:val="left"/>
    </w:lvl>
    <w:lvl w:ilvl="2" w:tplc="DE342CFA">
      <w:numFmt w:val="decimal"/>
      <w:lvlText w:val=""/>
      <w:lvlJc w:val="left"/>
    </w:lvl>
    <w:lvl w:ilvl="3" w:tplc="BAFCE2E0">
      <w:numFmt w:val="decimal"/>
      <w:lvlText w:val=""/>
      <w:lvlJc w:val="left"/>
    </w:lvl>
    <w:lvl w:ilvl="4" w:tplc="4CD6FD8A">
      <w:numFmt w:val="decimal"/>
      <w:lvlText w:val=""/>
      <w:lvlJc w:val="left"/>
    </w:lvl>
    <w:lvl w:ilvl="5" w:tplc="3934F9E8">
      <w:numFmt w:val="decimal"/>
      <w:lvlText w:val=""/>
      <w:lvlJc w:val="left"/>
    </w:lvl>
    <w:lvl w:ilvl="6" w:tplc="05640FCA">
      <w:numFmt w:val="decimal"/>
      <w:lvlText w:val=""/>
      <w:lvlJc w:val="left"/>
    </w:lvl>
    <w:lvl w:ilvl="7" w:tplc="F80450F2">
      <w:numFmt w:val="decimal"/>
      <w:lvlText w:val=""/>
      <w:lvlJc w:val="left"/>
    </w:lvl>
    <w:lvl w:ilvl="8" w:tplc="C2FA80BC">
      <w:numFmt w:val="decimal"/>
      <w:lvlText w:val=""/>
      <w:lvlJc w:val="left"/>
    </w:lvl>
  </w:abstractNum>
  <w:abstractNum w:abstractNumId="18" w15:restartNumberingAfterBreak="0">
    <w:nsid w:val="0AAF0056"/>
    <w:multiLevelType w:val="hybridMultilevel"/>
    <w:tmpl w:val="014874E0"/>
    <w:lvl w:ilvl="0" w:tplc="127A2D7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4A1DF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2EEC940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0F96545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3042994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B628AF8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0C58DD62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808049B8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9454C802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E7C5938"/>
    <w:multiLevelType w:val="hybridMultilevel"/>
    <w:tmpl w:val="17EC27AA"/>
    <w:lvl w:ilvl="0" w:tplc="0522644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A14B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F3F6DCC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CA62990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9E0C01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EB0F3CC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FB61BC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F38710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B494096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0" w15:restartNumberingAfterBreak="0">
    <w:nsid w:val="15B3234C"/>
    <w:multiLevelType w:val="hybridMultilevel"/>
    <w:tmpl w:val="BE58A60E"/>
    <w:lvl w:ilvl="0" w:tplc="41EC8B7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D64234"/>
    <w:multiLevelType w:val="hybridMultilevel"/>
    <w:tmpl w:val="0F020DA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2" w15:restartNumberingAfterBreak="0">
    <w:nsid w:val="344F77B1"/>
    <w:multiLevelType w:val="hybridMultilevel"/>
    <w:tmpl w:val="409C2DA2"/>
    <w:lvl w:ilvl="0" w:tplc="0578238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88ED4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F167E1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D6EA4B7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0302D4A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5502829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C624D13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62F49BF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04BE300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40A54319"/>
    <w:multiLevelType w:val="hybridMultilevel"/>
    <w:tmpl w:val="B6CE6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F97AC7"/>
    <w:multiLevelType w:val="hybridMultilevel"/>
    <w:tmpl w:val="DDF4835E"/>
    <w:lvl w:ilvl="0" w:tplc="247E720C">
      <w:start w:val="2"/>
      <w:numFmt w:val="decimal"/>
      <w:lvlText w:val="%1)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C265F9A">
      <w:numFmt w:val="bullet"/>
      <w:lvlText w:val="•"/>
      <w:lvlJc w:val="left"/>
      <w:pPr>
        <w:ind w:left="1122" w:hanging="239"/>
      </w:pPr>
      <w:rPr>
        <w:rFonts w:hint="default"/>
        <w:lang w:val="ru-RU" w:eastAsia="en-US" w:bidi="ar-SA"/>
      </w:rPr>
    </w:lvl>
    <w:lvl w:ilvl="2" w:tplc="318068EA">
      <w:numFmt w:val="bullet"/>
      <w:lvlText w:val="•"/>
      <w:lvlJc w:val="left"/>
      <w:pPr>
        <w:ind w:left="2125" w:hanging="239"/>
      </w:pPr>
      <w:rPr>
        <w:rFonts w:hint="default"/>
        <w:lang w:val="ru-RU" w:eastAsia="en-US" w:bidi="ar-SA"/>
      </w:rPr>
    </w:lvl>
    <w:lvl w:ilvl="3" w:tplc="5D6A28EA">
      <w:numFmt w:val="bullet"/>
      <w:lvlText w:val="•"/>
      <w:lvlJc w:val="left"/>
      <w:pPr>
        <w:ind w:left="3128" w:hanging="239"/>
      </w:pPr>
      <w:rPr>
        <w:rFonts w:hint="default"/>
        <w:lang w:val="ru-RU" w:eastAsia="en-US" w:bidi="ar-SA"/>
      </w:rPr>
    </w:lvl>
    <w:lvl w:ilvl="4" w:tplc="FDBA60DC">
      <w:numFmt w:val="bullet"/>
      <w:lvlText w:val="•"/>
      <w:lvlJc w:val="left"/>
      <w:pPr>
        <w:ind w:left="4131" w:hanging="239"/>
      </w:pPr>
      <w:rPr>
        <w:rFonts w:hint="default"/>
        <w:lang w:val="ru-RU" w:eastAsia="en-US" w:bidi="ar-SA"/>
      </w:rPr>
    </w:lvl>
    <w:lvl w:ilvl="5" w:tplc="2BF22CAA">
      <w:numFmt w:val="bullet"/>
      <w:lvlText w:val="•"/>
      <w:lvlJc w:val="left"/>
      <w:pPr>
        <w:ind w:left="5134" w:hanging="239"/>
      </w:pPr>
      <w:rPr>
        <w:rFonts w:hint="default"/>
        <w:lang w:val="ru-RU" w:eastAsia="en-US" w:bidi="ar-SA"/>
      </w:rPr>
    </w:lvl>
    <w:lvl w:ilvl="6" w:tplc="00EA8FB2">
      <w:numFmt w:val="bullet"/>
      <w:lvlText w:val="•"/>
      <w:lvlJc w:val="left"/>
      <w:pPr>
        <w:ind w:left="6137" w:hanging="239"/>
      </w:pPr>
      <w:rPr>
        <w:rFonts w:hint="default"/>
        <w:lang w:val="ru-RU" w:eastAsia="en-US" w:bidi="ar-SA"/>
      </w:rPr>
    </w:lvl>
    <w:lvl w:ilvl="7" w:tplc="3AF2D7E6">
      <w:numFmt w:val="bullet"/>
      <w:lvlText w:val="•"/>
      <w:lvlJc w:val="left"/>
      <w:pPr>
        <w:ind w:left="7140" w:hanging="239"/>
      </w:pPr>
      <w:rPr>
        <w:rFonts w:hint="default"/>
        <w:lang w:val="ru-RU" w:eastAsia="en-US" w:bidi="ar-SA"/>
      </w:rPr>
    </w:lvl>
    <w:lvl w:ilvl="8" w:tplc="42449CFE">
      <w:numFmt w:val="bullet"/>
      <w:lvlText w:val="•"/>
      <w:lvlJc w:val="left"/>
      <w:pPr>
        <w:ind w:left="8143" w:hanging="239"/>
      </w:pPr>
      <w:rPr>
        <w:rFonts w:hint="default"/>
        <w:lang w:val="ru-RU" w:eastAsia="en-US" w:bidi="ar-SA"/>
      </w:rPr>
    </w:lvl>
  </w:abstractNum>
  <w:abstractNum w:abstractNumId="25" w15:restartNumberingAfterBreak="0">
    <w:nsid w:val="58894C27"/>
    <w:multiLevelType w:val="hybridMultilevel"/>
    <w:tmpl w:val="7DA0C94C"/>
    <w:lvl w:ilvl="0" w:tplc="088A00A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54C05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2DF8DE5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98DE063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40184064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92925DB2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8EC36E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3407BF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9EE1DB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6" w15:restartNumberingAfterBreak="0">
    <w:nsid w:val="5C1E3D5D"/>
    <w:multiLevelType w:val="hybridMultilevel"/>
    <w:tmpl w:val="CDDE51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8956E38"/>
    <w:multiLevelType w:val="hybridMultilevel"/>
    <w:tmpl w:val="33E0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D297D"/>
    <w:multiLevelType w:val="hybridMultilevel"/>
    <w:tmpl w:val="97D8BC1C"/>
    <w:lvl w:ilvl="0" w:tplc="2AEE6EB2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60E362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D18EBE84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65201294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07F0CE84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4E2423CC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901C2C0A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C930BC10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224AEB82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2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  <w:num w:numId="19">
    <w:abstractNumId w:val="5"/>
  </w:num>
  <w:num w:numId="20">
    <w:abstractNumId w:val="2"/>
  </w:num>
  <w:num w:numId="21">
    <w:abstractNumId w:val="13"/>
  </w:num>
  <w:num w:numId="22">
    <w:abstractNumId w:val="15"/>
  </w:num>
  <w:num w:numId="23">
    <w:abstractNumId w:val="16"/>
  </w:num>
  <w:num w:numId="24">
    <w:abstractNumId w:val="18"/>
  </w:num>
  <w:num w:numId="25">
    <w:abstractNumId w:val="25"/>
  </w:num>
  <w:num w:numId="26">
    <w:abstractNumId w:val="28"/>
  </w:num>
  <w:num w:numId="27">
    <w:abstractNumId w:val="24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3BF"/>
    <w:rsid w:val="00023F58"/>
    <w:rsid w:val="000973BF"/>
    <w:rsid w:val="000D243A"/>
    <w:rsid w:val="0010325E"/>
    <w:rsid w:val="0012418D"/>
    <w:rsid w:val="001850C6"/>
    <w:rsid w:val="00187848"/>
    <w:rsid w:val="00190169"/>
    <w:rsid w:val="0022356D"/>
    <w:rsid w:val="00253461"/>
    <w:rsid w:val="002805CF"/>
    <w:rsid w:val="002941B5"/>
    <w:rsid w:val="00310DE3"/>
    <w:rsid w:val="00333F3C"/>
    <w:rsid w:val="0042287E"/>
    <w:rsid w:val="00423B59"/>
    <w:rsid w:val="004A138D"/>
    <w:rsid w:val="004C19BF"/>
    <w:rsid w:val="005963D3"/>
    <w:rsid w:val="006A62D3"/>
    <w:rsid w:val="006F5B43"/>
    <w:rsid w:val="00735474"/>
    <w:rsid w:val="007609BB"/>
    <w:rsid w:val="007A3E85"/>
    <w:rsid w:val="00885C4C"/>
    <w:rsid w:val="008A0A64"/>
    <w:rsid w:val="00910506"/>
    <w:rsid w:val="00916210"/>
    <w:rsid w:val="009A65FF"/>
    <w:rsid w:val="00AA5349"/>
    <w:rsid w:val="00B54B50"/>
    <w:rsid w:val="00B91781"/>
    <w:rsid w:val="00BB09A3"/>
    <w:rsid w:val="00C30D06"/>
    <w:rsid w:val="00C96B69"/>
    <w:rsid w:val="00D84A18"/>
    <w:rsid w:val="00DA238F"/>
    <w:rsid w:val="00F24407"/>
    <w:rsid w:val="00F83E92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46CFCE-FA2D-42D6-B023-A706F68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F"/>
  </w:style>
  <w:style w:type="paragraph" w:styleId="1">
    <w:name w:val="heading 1"/>
    <w:basedOn w:val="a"/>
    <w:next w:val="a"/>
    <w:link w:val="10"/>
    <w:uiPriority w:val="9"/>
    <w:qFormat/>
    <w:rsid w:val="00185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73BF"/>
    <w:pPr>
      <w:spacing w:after="0" w:line="240" w:lineRule="auto"/>
    </w:pPr>
  </w:style>
  <w:style w:type="character" w:customStyle="1" w:styleId="fontstyle01">
    <w:name w:val="fontstyle01"/>
    <w:basedOn w:val="a0"/>
    <w:rsid w:val="002941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41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941B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4">
    <w:name w:val="Table Grid"/>
    <w:basedOn w:val="a1"/>
    <w:uiPriority w:val="59"/>
    <w:rsid w:val="00294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style11"/>
    <w:basedOn w:val="a0"/>
    <w:rsid w:val="002941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1"/>
    <w:qFormat/>
    <w:rsid w:val="002941B5"/>
    <w:pPr>
      <w:ind w:left="720"/>
      <w:contextualSpacing/>
    </w:pPr>
  </w:style>
  <w:style w:type="character" w:styleId="a6">
    <w:name w:val="Hyperlink"/>
    <w:uiPriority w:val="99"/>
    <w:unhideWhenUsed/>
    <w:rsid w:val="001850C6"/>
    <w:rPr>
      <w:color w:val="0000FF"/>
      <w:u w:val="single"/>
    </w:rPr>
  </w:style>
  <w:style w:type="paragraph" w:styleId="a7">
    <w:name w:val="caption"/>
    <w:basedOn w:val="a"/>
    <w:semiHidden/>
    <w:unhideWhenUsed/>
    <w:qFormat/>
    <w:rsid w:val="001850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1850C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850C6"/>
  </w:style>
  <w:style w:type="character" w:customStyle="1" w:styleId="apple-converted-space">
    <w:name w:val="apple-converted-space"/>
    <w:basedOn w:val="a0"/>
    <w:rsid w:val="001850C6"/>
  </w:style>
  <w:style w:type="paragraph" w:styleId="aa">
    <w:name w:val="header"/>
    <w:basedOn w:val="a"/>
    <w:link w:val="ab"/>
    <w:uiPriority w:val="99"/>
    <w:semiHidden/>
    <w:unhideWhenUsed/>
    <w:rsid w:val="0091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6210"/>
  </w:style>
  <w:style w:type="paragraph" w:styleId="ac">
    <w:name w:val="footer"/>
    <w:basedOn w:val="a"/>
    <w:link w:val="ad"/>
    <w:uiPriority w:val="99"/>
    <w:semiHidden/>
    <w:unhideWhenUsed/>
    <w:rsid w:val="0091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6210"/>
  </w:style>
  <w:style w:type="paragraph" w:customStyle="1" w:styleId="11">
    <w:name w:val="Оглавление 11"/>
    <w:basedOn w:val="a"/>
    <w:uiPriority w:val="1"/>
    <w:qFormat/>
    <w:rsid w:val="0012418D"/>
    <w:pPr>
      <w:widowControl w:val="0"/>
      <w:autoSpaceDE w:val="0"/>
      <w:autoSpaceDN w:val="0"/>
      <w:spacing w:before="31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2418D"/>
    <w:pPr>
      <w:widowControl w:val="0"/>
      <w:autoSpaceDE w:val="0"/>
      <w:autoSpaceDN w:val="0"/>
      <w:spacing w:before="124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2418D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2418D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Title"/>
    <w:basedOn w:val="a"/>
    <w:link w:val="af"/>
    <w:uiPriority w:val="1"/>
    <w:qFormat/>
    <w:rsid w:val="0012418D"/>
    <w:pPr>
      <w:widowControl w:val="0"/>
      <w:autoSpaceDE w:val="0"/>
      <w:autoSpaceDN w:val="0"/>
      <w:spacing w:before="1" w:after="0" w:line="240" w:lineRule="auto"/>
      <w:ind w:left="99" w:right="374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">
    <w:name w:val="Заголовок Знак"/>
    <w:basedOn w:val="a0"/>
    <w:link w:val="ae"/>
    <w:uiPriority w:val="1"/>
    <w:rsid w:val="0012418D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"/>
    <w:uiPriority w:val="1"/>
    <w:qFormat/>
    <w:rsid w:val="0012418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418D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24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4E7D-E4ED-4D00-9B43-5710A18C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10066</Words>
  <Characters>57380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IKT12</dc:creator>
  <cp:lastModifiedBy>Бараковский Денис</cp:lastModifiedBy>
  <cp:revision>28</cp:revision>
  <dcterms:created xsi:type="dcterms:W3CDTF">2020-09-17T08:43:00Z</dcterms:created>
  <dcterms:modified xsi:type="dcterms:W3CDTF">2023-09-30T17:44:00Z</dcterms:modified>
</cp:coreProperties>
</file>